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протянула руку, и Цинь Юй схватил её за запястье, ловко обернулся вокруг неё и уже собирался уйти, как вдруг она двинула ладонью, сжимая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борода прекрасна, после долгого пути, сестрица Хун,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Отдохнуть? — Сестрица Хун приподняла бровь, пальцем слегка провела по его ладони. — Отлично,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отдернув руку, Цинь Юй смотрел на неё с явным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нет, нет, пожалуйста, дайте мне хоть немного передохнуть!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женщина... Как её муж вообще смог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 рассмеялась, явно довольная собой. Цинь Юй покачал головой, вернулся в свою комнату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— повар Ню Фэй, сидевший внизу, обратился к ней. — Ты правда так в него влюбилась? Может, лучше послушаешь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него, то в тебя что ли? — Сестрица Хун села напротив него, подняла кувшин с вином и сделала большой глоток. — Ты бы лучше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Фэй, сорокалетний низкорослый мужчина с лысиной, в свободное время либо точил свой кухонный нож, либо сидел за столом, попивая вино и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Ню Фэй почесал свою лысину. — Я, конечно,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покрасневшая от вина, взглянула наверх и ничего не сказала. Не то чтобы она была влюблена до безумия, но с таким красавцем было бы жаль не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Бай тоже был интересным персонажем. К тому же... она оглядела комнату. Каждый день видеть одни и те же лица — конечно, ей нужно было найти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Цинь Юй лежал на кровати, смутно слыша разговоры внизу. Внезапно он улыбнулся. Впервые за долгие годы он получил внимание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сестрица Хун увидела таких, как Ань Цзыци или Фу Юйсы, хозяйка, наверное, с ума бы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этих людей, Цинь Юй перевернулся на бок и вздохнул. Он слышал о делах Цинь Цзяня и Императорского двора. Чжао Чжипин просто не мог смириться. Цинь Цзянь тоже был из рода Цинь, что в этом плохого? Почему бы не поддержать Цинь Цзяня в его великих устремлениях?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незаметно уснул. Когда он снова открыл глаза, было уже темно, комната погрузилась в полную темноту. Потянувшись, он сел на кровати, не зажигая свет,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Ма У что-то говорил, но, увидев его,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проснулся! Я как раз собирался пойти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шестой брат? — Цинь Юй закатил глаза, спустился вниз и сел рядом, небрежно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Точим ножи, скоро будем готовить, — ответил Ню Фэй, сидя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Лапшу? Зачем тогда нож точишь? — кто-то другой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и смотрел на них, улыбаясь. Ма У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ответить, дверь распахнулась, и внутрь вошёл человек в плаще, с мечом в руке — явно путник, путешествующий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Человек сбросил плащ, бросил меч на стол и окинул взглядом всех в комнате. — Номер на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Сестрица Хун вышла из-за угла, будто только что проснулась, с ленивым видом. — Кто тут ночевать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мечник задержал взгляд, улыбнулся и сел, смотря на неё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я... 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наблюдал за этим, как вдруг Ма У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интересное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Интересное зрелище? Цинь Юй увидел, как сестрица Хун села напротив мечника, её глаза смотрели на него с нежностью,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ночуете, может, для начала я вам вина подогрею?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почувствовал, как у него заныли зубы. Он взглянул на Ню Фэя и остальных — все смотрели на мечника, в глазах у них были скрытые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у меня одно желание... — Мечник медленно взял руку сестрицы Хун,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сначала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Хун, держа его руку, медленно встала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Цинь Юй увидел, как она резко сжала запястье мечника, повернулась, выхватила кухонный нож у Ню Фэя, и прежде чем мечник успел среагировать, блеск лезвия промелькнул в воздухе — рука мечника отлетела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крик. Мечник уставился на сестрицу Хун, пытаясь выхватить меч, но Ню Фэй схватил его за плечо, оттянул назад, и мечник пошатнулся. Ню Фэй двумя руками повернул его голову, раздался хруст — мечник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могла бы не использовать мой нож, как я теперь готовить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лапши нож не нужен, — бросила сестрица Хун нож на пол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вынесите его и закопайте, чтобы кровь не разлилась. Ма У, иди сюда, вытри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подняли тело мечника и вынесли его наружу. Один из них, проходя мимо сестрицы Хун,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Бай 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мне понравился, не болтай ерунды... Быстро! — Сестрица Хун грациозно подошла к Цинь Юю. — Молодой господин Бай, ты только что не видел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Цинь Юй уже пришёл в себя. Он был немного шокирован, но не смертью, а тем, что эта женщина оказалась более искусной, чем он, и её стиль... хм... был весьма 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пожалуйста, пощадите, я хочу ещё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не беспокойся, если бы это был ты, Хун не смогла бы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Эта женщина действительно может кого-то пощадить? Цинь Юй смотрел на неё,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не говорила? — Сестрица Хун села рядом с ним, улыбаясь. — Сестра любит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молча смотрел на неё, затем поднял бокал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Грех!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Аньхэ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Юйлян немного опьянел, хотел бы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посмотрел на его покрасневшие щёки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 ушёл. В новогоднюю ночь император устроил большой пир для своих министров, и все были рады. Инспектор Ци принёс хорошие новости, князь Цзинь был изгнан — всё это было поводом для радости в Императорском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хотел разделить эту радость, но она не принадлежала ему, поэтому не могла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Цзиньхуа был ярко освещён. Когда он вошёл, маленький евнух принял его плащ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 хотите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вино ускорило дыхание Наньгун Юйляна. Он обернулся, глядя на дверь, и не ответил. Снег был глубоким, он мог скрыть даже сапоги, как 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почувствовал головокружение и резко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Подогрей мне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на мгновение застыл,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дворцового фонаря Наньгун Юйлян сидел в одиночестве в зале, выпивая одну чашку за другой. Пламя свечи прыгало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не Далян, но почему всё так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кувшин с вином, он резко выпил его до дна, поставил кувшин на стол и почувствовал, как его голова закружилась. Отлично... наконец-то отпустило... Его тело пошатнулось, и он упал в чьи-то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черты лица так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дрогнул, сжал кулак, уложил его на кровать и стоял рядом, наблюдая. Наньгун Юйлян спал спокойно, так спокойно, что император боялся думать, что ему снится. Повернувшись, он покинул зал Цзиньхуа.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Сын Неба не может управлять снами. Юйлян, неужели ты не можешь полюбить меня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июнь, лето в разгаре. В чайных, помимо холодного чая, продавали суп из зелёной фасоли для утоления жары. У окна сидел шестой господин Бай, опершись на подбородок, и 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Ма У указал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в указанном направлении. Под зелёными ивами у каменного моста стояла женщина с зонтиком, слегка обмахиваясь веером. Её лицо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наша работа становится всё более низкосортной.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хозяйка приказала, — сказал другой человек за их столом, глядя на женщину. — Кто платит, тот и заказывает.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столько, — Ма У показал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загорелся,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мы ждём? Ван Эр,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Тот, кто только что говорил, указал на себя. — Я подойду, и она сразу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кивнул про себя, затем повернулся к человеку напротив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господин Цюй идёт, — поддержал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приподнял бровь, тонкие губы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Я здесь,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пойдёт? — Ма У посмотрел на троих, затем нахмурился, глядя на Цинь Юя. — Шестой брат, зачем тебе борода? Ты бы идеально подошёл, а теперь даже хозяйка тебя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— Цинь Юй потрогал свою бороду с гордостью. — Ты ничего не понимаешь, это называется мужественностью.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троих дёрнулись. В мире есть люди, которым борода идёт, а есть те, кому нет. Цинь Юй оказался из тех, кому она ужасно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Сестрица Хун тоже неплоха, почему ты тогда не согласился? — Ван Эр пришёл два месяца назад, когда в лавке умер слуга, и его взяли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