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пригород столицы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Цуй, накинув плащ, смотрела на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Чу, передайте матушке, чтобы она берегла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вдовствующая императрица...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Чу, это мой выбор, он не связан с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Цуй смотрела на него, не веря своим глазам. Как этот молодой человек мог быть тем злодеем, о котором ходили слухи? Что же происходит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куда вы отправитесь?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озадачили.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повернулся и посмотрел на дорогу позади,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князем Цзинь более десяти лет. Теперь, без ежедневных документов, без дел в округах, без непрерывного потока министров, Цинь Юй думал, что должен чувствовать облегчение, но в этот момент он действительно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поклонился, вскочил на лошадь, взмахнул кнутом и поскакал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куда угодно, только не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проходят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год эры Юнхэ был годом головокружительных событий. В этот год произошло много неожиданного.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Цзинь достигло пика своего могущества, но в одно мгновение сам князь Цзинь был лишён титула и изгнан из императорской семьи. Когда эта внезапная перемена стала известна, все были ошеломлены. Даже царства У и Чжао не знали,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Фу Юйсы, глядя на указ двора, не мог понять. Он мог понять, что князя Цзинь, возможно, вынудили приехать в столицу, но лишить титула? Разве можно было заставить царство Цзинь исчезнуть простым указом?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это было нужно князю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Ду Сюэтана.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находился в резиденции военного советника и сразу 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военного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Сюэтан, ты знаешь об указе?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спросил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сейчас об этом не знает! Ду Сюэтан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задумал князь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покачал головой с горькой усмешкой. На этот раз он действительно не мог понять, что замышлял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тоже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давай спросим самого князя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людей найти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слегка нахмурился, в его голосе появилась холодность. Ду Сюэтан испугался. Военный советник хочет найти князя Цзинь... зачем!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только собирался уйти, как снаружи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армия Гуаньчжуна прибыла к переправе Юнчэн.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Неожиданно быстрее всех среагировал циши Ци. После лишения титула князя Цзинь царство Цзинь, вероятно, умерит свои амбиции, и сейчас самое время вернуть округ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 пока, пойдём со мной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Фу Юйсы, первым выходя с Ду Сюэтаном.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это пока тоже неплохо. Чтобы справиться с князем Цзинь, нужно тщательно подготовиться. Ду Сюэтан чувствовал, что должен быть уверен на все сто,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Ду Сюэтан никогда не был уверен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первым нарушил всеобщее замешательство, и царство Цзинь наконец проявило активность. Первым, кто вступился за князя Цзинь, был не Фань Вэньтянь, а бывший наставник государства Лю Юаньсы, уволенный и находящийся в отставке.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десять лет управлял государством, когда узурпатор захватил трон. Наш князь поддержал Его Величество, чтобы восстановить законную власть. Когда варвары двинулись на юг, наш князь с одиночным отрядом вернулся для подкрепления и отбросил варваров. Когда Цзиньтянь был потерян, наш князь, несмотря на болезнь, поспешил на помощь. Даже когда Его Величество неправильно понял его и чуть не двинул войска на Далян, наш князь не осмелился ослушаться. Когда Его Величество женился, наш князь, лежа в постели, лично написал поздравление.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и действие подтверждают преданность нашего князя. Даже если были ошибки в словах, разве это повод лишать его царства и титула? Его Величество, поверив клеветникам, доверился негодяям, нарушил законы и уволил заслуженных чиновников. Каждое слово и действие не достойны мудрого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мире все станут птицами, а хорошие луки будут спрятаны, кто тогда будет предан Его Величеству? Его Величество, ослеплённое негодяями, мы не можем принять этот указ. Все в царстве Цзинь смиренно ждут, когда Его Величество распознает клеветников, вернёт нашего князя и восстановит его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обращение Лю Юаньсы ко всему миру. После текста Лю Юаньсы все в царстве Цзинь, казалось, достигли согласия. Чжао Чжипин и Фань Вэньтян вместе с высшими чиновниками подали петицию, заявив, что не могут принять указ, и смиренно ждут возвращения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царства Цзинь, во главе с Ван Мэном и Ань Цзыци, заявили, что князь Цзинь был наказан несправедливо, и солдаты неспокойны. Они будут защищать страну и смиренно ждут, когда Его Величество восстановит доброе имя князя Цзинь и вернёт его в царство. Кун Ши, командующий армией Северной границы, и генералы других городов также поступили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ушёл, но царство Цзинь не погибло. В одно мгновение весь мир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ворота вот-вот закроются, когда вдали показался отряд всадников. Видя, что ворота закрываются, охранник поднял верительную бирку и, не сбавляя скорости, помчался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Чжунъу Ань Цзыци!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 ворот остановились, и отряд быстро въехал в город, вскоре исчезнув из виду. По направлению они двигались к дворцу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Ань, почему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дворце Чжао Чжипин, увидев его, изменился в лице. Сейчас положение в царстве Цзинь не терпит ни малейших изменений. Ань Цзыци вернулся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Чжао, не волнуйтесь, в Цзиньтяне всё в порядке, армия Гуаньчжуна вся в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Поклонился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выражение, Чжао Чжипин кивнул и пригласил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генерал Ань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генерал Ван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сделал паузу, в спешке не зная,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Ань беспокоится о князе?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Князь ушёл и не вернулся, я... я хочу от имени всех генералов спросить генерала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 отправился осмотреть два лагеря, не знаю,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только собирался нахмуриться, как услышал шаги за дверью. Оглянувшись, он увидел Ван Мэна, и на его лице появилась радость. Он встал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с удивлением посмотрел на него. Ань Цзыци понимал его недоумение, но не стал объяснять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можем ли мы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слегка изменился в лице, взглянув на Ван Мэна. Ван Мэн, увидев его выражение, посмотрел на Ань Цзыци, немного замешкался, затем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пойдём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вышел из зала, Ван Мэн кивнул Чжао Чжипину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генерала Увэя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только что сел с Ань Цзыци, как Жу Инь подала чай. Ань Цзыци взял чашку и кивнул в знак благодарности,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что случилось с князем? Почему он вдруг поехал в столицу? И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Инь,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приказал, затем взглянул на Ань Цзыци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Шицзюнь схватил героя Бая и вынудил князя поехать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его лишили титула, и он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об этом только после указа Его Величества. В секретном письме князь только сказал, что если что-то случится, я должен вернуться в царство Цзинь. Я думал, что это ещё одна уловка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Чжао Чжипин уже отчитал его. Ван Мэн чувствовал себя виноватым. Теперь, оглядываясь назад, он понимал, что князь снова его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Цзыци, выслушав, нахмурился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 Юньфэй? Он должен знать, где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Он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вдруг широко раскрыл глаза, посмотрел на него и слегка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могу сказать вам, извините, генерал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не хотел говорить. Ань Цзыци встал, Ван Мэн поспешно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Ань, на самом деле это приказ князя. В письме мне было сказано: во-первых, если что-то случится, вернуться в царство Цзинь; во-вторых, не разглашать местонахождение героя Бая, особенно вам, господин маркиз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Ань Цзыци снова сел. Всё это было заранее спланировано, не так ли! Он замер на мгновение, затем встал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проводил его до двери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Ань, не ищите героя Бая. Я лично сопроводил его, и никто, кроме меня, не знает,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князя я выполню, спасибо, генерал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быстро ушёл, накинул плащ, глубоко вздохнул, но не смог успокоить тяжесть в сердце. Если бы я не приказал наступать на Большой Снежный хребет, вы бы не бросили царство ради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лошадь и с отрядом охранников снова покинул Далян. На казённом тракте за южными воротами он оглянулся на Далян, сжал поводья и с холодным выражением лица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пришлось выбирать снова, я бы снова приказал наступать. Царство Цзинь не может существовать без князя Цзинь. Вы должны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генерала Увэя, когда Ван Мэн вернулся в цветочный зал, там уже стоял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генерал Ань очень беспокоится о князе, не так, как вы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кивнул,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будьте осторожны. В конце концов, Ань Цзымо при дворе, а Ань Цзыци управляет юго-западом, обладая большой властью. Нужно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