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 такой странной ситуацией я могу вернуться? — Цинь 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спокоен, но некоторые вещи нельзя ускорить. Нельзя же просто отправить армию Северной границы на разведку по землям хусцев.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гонца к Чжао Чжипину, скажи ему, что если он ничего не узнал, то пусть возвращается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поклонился и хотел уйти, но Цинь Юй вдруг вспомнил ещё одно дело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там Наньгун Юйлян...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Ли Ханя, что жрец, похоже, сдался. В последнее время он просто гуляет по Сюаньчэну.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 понял ситуацию, — князь Цзинь махнул рукой и снова погрузился в изучение казённых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Цинь Юй уже начал засыпать за чтением, дверь с грохотом распахнулась. Князь Цзинь, разбуженный и испуганный,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Кто!.. А, Юньфэй, это ты, — герой явно был не в духе, и князь Цзинь сразу сменил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Бай Юньфэй кивнул и бегло осмотрел комнату, словно генерал, проверяющий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рассмеялся, встал и подошёл к нему. Он уже хотел предложить ему сесть, как вдруг взгляд его упал на дверь,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что ты с ними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Обездвижил, — Бай Юньфэй бросил взгляд на дверь, его тон был таким же спокойным, как если бы он говорил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Юй сухо усмехнулся. — Зачем ты их обездвижил?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пускали меня и сказали, что я нападаю.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дёрнул уголком рта и наконец понял, откуда взялся гнев героя при входе. Он не стал выяснять, кто прав, кто виноват, ведь действия героя были непостижимы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накажу, а ты сначала освободи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недостоин, Ваше Высочество, накажите меня, — командир стражников опустился на колени, признавая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коленопреклонённого командира, чувствуя к нему лёгкую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почётный гость. Как вы можете, не разобравшись, обнажать мечи?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Ваше Высочество, я запомню ваш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стоял на коленях, чувствуя себя несправедливо обиженным. Ведь герой жил в резиденции, значит, был гостем князя. Он просто попросил его подождать, пока он доложит, что вход в кабинет без разрешения приравнивается к нападению. И вот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Глупец, иди, — Цинь Юй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Командиру не повезло. Почему именно в его смену произошёл такой инцидент, и он оставил у князя впечатление некомпетентного.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Сюаньчэн и племя Хуянь возобновили торговлю, и город снова стал оживлённым. На улицах толпился народ, и князь Цзинь, оставив казённые бумаги, вышел прогуляться с героем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Сюаньчэн неплох,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Многолюдно, — ответил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Многолюдно — значит, весело, — Цинь Юй с сожалением посмотрел на него и, хлопнув его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если ты будешь всё время сидеть в горах, то скоро станешь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глядя на улыбающегося Цинь Юя, почему-то вспомнил, как тот в панике просыпался ночью на горе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Цинь Юй ответил небрежно, его мысли уже были далеко, а взгляд устремлён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Южных ворот князь Цзинь заметил нескольких молодых людей, которые, засунув руки в рукава, с подозрительным видом озирались по сторонам. Один из них, увидев их, подошёл и что-то шепнул остальным, после чего их отвели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незаконные дела они затевают? Князь Цзинь заинтересовался, но не успел разобраться, как герой увёл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здесь ещё и мечи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Юй сдержанно ответил. —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князя Цзинь была странной, но Бай Юньфэй не стал придираться. Войдя в Павильон Мечей, герой вытащил один меч, нахмурив брови, затем другой, снова нахмурился, и к концу его взгляд был полон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понравилось? —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мечи слишком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Обычные! Цинь Юй с трудом сдержал желание закатить глаза. Разве хоть один из них не был более изысканным, чем тот, что герой подарил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слишком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погуляли, и Цинь Юй снова заметил несколько подозрительных людей с засунутыми в рукава руками. Незаметно отстранившись от Бай Юньфэя, он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Кашель... Князь Цзинь вдруг закашлялся. Это... Это же продавцы эротических картинок.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Бай Юньфэй подошёл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Цинь Юй поспешно увёл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мечник был недоволен всем, и он боялся, что тот тут же зарубит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давай зайдём в чайный дом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дом «Гость Четырёх Морей» открылся снова. Цинь Юй остановился и повёл Бай Юньфэя внутрь. Слуги сновали туда-сюда, гости были одеты в роскошные одежды. Видимо, это было место, где часто собирались знатные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Отдельный кабинет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налил чашку чая и заметил, что Цинь Юй часто отвлекается, глядя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Юй очнулся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там есть одно место, где продают очень вкусные сладости.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куплю тебе попробовать. Подожди здесь, — Цинь Юй улыбнулся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сидел сзади, глядя на удаляющуюся фигуру, и слегка нахмурился. Ему казалось, что Цинь Юй ведёт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ворота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присоединился к подозрительной компании. Эротические картинки он никогда раньше не видел, видимо, просто не было случая. Любопытство и инстинкт заставили его тайком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один из парней увидел его и подошёл. — Хотите книжку?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Юй слегка смутился, кивнул 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сразу понял, что этот молодой господин впервые, и с воодушевлением начал рассказывать о своём редком экземпляре. Князь Цзинь слушал с интересом и, обрадовавшись, купил все экземпляры.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довольный, вошёл внутрь и увидел, что Бай Юньфэй пристально смотрит на него. Он слегка смутился и неестественно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сладости? — спросил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я мог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мастер лжи, мгновенно восстановил самообладание и с притворным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Продали. В следующий раз я велю купить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было много народу, задержался, — Цинь Юй улыбнулся и, сменив тему,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голоден, давай пойдём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резко встал и направился к нему. Цинь Юй, немного удивлённый, тоже поднялся. Бай Юньфэй подошёл к нему и вдруг протянул руку к его груди. Цинь Юй инстинктивно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 «Редкий экземпляр» князя Цзинь упал на пол, раскрывшись и показав яркие, красочные изображения. Цинь Юй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мельком взглянул на них, быстро отвел взгляд, покраснел, а затем побледнел, его лицо стало крайне недовольным. Он поднял глаза на Цинь Юя, и оба на мгновение замолчали, в комнате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мелькнул белый свет, и Цинь Юй услышал звук вынимаемого меча. Он быстро отскочил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Юньфэй,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этого развратника!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полез ко мне, иначе бы не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говорил уверенно, а Бай Юньфэй, с холодным лицом, быстрее размахивал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с тобой что-то не так, когда ты пошёл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следовал за мной, — Цинь Юй покраснел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стыдно, и он пошёл один, но теперь его поймали на месте преступления. Значит, всё, что он говорил, было услышано.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Шшш! Ширма была разрезана. Цинь Юй, раздражённый и смущённый,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следовал за мной ради этого? Я бы и так тебе отдал, зачем было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хуже меня, — Цинь Юй увернулся от удара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 дождавшись, просто силой отнял.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Негодяй, — Бай Юньфэй сделал шаг, и остриё меча наклонилось, готовое заставить этого бесстыдника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меча сверкал, Цинь Юй уклонялся, а, обернувшись, увидел разгневанное лицо Бай Юньфэя. Вдруг его настроение улучшилось, и смущение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Бай, полный энергии, я понимаю. Может, эти книжки тебе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молчал, меч продолжал двигаться, его лицо стало ещё холоднее. Он слегка усилил внутреннюю энергию, его движения стали быстрее, и князь Цзинь оказался почти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ты так зол? — Цинь Юй с притворной задумчивостью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эти книжки не понравились? Не беда,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мог так долго насмехаться только потому, что Бай Юньфэй не хотел его ранить. Но чем больше он говорил, тем сильнее герой решил проучить этого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