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поймал князя Цзинь и отрубил ему голову, а четвертый брат говорит, что это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Хуянь Цзинь взглянул на ящик и усмехнулся. — Четвертый брат лично видел князя Цзинь, так что вряд ли ошибся. Возможно, тебя обманули.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Хуянь Ду покраснел, готовый возразить, но Хуянь Цзинь, обращаясь к хану Хуянь,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кто это на самом деле, неважно. Армия Северной границы уже разгромлена. Нам следует немедленно двинуться на столицу и захватить Сына Неба Великой Юн. Зачем нам связываться с князем Цзинь? Возможно, он уже погиб в хаосе битвы.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отец, — Хуянь Ду поспешил поддержать.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последний год Хуянь Тай значительно возвысился, и они оба оказались в тени. Теперь, когда они наконец получили преимущество, нельзя позволить Хуянь Таю продолжать влиять на хана Хуянь.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князь Цзинь — не обычный князь. Армия Северной границы не потерпела такого поражения, как говорит старший брат. Если мы не захватим князя Цзинь, он, получив передышку, соберет войска и нападет на нас. Тогда, оказавшись в тылу врага, мы окажемся в ловушке.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 Хуянь Цзинь бросил взгляд на Хуянь Тая, — мой информатор сообщает, что столица Великой Юн пуста. Наши двадцать тысяч всадников легко возьмут город. Даже если князь Цзинь соберет остатки армии, это не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отец. Если Сын Неба в наших руках, разве князь Цзинь не покорится?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Покорится? Хуянь Тай едва сдержался, чтобы не назвать своих братьев глупцами. За год он понял, что Сын Неба Великой Юн не может контролировать князей, а князь Цзинь и вовсе способен противостоять Императорскому двору. Какой тут может быть покор?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принял решение, — хан Хуянь встал, прерывая Хуянь Тая. — Завтра мы двинемся на юг и возьмем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будет величайший подвиг в истории племени Хуянь, и он не мог устоять перед таким соблазном.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вы велики!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Хуянь Тай посмотрел на братьев, затем на хана Хуянь, понимая, что решение уже принято. Он поклонился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не могли бы вы выделить мне несколько отрядов? Я сам пойду искать князя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согласился хан Хуянь.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последний год четвертый сын оказал ему немало помощи, и он не хотел его разочаровывать.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двадцать тысяч человек и действуй по своему усмотрению.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отец, — Хуянь Тай принял приказ и сразу же отправился в сторону Ляочэна.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юго-западе Ляочэна Бай Юньфэй, используя все свои силы, вел Цинь Юя. Цинь Юй посмотрел на него и придержал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Юньфэй, не нужно так спешить, а то силы кончатся.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торопишься? — спросил Бай Юньфэй.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Тороплюсь, но не до такой степени, — усмехнулся Цинь Юй, осторожно добавив: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Вдруг встретим врагов, будет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Юньфэй замедлился, и Цинь Юй пошел рядом. На самом деле раны все еще болели, но он не стал жаловаться, чтобы не расстраивать героя, иначе тот снова заговорит о горе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Тук-тук-тук! Копыта коней застучали по земле. Цинь Юй обернулся и увидел отряд хусских дозорных, мчащихся в их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 быстро! — Цинь Юй остановился, толкнув Бай Юньфэя.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Юньфэй взглянул на него, встал с мечом и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Цинь Юй не успел подумать, как схватил Бай Юньфэя и потянул за собой в сторону деревьев. — За такими дозорными всегда идут основные силы. Если ты не бог, то точно не справишься. Это не отборные войска Хуянь, а какие-то мелкие племена, захватывающие пленных. Со мной ничего не случится. Ты немедленно уходи в Ляочэн и найди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останусь с тобой, — сказал Бай Юньфэй. — Найдем способ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что, хочешь стать пленником? А вдруг они не берут пленных!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нас обоих погубить? — Цинь Юй в сердцах выругался. — Уходи, и чем быстрее, тем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"я", иначе я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виске Цинь Юя выступила вена. Бай Юньфэй никогда не видел его таким. Он остановился и серьезно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Юй, ты же сказал, что с тобой ничего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иди, — Цинь Юй посмотрел на приближающихся дозорных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Юньфэй еще раз взглянул на него, оттолкнулся от земли и, используя ци, взлетел на вершину дерева, быстро исчезнув из виду. Цинь Юй, увидев, что он ушел, облегченно вздохнул. Он не был уверен, что с ним все будет в порядке, но, по крайней мере, у них был шанс, если они разделятся. И если уж умирать, то зачем обоим?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война была его, а не Бай Юньфэя.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Дозорные приближались. Цинь Юй увидел холодный блеск сабель хусцев, с грохотом бросил меч и упал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Цзинь оказался удачлив. Это действительно было мелкое племя, захватывающее пленных, поэтому князя Цзиня, как молодого и сильного мужчину, оставили в живых, чтобы продать в земли хусцев.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племя действительно было не из лучших. Оно последовало за войсками Хуянь на территорию Великой Юн, но не осмеливалось углубляться, лишь захватывало пленных на Севере, чтобы потом продать.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пленные были связаны одной веревкой. Князь Цзинь оказался в середине, так что бежать было невозможно. Даже его теплая куртка была отобрана хусцами, остался лишь рваный плащ. Северный ветер свистел, легко продувая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 Кнут в руках главаря свистнул и точно попал в спину князя Цзиня. Рана раскрылась, и Цинь Юй вздрогнул, забыв о холоде.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 хусец крикнул на ломаном китайском.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я действительно буду продан в земли хусцев?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с иронией подумал об этом, споткнулся, и веревка потянула его вперед. Он упал на землю, увлекая за собой еще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главарь выругался на своем языке.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не понял, но, вероятно, это были не самые приятные слова. Главарь подошел к нему, схватил за воротник и поднял, замахнувшись кнутом. Цинь Юй стиснул зубы и закрыл глаза, надеясь, что удар не придется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удивленный возглас, но удар не последовал. Цинь Юй открыл глаза и увидел, как главарь с горящими глазами смотрел на него. Амулет мира и спокойствия, подаренный молодым господином, выскользнул и висел у него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Амулет был из серебра с золотыми вставками. Для него это не представляло ценности, но для главаря это было иначе. Тот протянул руку, чтобы схватить его, но Цинь Юй инстинктивно отпрянул.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 В грудь ему врезался удар ногой, и Цинь Юй отлетел назад, упав в снег. Рана на спине разболелась еще сильнее. Он только успел открыть глаза, как увидел занесенную саблю.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 Я даже пленником не 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раздался окрик, и главарь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обернулся и увидел подошедшего хуского генерала. Тот бросил на него взгляд, что-то пробормотал главарю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Амулет князя Цзиня все же был отобран. Ледяной ветер дул в лицо, рана терлась о ткань, и Цинь Юй едва держался на ногах, с трудом следуя за отрядом.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 кто-то рядом тихо сказал. — Тебе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правда? — Цинь Юй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генерал сказал, что ты молодой и сильный, стоишь двух коров, поэтому тебя оставили.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Цинь Юй не нашелся, что ответить. Мужчина средних лет, видя его молчание,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Амулет тебе жена подарила? Недавно женился?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Цзинь вспомнил молодого господина и не стал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 смущаясь,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советую тебе не цепляться за что бы то ни было сейчас. Жизнь важнее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Цинь Юй вспомнил заботливый и полный надежд взгляд молодого господина и улыбнулся. Сюэ Тан, я обязательно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казенном тракте Ван Мэн и Чжао Чжипин ехали рядом, ведя кавалерию на помощь Ляочэну. Хусцы захватили Сюаньчэн и вскоре соберут армию, чтобы двинуться на юг и взять столицу. Князь Цзинь, как генерал, усмиряющий Север, и младший брат Его Величества, если погибнет в бою, станет огромной моральной поддержкой для северных ху и тяжелым ударом для Великой Юн и Императорского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весть о смерти князя Цзинь распространится, солдаты разбегутся, и тогда уже ничего нельзя будет исправить. Поэтому необходимо найти князя Цзиня. На Севере может погибнуть кто угодно, только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Чжао, — с беспокойством спросил Ван Мэн. — Вы уверены, что князь будет в Ляочэне?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словам генерала Сун И, хусцы вошли с западного направления. Если с князем все в порядке, он должен быть в Ляочэне, так что... — Чжао Чжипин с трудом произнес. — Князь точно будет в Ляочэне.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Мэн выглядел серьезным. Он не стал спрашивать, что будет, если с князем что-то случится. Князь должен быть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Ван, что это? — вдруг остановил коня Чжао Чжипин, указывая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на белоснежном фоне, белая фигура стремительно двигалась в сторону Ляочэна. Такая легкость в движении была не по силам обычному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http://bllate.org/book/16170/1450310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