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хватит! — вдовствующая императрица прервала словесную перепалку между братьями. — Если братья не в ладах, в семье не будет покоя, а если вы не в ладах, то и в государстве не будет мира. Новый год уже на пороге, и знать, и простой народ надеются на спокойствие. Что касается бандитов и смены гарнизонов, вы оба должны поскорее уладить эти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права, — смиренно ответил Цинь Юй. — Но я всё же беспокоюсь насчёт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Сюань, не глядя ни на кого,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матушка, вы правы. Бандиты могут подождать, а князь У, думаю, не станет предпринимать ничего неожиданного.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напишу письмо генералу Суну, чтобы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наконец, успокоилась и, посмотрев на князя Цзинь,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ты в Западном парке отобрал что-то у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Преступление, которое она описала как нечто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виноват, прошу наказания, — смиренно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снисходителен к тебе и не станет тебя наказывать, но столько придворных было свидетелями твоего поступка. Это было крайне неприлично и вызвало насмешки. В наказание ты будешь находиться под домашним арестом в своей резиденции до тех пор, пока не исправишься. Я отправлю армию Фэнлинь охранять твой дворец, так что не вздумай 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Фэнлинь была личной гвардией вдовствующей императрицы. Её слова не только успокоили придворные сплетни и недовольство императора Сюаня, но и обеспечили безопасность Цинь Юя. Пока армия Фэнлинь охраняла резиденцию князя Цзинь, император Сюань не мог приказать войти в неё, не рискуя прослыть непочтительным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Цинь Юй сел в повозку, почувствовав облегчение после пережитого напряжения. Его нервы, долгое время находившиеся на пределе, наконец расслабились, и он почувствовал невероятную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Цзинь, отдав указания Чжао Чжипину, Цинь Юй направился к своей комнате. Услышав, как Сяо Фу-цзы вполголоса что-то говорит, он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молодой господин Сюэ, вставайте уже! Князь ушёл давно, может, уже вернулся. Вы забыли, как в прошлый раз, когда вы так же дулись на него, он разозлился, а страдали от этого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 за дверью. Теперь понятно, почему Сяо Фу-цзы не встретил его. Он вошёл в комнату, и слуга тут же замолчал, быстро удалившись.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Сюэ стоял на коленях на полу, отводя взгляд. Цинь Юй покачал головой. Он ушёл утром, а сейчас уже полдень. Значит, Сюэ Тан простоял на коленях целое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приказывал тебе стоять на коленях.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прогонит меня? — с вызовом спросил Сюэ Тан, держа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говорил о том, чтобы тебя прогонять! Цинь Юй с досадой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угрожал покончить с собой, как я могу тебя прогнать?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угрожал, это князь сам сказал, что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я нарушил своё слово, ладно? Молодой господин Сюэ, не удостоите ли вы меня чести встать? — Цинь Юй, видя, что он продолжает ворчать, поспешил прервать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посмотрел на князя своими красивыми глазами, убедившись, что тот не шутит, и, немного подумав,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Цинь Юй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стоял на коленях так долго, что его ноги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князя, — Сюэ Тан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мысленно закатил глаза и усадил его на кушетку: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может устоять перед моими словами, но ты один из таких. Это, можно сказать, достижение. Сяо Фу-цзы, позови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осмотрев колени Сюэ Тана, смущённо посмотрел на князя Цзинь, что вызвало у того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Сюэ всё в порядке. Нужно наложить мазь и дать отдохнуть. Пока что пусть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поклонился и вышел, но, казалось, хотел что-то добавить. Сяо Фу-цзы, заметив это, поспешил выпроводить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сидел напротив, хмурясь. Цинь Юй, глядя на него,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что больно? Ты всегда так безрассуден. Не знаю, умный ты или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Юй прервал его. — Если ты смог простоять на коленях полдня, то и сидеть спокойно для тебя не проблема. Не шуми,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очень уставшим. Если бы кто-то другой так себя вёл, он бы велел вывести его и не стал бы обращать внимания. Лёжа на кушетке, Цинь Юй закрыл глаза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спал спокойно, пока не проснулся глубокой ночью. Потирая глаза, он сел и увидел, что за окном темно, а в комнате зажгли свет, и его укрыли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князю будет холодно, и попросил евнуха Фу укрыть вас. Вы же сказали мне не двигаться, — Сюэ Тан, видя, что князь снова хмурится, поспешил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сбросил одеяло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послушный. Как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Князь, вы голодны? — спросил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евнуха Фу, чтобы он приготовил ужин, — сказал 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его быстрые шаги, подумал, что тот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Сяо Фу-цзы, наблюдая за тем, как князь ест,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утром вдовствующая императрица издала указ, и армия Фэнлинь окружила резиденцию. Нужно ли сказать слугам, чтобы они не выходили без нужды?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 арест касается только меня, остальные могут приходить и уходить, как обычно. Но пусть не слишком выделяются, чтобы это выглядело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кивнул и вышел. Сюэ Тан посмотрел на Цинь 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окружила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вспомнив, что тот весь день провёл в комнате и ничего не знал,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жалеешь, что утром не согласился на моё предложение? Теперь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же сказал, что все, кроме вас, могут приходить и уходить, — Сюэ Тан опустил глаза, уставившись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можешь, — прямо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поднял глаза, в которых читались и недоумение, и недовольство. Цинь Юй усмехнулся и, постучав по столу,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выйти, зачем тебе это? Если ты выйдешь без разрешения, это будет нарушением моего приказа, и тогда я велю стражам притвориться, что не знают тебя. И это уже не будет нарушением моего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что-то пробормотал себе под нос, но Цинь Юй не расслышал и не стал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Юй подошёл к окну, собираясь позвать Чжао Чжипина, чтобы обсудить текущие дела, но, подумав, что тот тоже устал за последние дни, решил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пойдёте в кабинет? — Сюэ Тан, стоя позади него, с лёгким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пошёл или не пошёл? — Цинь Юй обернулся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опустил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тихо засмеялся. Может быть, из-за того, что он пережил «после катастрофы», или потому, что понял что-то, но он больше не чувствовал той прежней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Цинь Юй направился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Я же под домашним арестом, так что не стоит спешить. А что касается тебя... я не знаю, что делать. Если не хочешь...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Цинь Юй лёг на кровать, положив руку на глаза, чтобы закрыть свет. Если молодой господин не войдёт через некоторое время, он погасит свет и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слегка шевельнулось. Цинь Юй открыл глаза и увидел, что Сюэ Тан, взглянув на него, быстро отвернулся и залез под одеяло. На этот раз он не оставил ему затылок. Цинь Юй усмехнулся, но в душе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погасить свет, как Сюэ Тан, к его удивлению, повернулся к нему лицом. Цинь Юй погладил его по голове и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не смотрел на него, уставившись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я сидел и немного поспал, так что не очень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уж и послушный! Цинь Юй сдержанно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глядя на его улыбку,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вам снился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рассмеялся, вспомнив, как однажды перепутал его с Юнь. Молодой господин, казалось, не ждал ответа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снились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тот день, когда тебе снился кошмар? — вспомнил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мгновенно побледнел. Цинь Юй понял, что опять сказал что-то не то, и, погасив свет, потянул одеяло,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об этом говорить. Не думай об этом,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темноту. Цинь Юй всё ещё смотрел в потолок, не чувствуя сонливости. Он сам не знал, почему. Вдруг Сюэ Тан повернулся и прижался к нему, крепко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произнёс только два слова. Цинь Юй обнял его за талию, чувствуя, как его тело слегка нагрелось, а его собственное сердце забилось быстрее.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снова вёл себя как прежде. Князь Цзинь удивлялся, почему, но, поскольку всё было спокойно, он не стал задавать лишних вопросов. Вдруг молодой господин снова вспомнит прошлое и расстроится!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подумал, что, возможно, его искренность тронула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