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лежал, облокотившись на край ванны, его лицо покоилось на руке, и казалось, он спал, но на щеках всё ещё сохранялся неестественный румянец. Когда Хуань Мошэн разбудил его, хрупкие и длинные ресницы юноши дрогнули несколько раз, а в следующую секунду он устало упал на мужчину, даже не в силах удержать экран для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шутки и намеки Хуань Мошэна мгновенно испарились, и он не смог сдержать своего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силой заставил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 трудом сдерживая сон, пальцем написал на плече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уйди,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русалок течка прерывистая? Раз уж так, в следующий раз попробуем другой метод,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Разве это не закончится истощением?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только не мог говорить, но и был тщательно осмотрен мужчиной, который уложил его на кровать и проверил с ног до головы несколько раз, вызывая у него щекотку в сердце. Ему пришлось набрать текст, чтобы остановить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правда, всё в порядке,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они снова легли на одну кровать, укрывшись одеялом,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бессмысленный разговор, ведь русалка уже был нем, и, бросив электронный прибор, он ничего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русалки не было голоса, он не мог ходить и был слабее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мог только держать его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некоторые последствия, и он всегда подозревал, что русалка может быть обнаружен и уведён, когда его не будет рядом. Даже теперь, когда он вернулся в семью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тех пор, как он сюда приехал, Бай Синхэ больше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посмотреть на улицу? В саду посадили новые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воспользовавшись лунным светом, наклонился, чтобы взглянуть, но обнаружил, что русалка в его объятиях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«Спрошу завтра»,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поздно утром, Бай Синхэ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сказанную прошлой ночью, он не услышал, и, когда проснулся, никто не спросил его снова, потому что Хуань Мошэн с утра ушёл по телефонному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 нелегальным учёным в лаборатории, у Хуань Мошэна был только один начальник, который практически не вмешивался, но теперь, вернувшись в семью Хуань, всё изменилось. Помимо отца, который был президентом, у него была куча дел, которые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Хуань Мошэна было ограничено, и он не мог часто находиться рядом с русалкой. Конечно, русалка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битвы в ванной Бай Синхэ чувствовал себя разбитым, с болью в пояснице и едва дышал, указывая инвалидной коляске переместить его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захотел принять душ, то обнаружил, что положение душа было изменено, и теперь его можно было достать, сидя в коляске, — вероятно, это сделал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едва не дошли до точки прошлой ночью, он покраснел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был в замешательстве: почему Хуань Мошэн всё ещё держал его, а не… Может быть, потому что других русалок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машина для приготовления еды на столе выдвинула два блюда, ожидая, что хозяин попробует их. Её светящиеся глаза очень напоминали 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аппетита, он немного поел и снова сел в коляску,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вернулось в прошлый данж, дни его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выйти?]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отправил такое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Хуань Мошэна, он вышел, управляя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был длинный коридор, и, обогнув большое окно, он увидел внизу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решил: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автоматическая коляска привезла его на задний двор виллы, где повсюду были цветы, бабочки, танцующие весной, но Бай Синхэ не проявлял интереса, его взгляд устремился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жилище Хуань Мошэна, но что же было за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и любопытство подтолкнули его выйти, но, не дойдя до ворот, он услышал, как пожилой человек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— сказал старик с каким-то акцентом. — Что тебе нужно от Мошэна?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другой, незнакомый голос, лёгкий и молодой, похожий на человека примерно того же возраста, что и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беспокойством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почувствовал, что это, должно быть, важный сюжет, и начал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подходил всё ближе и был осторожен, прячась за дверью и выглядывая, в конце концов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решётке они внезапно увидели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воротами молча смотрел на человека в коляске, а Бай Синхэ в коляске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 несколько секунд и понял, что он никогда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молодой человек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подарок брату на новоселье — двух живых русалок, пойманных в реке Вань. Я слышал, что он очень любит русалок, но, к сожалению, предыдущая русалка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Русалки… новые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подарке, Бай Синхэ не мог не начать фантазировать: любовь Хуань Мошэна разделится на три части, и он станет счастливым мужчиной, окружённым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молчание в глазах посторонних имело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Хуань Мошэна, этот незнакомец, проигнорировал предупреждение старого слуги у ворот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любовник Хуань Мошэна?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обнаруживший игрушку, его улыбка была почти злорадной.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Хуань Янь давно слышал, что Хуань Мошэн привёз с собой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Родители Хуань были окружены множеством женщин, и они не стеснялись показывать их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иногда, слушая сплетни, он слышал, что любовник Хуань Мошэна был спрятан, и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говорили, что любовник на самом деле был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этого запертого красавца, Хуань Янь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бледный, болезненный юноша, казалось, был лет семнадцати-восемнадцати, но мог передвигаться только в инвалидной коляске. Он был красив, но казался хрупким, как роза, запертая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понял: будь он на месте Хуань Мошэна, он тоже не захотел бы, чтобы такой красивый, но инвалидный любовник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внезапно перестал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у Хуань Мошэна есть брат, Бай Синхэ больше волновали две другие русалки, поэтому он подъехал ближе к решётке, пытаясь найти аквариум с русалками, но этот человек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поговорить с сидящим красавцем, Хуань Янь наклонился, положив руку на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совсем рядом, склонив голову и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Русалок здесь нет, они в машине, — сказал Хуань Янь. — Тебе интересно? Может, ты и старший брат возьмёте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понимал, он ведь и не собирался брать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 настаивает на том, чтобы подарить русалок Хуань Мошэну?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ответить, и бросил взгляд на третьего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тоже волновался. Кто бы мог подумать, что сегодня второй молодой мастер сойдёт с ума и придёт к Хуань Мошэну, да ещё и с подарком в виде русалок, явно чтобы досадить. И как раз сегодня любовник Хуань Мошэна вышел прогуляться, и они столкнулись! Хуань Мошэн относился к своему любовнику как к сокровищу, он бы заколотил ворота, чтобы тот не выходил. Если бы он узнал, что его любовник внезапно был обнаружен его братом, он бы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уходите, это не ваше место, — дворецкий был в панике. — Русалок спросите Мошэна, прежде чем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понимал, почему он вдруг стал таким сговорчивым, и, увидев, как Хуань Янь пристально смотрит на «того самого» за воротами, он начал беспокоиться.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даже этого не можешь сказать? — Хуань Янь настаивал, как будто должен был узнать имя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происходит, Бай Синхэ тоже почувствовал беспокойство. Он покачал головой, развернул коляску и уехал,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смотрел, как его фигура уменьшается и исчезает вдали,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старый дворецкий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неожиданно пришёл и сказал, что хочет подарить вам двух русалок… Я сказал, что господин Хуань отсутствует, но он не уходил… И ещё, «тот самый» сегодня вышел и встретил второго молодого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говорил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когда Хуань Мошэн услышал последнее, его шаг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встретил Бай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учёный x русалка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