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Бай Синхэ оказался в одиночестве. Воспользовавшись отсутствием Ци Хуэя, он позвонил Мэн Ди. Хотя Мэн Ди славился своими успехами в учебе и безупречным поведением, он также был известен как настоящий сердцеед, сменявший подруг быстрее всех. Все считали его мастером в этом деле, и, как говорится,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обратился к нему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сделать так, чтобы мужчина возненавидел меня? Есть ли способы, кроме как изменить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это сделать, я могу помочь.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 успели придумать надежный план, как каникулы для выпускников уже закончились. Классный руководитель, старина Чжэн, безжалостно сообщил каждому ученику: необходимо явиться в школу заранее для внезапной проверки домашних заданий, и начинаются интенсивные дополнительные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Бай Синхэ содрогнулся при мысли о нагрузке в выпускном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классе старина Чжэн проверял домашние задания, и, увидев работу Бай Синхэ, он улыбнулся, как цветок хризантемы, и похвалил его перед всем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какой он умница! Все должны брать пример с Бай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слыша смущенный смех вокруг, холодно подумал: «Я этого не заслуживаю».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несколько человек, как обычно, собрались вместе, чтобы поиграть в игру, и атмосфера была жаркой, азарт не угасал. Только А заметил, что у двери кто-то бродит туда-сюда. Он взглянул и увидел ученика из гуманитарного класса, того парня, которого он видел раньше дома. Как его звали, он не помнил, но сейчас этот парень смотрел на Бай Синхэ так, будто хотел его просверлить взглядом, словно у него были какие-то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 тебе, — сказал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мельком взглянул и снова опустил голову, продолжая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интересно, скажи ему, чтобы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превратился в философа: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Синь говорил, что любовь — это способ убить время. Один — еще терпимо, но два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Ди, сидевший рядом и писавший контрольную,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убить время, почему не обратился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 не ест траву у своего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 Б, не задумываясь, начали подшучивать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Ди такой хороший, у него было столько подруг, и ни одна не была им недовольна. С ним ты точно будешь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Мэн Ди тоже легко ладит, но я не хочу… — Бай Синхэ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хочешь? — спросил Мэн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тебя подставлять, — он все же высказался. — Если ты признаешься в своей ориентации, твоя семья тебя разорвет.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семья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не продолжилась, так как прозвенел звонок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занятия в школе проводились тайком, учителя не осмеливались говорить громко, и уроки заканчивались намного раньше. Как и раньше, он собирался поехать домой на машине Мэн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школьных ворот стояли роскошные автомобили всех марок. Это была дорогая частная школа, и ученики, которые здесь учились, были либо богаты, либо знатны. Каждый раз после уроков и на родительских собраниях здесь устраивали выставку роскошных автомобилей.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учеников Бай Синхэ вдруг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черный автомобиль, стоявший под жарким солнцем, излучал необычайно холодную ауру, словно он был не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из машины вышли несколько высоких мужчин, похожих на телохранителей… и один мужчина, который, сквозь толпу, смотрел на него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Синхэ чуть не выпрыгнуло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тоже заметил это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Такая помпезность, может, постелим ему красную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 Хуэй успел подойти, Бай Синхэ схватил рюкзак и быстро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что с тобой? Ты же вернулся в мир духов? — Бай Синхэ схватил его за рукав и с любопытством огляделся. — Ты вышел оттуда без проблем? Так открыто, вдруг тебя поймают божества мира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Ци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и весь шум и гам снаружи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забрать меня после уроков?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оставляя школу позади. Бай Синхэ взглянул на маршрут и понял, что это не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видел тебя утром, думал, ты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доме в районе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как у тебя в мире людей есть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миром духов и миром людей есть деловые связи, поэтому здесь есть некоторые активы, — Ци Хуэй взглянул на него. — Ты только сейчас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настоящий босс остается боссом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сейчас ремонтируется, его можно использовать как свадебный. Потом ты переедешь туда, это ближе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Хуэй, казалось, был в хорошем настроении. Хотя большую часть времени он был бесстрастным, в последние дни в его глазах появилась какая-то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не знал, что сказать, ведь он был настроен на расставание, а его парень уже планировал подарить ему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уже готовится, — продолжал мужчина. — В мире людей в восемнадцать лет нельзя жениться, поэтому свадьба будет в мире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свадьба? Почему ты не обсудил это со мной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был в шоке и хотел поскорее разорвать отношения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Обсудить? — тон Ци Хуэя был странным. — Но ты ведь вообще не хочешь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свадьба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чуть не подпрыгнул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крайне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все слишком спонтанно, гости, банкет — все это очень сложно, свадьба — это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об этом беспокоиться, — глаза Ци Хуэя были как зимние озера, леденящие душу. — Тебе нужно только появиться на свадьбе.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все кончено, и расставание придется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Двенадцатого февраля, благоприятный день для строительства, похорон и свадеб.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Призраков женился, и гости собрались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надели красный свадебный наряд, лицо его было закрыто красной вуалью. Рука мужчины вела его, от одного конца коридора до другого. Рука Змея Башэ, змеиный язык монстра, шумные поздравления, толпа гостей… все это не давало ему возможности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и дети рассказывали истории. Древние истории, счастливые истории, о невесте из мира людей, выходящей замуж за Короля Призраков, а затем влюбляющейся в него и живущей с ним до самой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смеха его красная вуаль была снята, и он увидел, как Ци Хуэй наклонился, чтобы поцеловать его, с такой редкой нежностью. Ци Хуэй сказал, что бабушка не захотела приехать, предпочитая оставаться в городе, что Бай Ган, мачеха и младший брат не ладят с ним, и он боялся, что их приглашение на свадьбу огорчит его. Он сказал, что позже устроит еще одну свадьбу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Синхэ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ошеломленный, был напоен вином, и его сознание внезапно помутнело, он не мог понять, какой сейчас день. Девушки втолкнули его в свадебную комнату, он упал на кровать, стены были украшены красными иероглифами «двойное счастье», а у кровати горели две красные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дальше, было очевидно. Его платье будет снято, он будет обладан и завоеван, став полностью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 На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мужчины сомкнулись вокруг него, но он говорил тихо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был растерян и 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искренен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в тумане, смотрел в глаза этого мужчины, но видел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открытое окно вдруг подул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развеял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ним стоял не его первый любовник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только что назвал? — лицо Ци Хуэя исказилось, и он сжал его руку так, что казалось, она вот-вот сломается. — Ты принял меня… за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шатаясь, чувствовал, что его мозг превратился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пить, алкоголь — это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все обернется так, что он снова совершит ошибку, превратившись в подлеца, который принимает своего возлюбленного за замену первой любви, что было ужасно. Тем не менее, он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принимал тебя за него, это просто была минутная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моей первой любовью, ты ведь наверняка знаешь обо мне и слышал. У него был такой же татуировка, как у тебя, почему так совпало, я не знаю. — Бай Синхэ опустил голову. — Я тоже не ожидал, что снова его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 остановился, не решаясь 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они иногда действительно похожи, возможно, одержимые всегда похожи. Например, что ты немного более понимающий, чем он, он однажды сошел с ума, запретив мне оставаться наедине с Мэн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свечи все еще горели, но свадьба превратилась в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http://bllate.org/book/16168/1449228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