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он сорвал ветку камелии, на западе — цветок яшмового шпилька, и в руках у него уже собрался небольшой букет. Наслаждаясь видом, он засмотрелся на бабочку, пролетевшую мимо, и только потом очнулся,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любит цветы, завтра отнесу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встретиться с Шэнь Чжоу, и Хо Линьфэн подумал, что Шэнь Чжоу, кажется, восхищается Жун Дуаньюй, к тому же в Башне Чжаому все свои.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устрою ужин в Башне Чжаому для одного друга, и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занятый сбором цветов, не спросил, кто этот друг. Набрав большой букет, он вернулся в беседку, где столкнулся с Ду Чжэном, который там дежурил. Они уставились друг на друга, словно собаки, обнюхивающие друг друга, и сделали полукруг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поешь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его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обманывал, был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забыл об этом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чуть не женился, всё это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был в растерянности, быть слугой —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Полуправда, — промямлил он. — Баоюэ служила не учителю-страннику, а нашей госпоже, и госпожа хотела, чтобы молодой господин взял её в наложницы...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Хо Линьфэн, неся в руках дрова, подошёл к беседке и сел. Наступила тишина, он выпил чашку холодного чая, глядя на двоих,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протянул кусок дыни: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поперхнулся, схватил абрикос и швырнул его в Ду Чжэна, этот пёс опять болтает лишнее! Ду Чжэн, прикрывая голову, бросился наутек, разве он виноват, что тот всё время задаёт странные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саду воцарилась тишина, Хо Линьфэн, обстругивая дерево,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спрашивай у меня, я ничего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достаточно. Жун Лоюнь, держа в руках свежий персик, занял рот, потом разложил бумагу и стал готовить тушь, чтобы записать секреты техники «Ладонь, Достигающая Облаков». Сейчас он тренировался на третьем уровне, и чем дальше,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один усердно мастерил фонарь, другой, опустив глаза, тихо повторял заклинания, наслаждаясь свежим ветерком в саду. Прошло полчаса, Жун Лоюнь закончил записывать секреты первого уровня и, отложив кисть,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бумагой лежал рисунок, весь в чёрных чернилах, с выпученными глазами и неописуемым телом. Он долго рассматривал его,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отпугивания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Отпугивать злых духов, ты чёрт возьми! Он рисовал с любовью, как можно так издеваться? Он, держась за каркас фонаря,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ошеломлён, его внутренности перевернулись, он снова посмотрел на рисунок... это действительно был он. В глазах влюблённого рождаются чудовища, он прикоснулся к своему лицу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твоих глазах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нашёл это прекрасным: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знал, что сказать, видимо, ему нравится его человечность? Ладно, он решил, что у людей с Сайбэя странные представления о красоте, и снова взял кисть, чтобы продолжить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украдкой посмотрел на него и понял, что тот не в восторге,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ха-ха, — сухо рассмеялся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нарисовал тебя, а ты меня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скривил губы, он бы и ногой нарисовал лучше этого. Хоть его и не провоцировали, он сам поддался, обмакнул кисть в тушь и несколькими штрихами набросал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Хо Линьфэна с полной сосредоточенностью, но ни разу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лицо, дух и энергия уже давно запечатлелись в его сердце. От головы до ног, от шляпы до сапог, он нарисовал портрет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смочил кисть в чае и нанёс лёгкий слой серого дыма, завершив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мире Хо Линьфэн, с развевающимися волосами, с мечом в руке, смотрел на него, дым смягчал его резкие черты лица. Он изобразил тот день, когда они сражались, когда барабаны гремели, и после того, как все разошлись, 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подошёл к столу, взгляд упал на бумагу, и он потерял дар речи. Этого было мало, Жун Лоюнь снова взял кисть и в пустом углу написал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Любимому Линьфэну.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Линьфэн почувствовал, как его грудь наполнилась теплом, он обнял Жун Лоюня. Любимый, Линьфэн, он повторял эти слова, счастливый до невозможности выразить это словами. Жун Лоюнь, прислонившись к его плечу, обняв его за талию,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это в кабинете, — сказал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рисунок... я не буду вешать.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фыркнул, смущённый, и убрал свой шедевр для отпугивания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закончился, они вернулись к своим делам, и весь день провели в беседке. К вечеру Жун Лоюнь преподнёс секреты первых трёх уровней техники «Ладонь, Достигающая Облаков», а Хо Линьфэн подарил ему фонарь из вишнёвого дерева и воздушного змея «Ласточка».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главный двор, где столкнулись с группой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работали в главном дворе, сегодня их не вызывали, и они весь день бездельничали. Теперь они собирались вернуться в свои комнаты, но неожиданно столкнулись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кого были глаза, не могли не украдкой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впервые в доме был гость, который остался на ночь, и не в гостевой комнате, а в комнате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почувствовал, как на него смотрят, опустил голову, играя с букетом цветов, и отступил за спину Хо Линьфэна.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столпились? Дорога широкая?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разбежались, мгновенно скрывшись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они вернулись в комнату, Хо Линьфэн пошёл в ванную. Жун Лоюнь сел на кровать, расставляя цветы, ему было немного скучно, и он задумался, о чём думали те слуги,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их месте, и привёл бы Хо Линьфэна во Дворец Буфань, и уложил его спать в Безымянной обители, не говоря уже об учениках, даже третий и четвёртый бы языки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те слуги тоже сплетничали?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начал нервничать, прислонился к подушке, закрыл глаза и начал использовать технику «Шесть Путей Голоса Брахмы». Вскоре он уловил шум из комнат слуг, там было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хромой, зачем генерал нёс его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в одежде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тишина, Жун Лоюнь ковырял бусины на подушке, говорите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случайно, не гомосексуалист?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давно пора жениться, даже наложницы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человек —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спят в одной комнате,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тишина, Жун Лоюнь ковырял одну руку другой,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снова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двое мужчин могут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затаил дыхание, его руки непроизвольно сжались в кулаки, дайте послушать, дайте послушать. Но тут Хо Линьфэн вышел, расстёгивая рубашку, и он тут же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задохнулся, эта встреча закончилась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делаешь, иди спать, — Хо Линьфэн подошёл к кровати и протянул руку, его мускулистое тело слегка просвечивало сквозь одежду, —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Жун Лоюнь ничего не слышал, только послушно протянул руку. Он думал, что Хо Линьфэн просто возьмёт его за руку, но тот поднял его на руки,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расслышал, положил Жун Лоюня на кровать, раздвинул одежду и осмотрел рану. Марля пропиталась кровью, он поспешил за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боли?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концентрации кожа натянулась, и рана только что открылась. Жун Лоюнь лежал на спине, держа в руках край одежды, и после того, как лекарство было нанесено, всё ещё лежал с открытым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погасил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Лоюнь снова стал слышать, но его мысли всё ещё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самое...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думал, не зная,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стало ровным, Хо Линьфэн перевернулся и нежно обнял Жун Лоюня. В тот раз в карете между ними был Дяо Юйлян, в Чаньском дворе он подошёл только после того, как тот уснул, в бамбуковой башне он был без сознания, в Безымянной обители его прервал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их первый раз, когда они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улыбкой, закрыл глаза и подавил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Хо Линьфэн проснулся первым, сходил в лагерь, а потом вернулся и стоял в коридоре, слушая доклады слуг о городских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отряд хороших стражников, проверьте их предков до третьего колена, — в конце он приказал, — Если всё в порядке, начнём тренировки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подошёл к окну спальни и заглянул внутрь, как будто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только что оделся, повернулся и увидел человека у окна. Он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лекарство хорошее, уже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прямо в Башню Чжаому?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Сяо Жун — это тот человек в классе, кто, когда кто-то принёс что-то интересное, все смотрят, а он сидит на своём месте и читает, совершенно не интересуясь. На самом деле ему жутко любопытно, что это,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оказывается, что это новые светящиеся часы Сяо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