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пошла в ближайший торговый центр, опасаясь встретить неприятных людей, и специально выбрала торговый центр недалеко от школы Су Иань, направляясь прямо в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цены, она выбирала понравившееся и сразу же покупала.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помогала нести покупки, и вскоре на ней висело множество пакетов, Лань Янь тоже несла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снова убедилась, что её сестра любит покупать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она могла бы дарить ей больше одежды или даже купить целый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мысль всё же не давала ей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уверена, что размеры немного великоваты?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измеряла всего один раз, Су Иань верила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взглянула на неё и продолжила действовать по-своему, купив ещё десяток комплектов, наконец остановилась и, подойдя к машине, открыв дверь, кратко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забрать или оставить у неё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течение года, каждый месяц в эти дни ей будет нужна эта маленькая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настигла Су Иань внезапно, она на мгновение застыла, а затем почувствовала, как в её сознании взрывается фейерверк счастья, она с трудом сдерживала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Тогда в будущем, сестра, не давай мне денег, этой одежды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для неё, то размеры как раз подходят, вероятно, сестра тоже тайно измерила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сестру трудно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была и рассержена, и развеселена: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носи, у меня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перед их машиной остановился наглый спорткар, и появилось ненавистное лицо Чжан Байяна: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Янь сразу же потемнело, а хорошее настроение Су Иань было полностью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избегая торгового центра рядом с офисом, Лань Янь боялась встретить таких отвратительных людей, но, несмотря на расстояние, Чжан Байян всё же нашёл её. Надо признать, в том, чтобы раздражать её, у него был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встреча, господин Чжан, вы слишком любезны, — Лань Янь не стала с ним церемониться, положила пакеты на заднее сиденье и жестом пригласила Су Иань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воспитание не позволило ей выругаться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многозначительно посмотрела на Чжан Байяна, села в машину, пристегнула ремень безопасности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этот человек скоро будет слишком занят, чтобы беспокоить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жирный мужчина не стоил её внимания, и она не собиралась тратить на него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зрения, если сравнивать её с Чжан Байяном, любой разумный человек выбрал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её волновало отношение сестры, и, пока в сердце сестры никого не было, она не должна была слишком беспокоиться. Сейчас ей нужно было просто быть маленькой альфой в сердце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Лань Янь собирается уезжать, Чжан Байян занервничал, вышел из машины и встал перед их автомобилем: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восьмидесятилетие, я пришёл передать вам приглашение, вы же не откажетесь?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Лань Янь, сидя за рулём, фальшиво улыбнулась, опустила окно, взяла приглашение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получено, будьте добры, уступите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нога уже была на педали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Чжан Байян поспешно засунул руку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встретились, может, поужинаем? Дедушка тоже часто вспоминает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был добрым человеком, раньше часто играл в шахматы с её дедушкой, и Лань Янь всегда хорошо к нему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как из одного гена мог появиться такой отвратительный внук, как Чжан Байян.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липкая жвачка, не слишком опасный, но невероятно раздражающий.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 трудом сдерживала раздражение, и, когда она уже готова была взорваться, Су Иань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поели, у нас есть дела, будьте добры, уступите дорогу, дядя,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вежливо, но слово «дядя» заставило Чжан Байяна побелеть от злости. Ему всего тридцать пять, на шесть лет старше Лань Янь, а эта белая мышка называет его дядей, а её сестрой, намекая на возраст, чтобы разозлить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 с презрением посмотрел на Су Иань и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 альфа, которую госпожа Лань недавно взяла на содержание? Говорят, у неё даже феромонов нет, госпожа Лань, даже если вы не привередливы, не стоит содержать бесполезного человека. Современные студентки, просто бесстыдные, в таком молодом возрасте любят жить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Нахлебница, что она может противопоставить ему? Он скоро покажет ей, насколько жестока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 сделал паузу и продолжил со злостью: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с госпожой Лань ровесники, так что вы должны называть её тётёй,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сарказме он ещё никому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опустила глаза и молчала, как будто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мысленно считала: три,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досчитала до одного, Лань Янь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захлопнула окно и уехала, оставив Чжан Байяна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Янь… — Чжан Байян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успел убрать руку, он бы сейчас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этой белой мышке такого, что Лань Янь так её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 глубоко вдохнул, вернулся в машину, но его взгляд становился всё более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не знал, в чём дело, но компания Чжанов постоянно подвергалась атакам, в то время как компания Ланей процветала. И чем больше это происходило, тем больше он хотел заполучить Лань Янь, не только ради неё самой, но и ради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ещё есть,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Завтрашний банкет в честь дня рождения дедушки — это шанс, стоит только показать, что они вместе, и Лань Янь будет вынуждена выйти за него замуж, а огромная компания Ланей станет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Чжан Байяна, Лань Янь была не в духе, но больше беспокоилась о молчаливой младшей сестре, которая выглядела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Байян намеренно задел её больное место, и это, наверняка, задело самолюбие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альфы самое важное — это феромоны, а у младшей сестры их не было из-за Лань Инь. Думая об этом, Лань Янь чувствовала себя всё более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подбирала слова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приедем, посмотри, какая одежда тебе больше нравится, возьми с собой в школу, остальное я заберу домой, чтобы у тебя было что надеть, когда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начала с нейтральной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младшая сестра послушно выбрала один комплект,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для альфы самое важное — это характер, не обращай внимания на слова мусора, он уродлив, поэтому пытается самоутвердиться за счёт других. Ты красивая, даже без феромонов, тебя будут любить,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утешительные слова заставили Су Иань улыбнуться, она сдержала улыбку, серьёзно посмотрела вверх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правда нужно называть вас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виноградная сестра чувствует вину и не позволит этому жирному мужчине оскорблять её, поэтому не стала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она не хотела, чтобы сестра слишком переживала из-за неё, иначе это было бы больно для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она называла сестру тётей во время метки, это было бы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младшая сестра не переживала из-за феромонов, а думала об этой странной проблеме, ради чего она так тщательно подбирала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ещё не исполнилось тридцать, ей всего двадцать девять, она совсем не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жирный Чжан Байян просто выставил её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бросила взгляд на Су Иань и, увидев её юное лицо, почувствовала,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юной младшей сестрой она действительно была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раньше вышла замуж, её дети уже могли бы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знала почему, но вдруг начала переживать из-за своего возраста, поэтому, остановив машину недалеко от университета Цзин, она сказала Су Иань, что они приехали, и сосредоточила всё внимание на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поддерживал меня в период с 2022-09-03 17:16:23 до 2022-09-03 19:08:45, отправляя лайки и поливая меня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отправку ракеты: зритель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питательной жидкостью: Чжу Фэн 2 бутылки; Слон на дежурстве, uglazy по 1 бутылке;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