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рисовых полях был пруд, который изначально использовался для накопления воды. Позже деревня решила использовать его для выращивания лотосов. Каждую весну из ила появлялись острые листья лотоса, а к лету они полностью распускались, и из них вырастали цветы. После лета цветы постепенно увядали, оставляя только голые семенные коробочки. После Праздника середины осени можно было выкопать корневища лотоса и съесть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листья лотоса ещё были густыми, ярко-зелёными, а среди них виднелись несколько розовых цветов и множество семенных коробочек.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Сиши пошёл за водой к пруду, он, как ребёнок, сорвал лист лотоса и положил его на голову, чтобы защититься от закатного солнца. Неизвестно почему, но в голове Лу Цзэ возникла картина: мальчик, пасущий коров, сидит на спине буйвола, на голове у него лист лотоса, и он медленно идёт домой, играя на флейте, на фоне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должно быть, тоже был таким беззаботным ребёнком, его наивность и простота вызывали чувство симпатии.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задумчиво смотрел на Жуань Сиши, как вдруг перед ним появился розовый бутон лотоса, который Жуань Сиши сорвал из пруда.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брат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Бутон лотоса был похож на бутон розы. Лу Цзэ бережно взял цветок, думая, можно ли рассматривать этот жест как признание в любви. Он понюхал цветок, который источал лёгкий аромат, напоминавший ему Жуань Сиши — человека, который, несмотря на грязь, в которой он вырос, оставался чистым и невинным, вызывая желание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на поле оба были мокрыми — то ли от воды, то ли от грязи. Вернувшись домой, они по очереди помылись и только потом начали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уже стемнело, Жуань Сиши решил, что больше ничего делать не нужно, и пошёл закрыть входную дверь, чтобы посмотреть телевизор с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закрыл дверь, как услышал стук. Пришлось снова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боялся, что в такое позднее время к нему пришёл кто-то плохой. В деревне всегда был хороший порядок, соседи были спокойными и честными людьми, можно сказать, что здесь даже ночью двери не запирали. Если кто-то стучал ночью, это обычно были соседи, зашедшие поболтать, или кто-то с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открыл дверь и с удивлением увидел, что на пороге стоит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Гао, что привело вас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обсудить с вами кое-что. Сейчас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быстро впустил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удобно. Мы с братом Цзэ ещё не собирались спать, как раз собирались посмотреть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вошёл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 меня есть кое-что важное, что может быть для вас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провёл старосту в гостиную, усадил его и налил стакан тёплой воды. Затем он позвал Лу Цзэ, чтобы тот тоже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выпил глоток воды и с улыбкой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Цзэ живёт в нашей деревне уже полгода. За это время он усердно работал, способствуя гармонии и развитию нашей деревни, и не совершал ничего, что могло бы навредить деревне. Сейчас его здоровье ещё не восстановилось, и неизвестно, сколько времени это займёт. Жители деревни считают, что раз Цзэ воспринимает нашу деревню как свой дом, мы должны принять его. Поэтому мы хотим выделить ему участок земли, чтобы он мог жить здесь. Если Цзэ захочет остаться в деревне, мы можем построить для него дом, как это было, когда учитель Жуань только приехал. Ведь вы знаете, что наша деревня нуждается в образованных людях, и если Цзэ захочет внести вклад в развитие деревни, мы будем рады принять его. Всё зависит от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услышав это, не обрадовался, а скорее забеспокоился. Он объяснил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Гао, брат Цзэ не приехал в нашу деревню, потому что у него не было выбора. Он просто потерял память и пока не может вспомнить, где его дом. Когда он восстановит память, он обязательно вернётся домой. Если вы будете его уговаривать остаться, это может поставить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Ши, я не хочу его заставлять. Я просто хочу узнать его мнение. Кроме того, когда он восстановит память, если решит, что хочет остаться в деревне, у него будет свой дом и земля. Он ведь не может жить с тобой вечно? Когда ты женишься и заведёшь детей, где он будет жить? И как вы будете выживать на одном участке земли? Мы выделяем Цзэ землю, чтобы облегчить вашу жизнь. С большим участком вы сможете выращивать больше продуктов, чтобы прокормиться. Если Цзэ решит уехать, мы не будем его удерживать, а просто вернём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в глубине души не хотел, чтобы Лу Цзэ переезжал. Он уже привык к его присутствию и не мог представить, как будет жить один. Даже мысль о том, что он останется в доме один, вызывала у него чувство одиночества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считал, что предложение старосты было хорошим. Он чувствовал, что, живя в доме Жуань Сиши, он забирал у него половину ресурсов, создавая дополнительную нагрузку. Если бы у них было больше земли, это могло бы немного облегчить жизнь Жуань Сиши, а также позволило бы выращивать больше продуктов для себя или на продажу. Однако строить для него отдельный дом было излишним — он не хотел расставаться с Жуань Сиши.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за вашу заботу, но я не уверен, что смогу остаться в деревне надолго, поэтому строить для меня дом было бы расточительством. Я продолжу жить в доме Сяо Ши, но насчёт выделения земли я бы хотел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согласился, что строить дом — это нелёгкое дело, и это можно обсудить позже, если возникнет необходимость. Сейчас важно решить вопрос с едой. Он сказал Жуань Сиши и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чём дело. Два года назад одна семья переехала из деревни, и мы вернули их землю. Часть земли была распределена между другими семьями, где появились новые дети, но осталось три участка на склоне, которые сейчас пустуют. Я подумал, что лучше отдать их Цзэ, чтобы вы могли выращивать что-то для пропитания. Эта земля находится недалеко от вашего участка. Если вы хотите, можете посмотреть её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который накануне беспокоился о том, что их участок земли слишком мал, был рад услышать эту новость. Он без колебаний согласился с предложением старосты, так как это касалось их выживания. Скромность и отказ в таком случае были бы неразумны. Если бы он был один, он бы не беспокоился, но он не мог позволить Лу Цзэ жить в тесноте и голоде.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вопрос с землёй был 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Лотос, который они принесли из пруда, Лу Цзэ поставил в бутылку с водой. На следующее утро, проснувшись, он обнаружил, что бутон раскрылся, и лепестки были нежно-розовыми.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первым заметил, что цветок распустился. Он прислонился к подоконнику и позвал только что проснувшегося Лу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Цзэ, лотос распустился!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только что вставший с постели, услышав восторженный голос Жуань Сиши, поспешил к окну, не успев даже умыться. Он встал позади Жуань Сиши и вместе с ним смотрел на цветущий лотос.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Лепестки лотоса были розовыми на кончиках, а ближе к сердцевине цвет становился бледнее. Тычинки были жёлтыми, окружая зелёную семенную коробочку.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осторожно прикоснулся пальцем к маленькой коробочке, оставив на нём пыльцу. Он испугался, что может повредить тычинки, и быстро отдернул руку, затем повернулся к Лу Цзэ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Цзэ стоял очень близко, его подбородок почти касался макушки Жуань Сиши. Когда тот повернулся, он увидел подбородок Лу Цзэ с лёгкой щетиной, появившейся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поворот головы привёл к тому, что лоб Жуань Сиши коснулся подбородка Лу Цзэ, и в тот же момент он почувствовал лёгкое покалывание, а место прикосновения стало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Сиши не знал, куда смотреть. Перед его глазами была длинная шея Лу Цзэ, выступающий кадык, а затем, под воротником, виднелись ключицы и намёк на грудные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http://bllate.org/book/16162/1448754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