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сырости дым из трубы не выходил, а наоборот, задувал внутрь. Лу Цзэ, не ожидая этого, вдруг оказался окутан дымом и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привыкший к такому, лишь махнул рукой перед лицом и продолжил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Цзэ был чувствительный нос, и он вынужден был встать, чтобы избежать дыма. Через белую пелену он смотрел на Жуань Сиши, разжигающего огонь, и думал о том, что в его возрасте он и его сверстники были окружены заботой старших, а Жуань Сиши, несмотря на юный возраст, уже научился сам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кастрюли послышалось бульканье. Чтобы крышка не поднялась от пара, Жуань Сиши положил на неё деревяшку.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бульканье стало тише, это означало, что рис почти готов. Жуань Сиши перестал подкладывать дрова и оставил угли тлеть, чтобы рис лучше пропарился.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оставшееся с прошлого вечера мясо курицы и свинины, вымыл сковороду и начал готовить. К этому моменту Лу Цзэ уже освоил навык разжигания огня и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Цзэ зажёг спичку, Жуань Сиши с беспокойством наблюдал за ним, словно боясь, что тот обожжётся. Это задело Лу Цзэ — неужели он выглядел настолько беспомощным? Он просто потерял память, а не способность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Жуань Сиши своё умение зажигать спички, которое отточил, куря. Как и ожидалось, в глазах мальчика мелькнуло удивление. Лу Цзэ даже почувствовал себя немного гордым, но, увлёкшись, забыл бросить горящую спичку в печь, и пламя лизнуло его палец. Он инстинктивно встряхнул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наблюдая за этой сценой, сначала замер, а затем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пытаясь спасти свою репутацию, кашлянул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зажёг спичку, поджёг сосновые иголки, и огонь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 Цзэ готовка пошла быстрее. Жуань Сиши налил воды в кастрюлю, затем вышел, чтобы помыть овощи, и вернулся. Когда вода закипела, он добавил немного арахисового масла и положил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Шпинат быстро размяк в кипящей воде. Добавив немного соли и сахара для вкуса, Жуань Сиши снял его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курицу и свинину на разогретую сковороду и начал жарить. Аромат жареного мяса был настолько аппетитным, что у Лу Цзэ сразу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готовить, Жуань Сиши спросил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блюд хватит? Если нет, могу сделать жареный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полную тарелку мяса и понял, что они вдвоём вряд ли всё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хватит. Нас ведь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Жуань Сиши попросил его потушить огонь и вымыть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 сидели за маленьким столом. На столе стояли два простых блюда — одно мясное, другое овощное,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чувствовал, что обед получился слишком скромным, и беспокоился, что Лу Цзэ, как гость, может быть недоволен. Он смотрел на него, хотел что-то сказать, но в конце концов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сяньшэн, вам всё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чувствуя, что уже полжизни не ел мяса, с аппетитом уплетал курицу. Она была не такой, как он привык — более упругой и ароматной, возможно, благодаря мастерству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положил кость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еда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боялся, что вам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со мной церемониться. Это я должен быть благодарен тебе за спасение. И не называй меня «Лу сяньшэн», это слишком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слегка покраснел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телевизоре так обращаются к незнакомым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поняв, что мальчик просто копировал манеры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по имени или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считая, что называть старшего по имени невежливо, выбрал второй вариант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удовлетворённо кивнул. Если бы он не был занят едой, то, возможно, потрепал бы мальчика по голове — он был таким милым, что вызывал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погода немного улучшилась, дождь и туман ослабли. Жуань Сиши собрался выйти, чтобы дойти до места, где он нашёл Лу Цзэ, и поискать вещи, которые тот мог там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дождь может начаться снова, он зашёл в дом за соломенным плащом. Лу Цзэ,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поискать твои вещи в ущелье. Ты подожди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взглянул на погоду за окном. Хотя дождь прекратился, небо оставалось хмурым, и солнца не было видно. Он не хотел, чтобы Жуань Сиши шёл один в горы в такую погоду, и предложил подождать, пока станет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Сиши не мог ждать. Он беспокоился о вещах Лу Цзэ и боялся, что если не пойдёт сейчас, то не сможет уснуть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к тому времени, как погода улучшится, твои вещи уже кто-то заберёт. Сейчас, когда все сидят дома, шанс, что они остались на месте, выше. Я принесу их, и, может быть, ты что-то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ожидал, что его маленькая ложь вызовет такую заботу. Он не знал, продолжать ли притворяться или признаться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кто-то искренне заботится о нём, тронуло его. Очнувшись от мыслей, он увидел, что Жуань Сиши уже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дождь и прекратился, дорога всё ещё скользкая. Лучше подождать, пока погода улучшится. Если вещи потерялись,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несмотря на свою мягкую внешность, был упрямым. Если он что-то решил, то ничто не могло его остановить. Как говорил его дедушка, он был упрямее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уговорить Жуань Сиши, Лу Цзэ вышел за ним. Он не мог позволить мальчику рисковать из-за его лжи — в такую погоду идти в горы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увидев, что Лу Цзэ последовал за ним, удивился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Цзэ-гэ, вернись. На улице сыро, это может ухудшить твоё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Цзэ тоже проявил упрямство, настаивая на том, чтобы пойти вместе,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выздоровел. Возможно, я даже лучше тебя справлюсь с подъёмом.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не сумев его отговорить, с досадой подумал, что если бы они были знакомы дольше, он бы уже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согласился взять Лу Цзэ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горы, нужно было пройти через деревенские поля. Идя по тропинке и вдыхая свежий воздух после дождя, Лу Цзэ почувствовал лёгкость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место идеально подходит для того, чтобы забыть о печалях. Если бы можно было, он хотел бы остаться здесь на некоторое время, чтобы прийти в себя, прежде чем вернуться в город и продолжить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Жуань Сиши, идущего впереди, он подумал, что если мальчик согласится, то он мог бы остаться здесь, не тратя время на поиск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грязь затрудняла путь. Жуань Сиши шёл осторожно, время от времени оглядываясь на Лу Цзэ, беспокоясь, что тот может поскользнуться. Хотя дорога была недолгой, они шли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такой медлительности было то, что Лу Цзэ часто останавливался, чтобы рассмотреть всё вокруг, а Жуань Сиши, не зная этого, думал, что он просто не привык к такой дороге, и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