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Сиши закончил убирать траву, он вынул из корзины подношения: жирного петуха, которого попросил забить соседский дядя, кусок свинины, клубок рисовой лапши, несколько мандаринов и две чашки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разложил подношения перед могилой, затем зажёг свечи и благовония, налил чай и вино в чашки. Три большие чашки были для чая, а пять маленьких — для вина. Когда он выходил из дома, соседская тётка долго наставляла его, чтобы он не перепутал, и он запомнил это на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собран дедушкой прошлым летом на Чайной горе. Дедушка говорил, что старые листья чая имеют более насыщенный вкус, и высушил их, чтобы пить дома. К сожалению, он не успел допить их, прежде чем ушёл. Вино было обычным рисовым, с сильным и резким вкусом, но дедушка очень его любил. В свободное время он жарил себе немного очищенного арахиса, ел его за едой, потягивая вино, и с улыбкой спрашивал Жуань Сиши, не хочет ли он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будучи маленьким, однажды сделал глоток и сразу же выплюнул его, настолько горьким он показался. Дедушка очень расстроился, сказав, что он зря потратил вино, видимо считая его чем-то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также говорил, что когда Жуань Сиши вырастет, они смогут пить вино вместе, и ему не будет одиноко. К сожалению, им так и не удалось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думая об этом, почувствовал сильную грусть. Его руки дрожали, когда он наливал вино, и он случайно переполнил чашку. Он вытер слёзы, поставил бутылку и, с трудом улыбнувшись, сказал могиле: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любил вино, так что сегодня выпей побольше. Я буду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остался рядом, присев на корточки, и, пока горели благовония, рассказывал дедушке о том, что произошло за это время. Он продолжал, пока свечи не догорели. В деревне было много правил, связанных с поклонением предкам, передававшихся из поколения в поколение. Жители деревни свято верили в них и относились к этому очень серьёзно. Были строгие правила, когда можно и когда нельзя посещать могилы, чтобы не нарушить покой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очень скучал по дедушке. Следующий раз он сможет прийти только на праздник Цинмин, а до него было ещё почти два месяца. Он беспокоился, что дедушке будет одиноко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благовония уже догорели, и если он не уйдёт, то нарушит правила. Тётка снова будет его ругать, поэтому он вылил чай и вино на пепел, собрал подношения и попрощался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 был намного проще, чем подъём. Жуань Сиши шёл рассеянно, но не упал. Когда он спустился к подножию, он вдруг вспомнил, как жители деревни говорили ему, что он был найден дедушкой на дороге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Жуань Сиши никогда не придавал этому значения. Он был уверен, что он — ребёнок дедушки, и даже с гордостью говорил односельчанам, что дедушка его родил, что вызывало у них смех. Но сегодня он вдруг захотел посмотреть на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обошёл большую часть горы и вышел на заброшенную дорогу. Дорога была уже сильно разрушена, потеряла свой первоначальный вид, и на ней выросло много травы. Обычно по ней ездили только грузовики, чтобы избежать платных постов, и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осторожно шёл по горному ручью, ища тропинку, которая вела к дороге. Здесь давно никто не ходил, и трава была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впереди следы, будто кто-то прошёл, и подумал, что нашёл тропинку. Он раздвинул траву и уже собирался шагнуть вперёд, как вдруг увидел лежащего там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вспомнил детективные сериалы, которые он смотрел с дедушкой, где были сцены с убийствами и сброшенными телами. Он чуть не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пальцы мужчины слегка пошевелились, и Жуань Сиши понял, что это живой человек. Хотя он не знал, как тот здесь оказался, но раз он был жив, то нужно было спасать его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осмотреть мужчину на предмет ран, и, не увидев больших следов крови, успокоился. Мужчина, видимо, лежал здесь уже давно, его одежда была мокрой, а лицо неестественно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боясь, что он замёрзнет, снял с себя дождевик и накрыл им мужчину. Ему нужно было как можно скорее позвать взрослых из деревни, чтобы они помогли доставить его туда и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корзина мешала ему быстро идти, Жуань Сиши бросил её и побежал обратно в деревню, чтобы позвать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пас коров, заметил, что уже поздно, и собирался вести их домой, как вдруг увидел, как из-под горы выбежал взволнованный человек. Приглядевшись, он понял, что это Жуань Сиши, который только что поднимался на гору, чтобы почтить память учителя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беспокоясь, что он встретил змею, окликнул его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что случилось? Где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запыхавшись, остановился перед стариком, опёршись на колени, и, задыхаясь, указал на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горой есть раненый мужчина. Нам нужно доставить его в деревню, иначе, если сегодня ночью снова пойдёт дождь, он замёрзнет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был потрясён и сразу подумал о беглых преступниках с границы.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как выглядит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успел лишь мельком взглянуть на него и не запомнил деталей, но единственное, что он помнил, — это то, что мужчина был очень красив, красивее всех мужчин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мыслями о спасении, чтобы долго объяснять старику. Он махнул рукой и снова побежал в деревню, чтобы позвать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принесли с другой стороны горы без сознания мужчину, и это сразу же стало известно от одного конца деревни до другого. В деревне, где обычно царила тишина, любое событие становилось поводом для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занятый спасением мужчины, вернулся в деревню и, крикнув «Помогите!» у каждого дома, привлёк внимание нескольких мужчин, которые из-за дождя сидели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шумом принесла без сознания мужчину в деревню. Жуань Сиши, недолго думая, приказал отнести его к себе домой, а затем попросил людей у дверей позвать деревенского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все были свободны, поэтому, услышав о происшествии, они сразу же собрались посмотреть. Те, кто пришёл раньше, смогли разглядеть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увидев его,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которого спас Сиши, очень красив, как звезда. Хотя его одежда грязная, видно, что он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 него напали разбойники? Хотя жители нашей деревни и соседних деревень обычно спокойные, но кто знает, что может случиться с проезжающими.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ограбили, забрали всё ценное, избили и сбросили с горы, а потом наш Сиши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опасно. Нужно сказать нашему мужу, чтобы он не ездил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он выживет? Я мельком увидела его, он был очень бледным, похоже,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не говорите такого, чтобы не сглазить.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идёт, врач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крикнул, и все расступились, чтобы пропустить пожилого деревенского врача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едва успев войти домой и даже не убрав подношения, по совету взрослых пошёл нагревать воду. Когда он принёс миску с горячей водой, он увидел врача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посмотрите, всё ли в порядке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поставил аптечку, сел на кровать и начал проверять пульс мужчины. Он держал его запястье одной рукой, а другой гладил свою бороду. Через некоторое время он отпустил руку мужчины и проверил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он сказал обеспокоенному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Он просто простудился и долго не ел, поэтому ослаб, но в целом здоров. Через несколько дней, возможно,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