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военный советник, Цзян Цюмин. Вчера он уезжал в город навестить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советник Цзян,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Сюй, редко встречавший в лагере образованных людей, оказал ему высокий приём, усадив рядом с собой. — Советник, вы, наверняка, понимаете мои намерения. Если солдаты будут грамотнее, передача сообщений станет более точной. Если они изучат военную стратегию, из них могут получиться отличные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совершенно правы. Кто же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столь важно. Я не знал, что в армии есть такой человек, как вы. Учитель не понадобится, вы сами справитесь.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Цюмин не ожидал, что ответственность переложат на него. Отказаться было неудобно, согласиться тоже. Мысль о том, что ему придётся учить этих молодых солдат, сократила бы его жизнь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князь, вы, наверное, не знаете, что из восьми тысяч солдат лишь немногие умеют читать. Одному мне не справиться. Может, пригласите вашего учителя? Мы также подготовим скромное вознаграждение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Завтра я пришлю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Сюй встал, собираясь уехать, но Цзян Цюмин остановил его. — Князь, не хотите ли осмотреть нашу оружейную мастерскую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вздохи. Заместители подумали, что их советник сошёл с ума, раскрывая такие секреты. Но, взглянув на генерала Коу, они увидели, что тот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князь, давайте я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повёл Ли Сюя в гору, на полпути остановив остальных, и лично провёл его на другую сторону горы, где они вошли в скрытую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удивлён. Он не ожидал, что внутри горы скрывается такое. Лучше бы пересадить чайные кусты с этой горы, иначе, когда придут сборщики чая, секрет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очень глубокой, чем дальше они шли, тем больше она расширялась. Ли Сюй увидел свет, пробивающийся впереди. Стены были влажными, пол скользким — не самое подходящее место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десяти метров, он услышал стук, свидетельствующий о глубине пещеры. Чем дальше они продвигались, тем громче становился звук, звонкий и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изготавливаем арбалеты, подаренные вами. Сейчас в пещере работают сто двадцать пять плотников и двести пятьдесят кузнецов. Ежедневно они производят двести арбалетов и пятьсот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десятков метров, Ли Сюй увидел огромный зал, вырубленный в естественной пещере. В потолке была трещина, через которую проникал свет. В ясный день здесь должно быть довольно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мастера работают молча, почти не общаясь. Каждый готовый арбалет проверялся офицером, и только после этого его отправляли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делают каждый арбалет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плотник работает с двумя кузнецами. Кузнецы делают только наконечники, это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неэффективно. Арбалет состоит из нескольких частей. Поручите каждому плотнику делать только одну деталь, задав точные размеры. Затем соберите их вместе. Это увеличит производительность и сохранит секретность. Даже если кто-то уйдёт из пещеры, он не будет знать, что именно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Сяо сразу понял, что идея отличная, особенно вторая часть, которая предотвратит утечку информации, чего он так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обнять Ли Сюя и поцеловать. Как может быть такой умный и проницательный человек? Он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делать не только арбалеты, но и другое оружие. Разделив производство на части, можно использовать менее опытных мастеров, которые будут делать только одну деталь.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Сяо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видя его ясное мышление, улыбнулся. Коу Сяо действительно был талантлив. Он, вероятно, оценил его способности и поэтому так быстро принял его. Иначе он бы не поверил, что у него нет амбиций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у него сейчас не было ни армии, ни денег. Уважение Коу Сяо уже было приятным сюрпризом. Взять, к примеру, семью Лэй, которая не проявила к нему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скрытая оружейная мастерская работала вручную, производительность была низкой. За месяц они не могли изготовить снаряжение для восьми тысяч человек, поэтому оружие солдат было старым и изношенным. Проблема была не только в деньгах, но и в медленном обновлении и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это было несложно. Создав поточное производство, можно было добавить людей, не обязательно опытных мастеров. Простые детали могли делать ученики, а некоторые неважные части можно было передать на аутсорсинг торговцам, которые бы производили их, а затем возвращали в мастерскую для сборки.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изложил свои мысли Коу Сяо, и тот улыбнулся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совершенно правы. Вы самый умный человек на свете, для вас нет неразрешимых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Рождение, старость, болезнь, смерть. Любая из них может стать для меня проблемой. Я лишь немного больше знаю, чем вы, генерал Коу. Не называйте меня самым умным, но ваши похвалы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пожал плечами. Пусть он не самый умный в мире, но для него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дождь стал слабее, мелкий, как пух, он был ещё более раздражающим, чем сильный ливень. Зонтик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такую погоду только Ли Сюй упорно держал зонтик. Остальные мужчины в лагере даже не морщились,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Коу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хотите поохотиться?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Сюя загорелись, но, взглянув на погоду,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весна, время гона у зверей. Не самое подходящее время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никогда не слышал о таком. Они знали только, что весной просыпаются зимующие животные, и в горах становится оживлённее. Самое время добыть немного дичи. Какое им дело до их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подошёл к Ли Сюю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городе не нашли гусей. Говорят, они есть у озера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вспомнил, как трудно было рисовать кистью,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повернулся к Коу Сяо. — Генерал Коу, поедемте со мной за диким гусём.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подумал, что он хочет попробовать гусятину, и сразу же собрал людей, отправившись с Ли Сюем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лошадях была недолгой. Они ехали вдоль реки, и перед ними открывались живописные пейзажи зелёных гор и чистой воды. Ли Сюй планировал вернуться до заката, но, увидев такую красоту,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первом веке, в перерывах между работой, Ли Сюй иногда посещал известные туристические места, но даже самые знаменитые из них не могли сравниться с природной красотой этих мест. Здесь всё было естественно, без нарочитости, и, что самое главное, не было толп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видя, что он остановился, чтобы полюбоваться видом, подъехал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красивы ли горы и реки Наньюэ?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сравнению с Центральными равнинами?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вспомнил места, через которые он проезжал на юг, и, обернувшись,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месте своя красота. Равнины поражают простором, горы — величием, море — мощью, а реки — извилистостью. У каждого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никогда не путешествовал так далеко. Он родился и вырос в Наньюэ, и эта дорога была ему хорошо знакома. Он никогда не считал её особенно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человек, возможно, не способен оценить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Сюй покачал головой. — Просто ты привык к этому, а для меня это драгоценно.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туризм — это когда ты уезжаешь из места, где тебе надоело жить, в место, где надоело жить другим. Местные жители, видя, как ты фотографируешь их родные места, считают тебя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северянин не поедет на юг смотреть на снег, а южанин — на север любоваться горами, это примерно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Такую красоту я смогу видеть каждый год. Возможно, через пару лет она мне наскучит.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глядя на его спину,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велик. Если надоест одно место, можно найти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