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Ван Чуньлинь был заинтересован. Когда Ли Сюй продвинул его по службе, он хотел остаться в столице. В худшем случае была бы вакансия на должность главы округа Лочэн, что было куда лучше, чем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третий принц тоже присмотрел эту должность, и госпожа Чжао, нашептав императору, передала это место своей семье. Ван Чуньлинь был вынужден согласиться на меньшее 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понял, что Его Высочество не слишком интересуется его делами. Ведь как наследник престола он не смог бы проиграть в споре с одной из наложниц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лучше принять решение поскорее. Князь Шунь, возможно, уедет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Чуньлинь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торопиться? Даже если он уедет, я оставил с ним своих людей. Не беспокойтесь,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это даже лучше. Как только он покинет префектуру Янчжоу, если с ним что-то случится, это не будет связано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оба считая этот план удачным. Главное, чтобы его не заподозрили в заговоре. Жив князь Шунь или мёртв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беспокоит, — это присутствие армии Юйлинь. Им будет сложно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Чуньлинь потирал руки, расхаживая туда-сюда, пока наконец не подозвал подчинённого и не прошептал ему несколько слов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гений. Князь Шунь путешествует в одиночестве, даже его наложницы сбежали. Он наверняка страдает от одиночества. Если рядом будет красавица, он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Чуньлинь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так. Я долго дрессировал её, даже сам не смог устоять. Теперь же она достанется князю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Ли Сюй заснул только под утро, но через пару часов проснулся и, открыв глаза, увидел Хэ Цзуня, стоящего на коленях у его кровати с мрачным лицом. Он не говорил и не двигался, что сильно напугало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без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лично изготовил маску для Хэ Цзуня из золота. Тонкий слой металла, лежащий на лице, выглядел куда лучше, чем прежняя ужасающая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опустил голову,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прошлой ночи, Ли Сюй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 Ван действительно что-то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хочет перейти на сторону третьего принца, используя вашу жизнь как доказательство своей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услышанное прошлой ночью, Хэ Цзунь был полон ярости. Ощущение предательства было особенно горьким, особенно когда он полностью доверял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непросто. У него слишком много охраны, и если он умрёт сейчас, это будет нам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просто отпустим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снова засмеялся, но на этот раз его улыбка была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впереди. У нас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уже готов действовать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встал с кровати и, проходя мимо Хэ Цзуня,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начеку, то нечего бояться. Его методы ограничены.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завтрак, Ван Чуньлинь действительно пришёл с десятком людей. Среди них было трое советников, четыре служанки, четверо сильных воинов, повар и красавица, чьё предназначение не нуждалось в объяснениях.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Чуньлинь представил их Ли Сюю, особо выделив красавицу: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она вам понравится, пусть останется рядом с вами. Если нет, используйте её как обычную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 интересом осмотрел красавицу. Она действительно была прекрасна: изящные черты лица, соблазнительные глаза, как осенняя вода, изящная фигура, полная грации. Она была той, кто могла привлечь любого мужчину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Сюй видел множество красавиц. Разве в двадцать первом веке их не хватало? От звёзд до блогеров — ни одна из них не смогла завоевать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красавица не должна страдать в пути со мной. Увезите её обратно, Ван Чуньлинь. Остальных я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Чуньлинь ожидал, что красавица понравится Ли Сюю, но всё вышло наоборот. Он с трудом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цените красоту. Для неё быть рядом с вами — большая честь. Немного неудобств — это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 лёгкой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прямо, сейчас я не интересуюсь женщинами. Спасибо за вашу заботу, Ван Чуньлинь.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Ван Чуньлиня стала ещё более напряжённой. Он долго молчал, пока наконец не нашёл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выбрать несколько красивых юношей?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указал на одного из воинов: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ошеломило не только Ван Чуньлиня, но и всех присутствующих. Они смотрели на выбранного воина, думая, что глаза князя Шуня явно подвели.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Чуньлинь мог только нервно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 тёмным лицом, услышав эту новость, побледнел, словно готовый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встал,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уже позднее. Приняв людей, отправляемся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за дверь, проходя мимо воина, он шутливо ущипнул его за руку, показав непристойную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всех напугало. Когда они оказались вдали от глаз, Лю Шу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вы… вам действительно нравится 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шлёпнул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Я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похлопал себя по груди, облегчённо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слава Богу. Я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хотел себе в жёны сильную и мускулистую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ещё не знал, что его мечты не сбудутся. Его будущая жена будет не только сильной и мускулистой, но и с длинными волосами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Ли Сюя были помощники, горничные и водители, поэтому он не чувствовал дискомфорта от присутствия новых слуг. Наоборот, он легко с ними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не знал, что эти люди замышляют недоброе, и думал, что Ли Сюй просто устал от него и теперь предпочитает новых слуг. Он с грустью сидел в углу, рисуя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не был так спокоен, как Ли Сюй. Каждый раз, когда люди Ван Чуньлиня приближались к Ли Сюю, он был начеку. В конце концов он стал следовать за Ли Сюем повсюду, даже в туалет, опасаясь, что кто-то воспользуется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холоднее. Однажды утром, выйдя из кареты, Ли Сюй заметил иней, и холодный ветер проник под воротник, заставив его сдержать позыв к мочеиспусканию.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они не нашли места для ночлега, поэтому провели ночь в горах. Ли Сюю повезло — он мог спать в карете, а армия Юйлинь и слуги спали у костра, но благодаря толстым спальным мешкам из овечьей шерсти они смогли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 и его люди тоже оценили удобство спальных мешков и, узнав, что это изобретение Ли Сюя, начали хвалить его. Ли Сюй, преодолевая холодный ветер, пошёл в лес, чтобы справить нужду. Вернувшись, он увидел милую служанку, которая несла горячую воду для умывания. Она недавно завоевала расположение Ли Сюя, и теперь он доверял ей свои бытовые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Ли Сюй съел миску горячей сладкой каши, тепло которой согрело его изнутри. Этот день начался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сегодня похолодало, наденьте ещё одну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держала тонкую ватную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уже был одет в три слоя, и в прошлой жизни больше он никогда не носил. Видя толщину куртки, он отказался, согласившись лишь надеть меховой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 сравнению с прежними яркими нарядами, четыре служанки, подаренные Ван Чуньлинем, были настоящими находками. Они всегда были готовы подать воду, когда он хотел пить, и еду, когда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знал, что они от Ван Чуньлиня, Ли Сюй оставил бы их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подошёл, увидев, как служанка поправляет одежду Ли Сюя, и остановился. Всё это время они жили в походных условиях, и кожа многих начала шелушиться, а цвет лица потемнел. Но князь Шунь выглядел так, будто прогуливался по своему саду, оставаясь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*Маленькая сценка:*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*Старый друг:*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Говорят, кто-то подарил моей жене красавицу.*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Да, но он отказался.*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*Старый друг:*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Говорят, ему понравился мускулистый мужчина?*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Да…*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*Старый друг:*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Тогда мне, может, стоит накачать мышцы?*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*Ли Сюй:*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Нет, думаю, тебе нужно подумать о мозге.*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