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зачем вам проявлять доброту к местным богачам и знатным людям? По их статусу они не заслуживают ваших подарков, — в глазах евнуха Лю его князь был избранником небес, возвышающимся над всеми. Раньше даже городской глава Ло мог не удостоиться внимания князя, так зачем же теперь угождать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постучал кистью по голове евнуха. В последние дни он практиковался в каллиграфии, чтобы восстановить почерк оригинала, и наконец достиг некоторого успеха. Его письмо стало более-менее сносным.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ничем не отличаются друг от друга. Они хотят получить выгоду от меня, а я хочу извлечь пользу из них. Это всего лишь эквивалентный обмен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 Шу эти слова звучали как проявление смирения. Он посчитал, что Ли Сюй умеет быть гибким, и его восхищение князем возросло. Он льстиво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так много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положил кисть и, рассматривая свои труды, рассеянно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твоем возрасте, я знал куда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скромностью. В свои подростковые годы он был бунтарем, не учился, болтался в подозрительных местах, зарабатывал нечестным путем и часто участвовал в драках. Но Лю Шу в его возрасте уже справлялся с порученными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 трепетом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слишком добры. Как я могу сравниться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прервал его, указывая на список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среди них кто-то 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тренировался в каллиграфии, записывая имена нанятых бездельников. Ранее он поручил Лю Шу тайно наблюдать за ними, чтобы выбрать несколько подходящих людей для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незначительными в своих семьях, и их отсутствие могло даже вызвать радость у родственников. Поэтому Ли Сюй не беспокоился, что их семьи будут против. Но даже при нехватке людей он не мог брать кого попало, иначе это было бы не помощью, а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слишком высоко их цените. Это просто ленивые бездельники, которые не стоят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они могли работать, — Ли Сюй набирал обычных рабочих, а не технических специалистов или управленцев. Ему было все равно, насколько они способны, главное, чтобы они были приличными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указал на три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трое более-менее подходят. Они работают усердно, быстро учатся, хоть и немного хитры, но послушны. Могут быть полезны как простые работники.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обвел имена и передал бумагу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займись этим. Узнай, готовы ли они поехать с нами на юг. Мы обеспечим их едой и жильем, платить будем триста цянь в месяц. В конце года будут дополнительные награды в зависимости от работы. Если через пять лет они захотят вернуться домой, я выделю достаточные средства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условия казались Лю Шу слишком щедрыми: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слишком хорошо для них, Ваше Высочество. Вы слишком добры. Они должны служить вам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проигнорировал восторженные слова Лю Шу. Его личный помощник был хорош во всем, но слишком восхищался им, как современный фанат, который считал, что даже его дыхание благоухает.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знал уровень цен в эту эпоху. Триста цянь — это примерно триста юаней. Честно говоря, он платил больше уборщице. А остальные награды были пустыми обещаниями, которые он мог выполнить или нет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не будь мелочным. Иногда щедрость привлекает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лентяи, не стоящие такой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свои мысли, он поспешил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дал им возможности отказаться, вызвал троих в сторону и высокомерно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ваши недавние успехи, Его Высочество разрешает вам следовать за ним. Собирайте вещи и отправляйтесь на почтовую станцию. Послезавтра мы отправляемся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трое начали радостно прыгать, словно выиграли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Его Высочество так добр! Мы будем служить ему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еще рано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Сюй был низложенным наследником престола, он все еще имел титул князя и владения. Для этих бездельников он был настоящим аристократом, и возможность работать на него была огромной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годимся только для черной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уже ближе к правде. Его Высочество обещает вам триста цянь в месяц. Если вы не будете усердны, я не буду так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деньгах, трое еще больше обрадовались и начали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 Высочество! Спасибо, управляющий Лю! Мы не подведем.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небрежно махнул рукой, отпустив их, затем засунул руки в рукава и вошел во двор, где работали бездельники,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Работайте быстрее! Если не закончите до заката, ужина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последние дни привыкли к мясу, особенно после того, как многие владельцы ресторанов и богачи стали просить его. Свинина в соевом соусе стала предметом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ели ее не каждый день. Иногда это было жареное мясо, иногда гриль, но аромат был намного лучше, чем их обычная еда. Даже самые ленивые работали усердно ради этого. За несколько дней они выполнили все, что требовал 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Ли Сюй приказал сделать сто переносных аптечек. В маленьких тканевых мешочках должны были быть лекарства для остановки крови, снятия зуда, отпугивания насекомых и защиты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лекарства были выбраны вместе с лекарем Янем. Изначально Ли Сюй хотел добавить лекарство от простуды, но старый 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от простуды не так просто приготовить. Даже если оно есть, дозировка должна быть индивидуальной, иначе оно может не сработать или даже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поздно осознал, что в эту эпоху даже небольшая болезнь могла стать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Хрупкость жизни проявлялась во всем. Неудивительно, что средняя продолжительность жизни была чуть больше сорока, а пятьдесят считалось долголетием.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знал, что его телу было всего восемнадцать лет. В современном мире он был бы только что совершеннолетним, но здесь он уже считался зрелым мужчиной, который мог иметь семью и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своей короткой жизни, Ли Сюй не хотел тратить время впустую. После выздоровления он начал готовиться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Ло с облегчением вздохнули, узнав эту новость. Этот важный человек, находясь здесь, всегда вызывал беспокойство. Одно блюдо вызвало столько шума, что они с трудом сдерживали себя, чтобы не прийти. Теперь, когда он уезжал, они перестали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было ясно, безоблачно, тепло и безветренно. Ли Сюй отправился в путь. Десять повозок были заполнены вещами, а пятьсот солдат Армии Юйлинь сопровождали его. Это зрелище не уступало выезду настоящего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пятьсот солдат в последнее время хорошо питались и отдыхали, каждый день ходили на охоту, а затем ухаживали за собой. Они выглядели бодрыми и подтянутыми.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они не замечали изменений, но Линь Чжао был поражен. Если бы Ли Сюй не был лишен титула наследника, он мог бы стать сильным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после их отъезда в окрестностях Ло долгое время не было диких кабанов. Раньше они часто уничтожали поля, и крестьяне с трудом убивали одного или двух, часто с потерями. Теперь, когда солдаты Армии Юйлинь охотились на них, это облегчило жизнь деревням.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князь — важная персона, посторонним не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собака?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назвал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