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подумал: «...Он не злился, просто из гуманных соображений... немного присматривал, чтобы Цзи Тинсэнь не загнал себя в яму».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 Впредь сообщайте мне обо всём, что касается Цзи Тинсэня,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Фэйхун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здесь граница? Какие фильмы снимает, с кем встречается, какие мероприятия посещает — всё нужно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осмелился спросить, как на том конце уже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Фэйхун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руководители развлекательных компаний окружены цветами и роскошью, а у него как-то получилось, что он стал посредником в супружеской... нет, в семейной жизни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весь день, Лэй Фэйхун позвонил так называемой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хозяйка, оказался под пристальным вниманием во всех аспектах жизни, но он интуитивно чувствовал, что это не то, что на самом деле хотел сказать Лэй Фэйхун.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Лэй Фэйхун, словно секретный агент, таинственно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ваши недавние слухи о романе, кажется, немного вышли за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...Цинь Чжэнь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Фэйхун раньше не проявлял к нему такого интереса, всему есть причина, и тот, кто может заставить его действовать и связан с ним, кроме Цинь Чжэня, вряд ли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Фэйхун на том конце провода пожал плечами, качая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действительно нет. Просто проявил заботу. Слухи о романах среди артистов неизбежны, но не стоит ли сообщить... объясниться с другой половиной?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том конце провода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сердито, но это было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хотел определить уровень недовольства Цинь Чжэня, чтобы решить, стоит ли звонить и объясняться. Это было сложно, учитывая, что он ранее, ради некоторых мелких нужд, говорил одну ложь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— это то, что требует бесконечного оправдания, а Цинь Чжэнь не так-то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Фэйхун подумал: «Действительно пара, даже тон голоса одинаково непререкаем».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Фэйхун в итоге признал, что Цинь Чжэнь звонил, но не осмелился сказать, что тот требовал докладывать о каждом шаге Цзи Тинсэня, лишь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кажется, не очень доволен вашими недавними слухами о романе...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с улыбкой и лёгкой досадой потирая переносицу, думая, что Цинь Чжэнь, вероятно, до сих пор не может забыть историю с Лю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мужскую гордость задевают, это действительно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Цзи Тинсэнь позвонил Цинь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ответил быстро, видимо, телефон был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 представляются, знакомые сразу переходят к делу, а они с Цинь Чжэнем находились где-то посередине, поэтому слегка обменялись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раздался звук шуршания бумаги, Цинь Чжэнь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работа никогда не закончится, но тебе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который был в кабинете и подошёл к двери после звонка,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этот сериал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Тинсэню показалось, что голос Цинь Чжэня стал на восемь градусов холоднее, вероятно, он был занят работой, и его отвлекли.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следующий раз стоит сначала отправить сообщение, чтобы спросить, можно ли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недавно я снимался... попал в горячие новости, всё это выдумки медиа,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добавить, что с Лю Туном такого больше не повторится, но, чтобы не расстраивать Цинь Чжэня воспоминаниями, не стал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Цинь Чжэня действительно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новости? Я занят, мне некогда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Лэй Фэйхун не звонил, Цзи Тинсэнь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спи спокойно,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закрыл несколько фотографий, которые искал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предполагал, Цзи Тинсэнь, с одной стороны, хотел отдалиться от него с помощью слухов, а с другой — боялся, что он неправильно поймёт, и позвонил объясниться. Как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нужно что-то сделать, особенно с тем парнем с пучком... Вода течёт без чувств, но цветы не обязательно бесчувственны. Пока брак существует, никто не смеет протягивать руку на его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половине второго дня, Цзи Тинсэнь прогуливался в оранжерее старого особняка, когда внезапно получил звонок от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забыл спросить, ты видел цветы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который вёл машину, украдкой посмотрел в зеркало заднего вида, но, пойманный Цинь Чжэнем, быстро перевёл взгляд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съёмок днём и следующим утром, изначально планировал днём посмотреть цветы, вечером встретиться с Юань Нэном, чтобы разобраться с делом Бай Нина, ночью вернуться в сад «Ланьчжань» и взять с собой что-нибудь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был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тишина, через мгновение раздался привычный холодный и лаконичный голос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нужно туда,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уехать из старого особняка в четыре часа, Цинь Чжэнь что-то хотел от него, и ещё сказал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взглянул на 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мы будем на съёмочной площадке через полчаса, брат Цзи ждёт тебя? Может, попросишь его заказать еду?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аппетита не было, думал, что на съёмочной площадке наемся, но голод пришёл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спецассистент Янь, сидевший на пассажирском сиденье, повернул машину в сторону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держа в руках булку, которую бросил ему Цинь Чжэнь, быстро разорвал упаковку, откусил треть и с удовлетворением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родной, брат Цзи не на съёмочной площадке? Тогда мне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на съёмочной площадке была одна — как младшему сыну семьи Лю, ненароком намекнуть тому режиссёру, что у брата Цзи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не муж, а парень, но это звучало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всё сорвалось?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Лю Чжи, полным ожидания, Цинь Чжэнь холодно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уже репетировал перед зеркалом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без эмоций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 Скажешь ещё одно слово, и премии на следующий месяц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закрыл рот рукой, испуганно прижавшись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сосредоточился на работе, отец уже лишил его карманных денег, и теперь он мог выживать только на зарплату, мечтая о премии, чтобы хоть как-то развлечься...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машина остановилась во дворе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двором, площадь старого особняка была огромной, и пространство перед виллой больше походило на небольшую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спросил у слуг, узнал, что Цзи Тинсэнь читает в оранжерее,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бросил взгляд на Лю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Добудь ему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махнул рукой, он уже наелся страхом, и последовал за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называли это оранжереей, но точнее было бы сказать, что это был сад внушительных размеров, просто из-за того, что некоторые нежные и ценные цветы, которые любила старая госпожа, находились в оранжерее, её так и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и лето на севере не всегда следуют календарю, и конец апреля был переходным периодом между сезонами.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ухожен, зелень пышная, цветы распускались, создавая живописную картину, но при этом не было ощущения беспорядка, который мог бы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был слишком занят, редко бывал в старом особняке, не говоря уже о 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почувствовать внезапное умиротворение, идя по цветочной тропинке к оранжерее. Молодой человек, сидящий в беседке рядом с оранжереей и читающий книгу, внезапно попал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этого,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лишь в профиль, но свет, скользящий по рукаву, создавал мягкое сияние, пальцы, держащие страницу, были тонкими и белыми, как стебли лука, слегка приоткрытые губы, окрашенные в нежный розовый цвет, выглядели расслабленно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привлекательность была мягкой, гармонирующей с пышной растительностью, как будто он сам был одним из цветов, который навсегда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