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Юаньцин затянулся сигаретой и усмехнулся. — Ты не заметил, что я часто пристально на него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врачам, не стоит так пристально смотреть на пациентов, это пугает. — Сюй Ян похлопал Ли Юаньцина по плечу, засмеялся, но вдруг замолчал. — Что ты имеешь в виду? Ты часто смотришь на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понимаешь, что я имею в виду? Ты слишком мне доверяешь. — Ли Юаньцин затушил сигарету, сделав пару шагов к стене, и бросил окурок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Цинцзы? Ты влюбился в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сдержался, голос его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— Ли Юаньцин оглянулся на Сюй Чэ, который по-прежнему лежал, свернувшись калачиком на диване и лениво поедая фрукты. — На этот вопрос я не могу ответить. Откуда мне знать, когда это случилось? Просто сейчас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так, то почему ты раньше не сказал? Ты ему объяснился? — Сюй Ян ухватил Ли Юаньцина за плечо,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я ему не говорил. Но что значит твоя реакция? Ты согласен? — Ли Юаньцин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конечно, согласен. Передать моего брата тебе — я спокоен как никогда. Нет более подходящего человека, чем ты. — Сюй Ян чуть ли не готов был тут же отдать брата Ли Юаньцину. — Ты врач, спокойный и уравновешенный, наши семьи знакомы, это так подходит...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не ожидал, что Сюй Ян не будет против. Раньше он всегда боялся испортить их дружбу, если заговорит об этом, но сегодня почему-то не сдержался и просто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подходит, иметь при себе лечащего врача. — Ли Юаньцин усмехнулся. — Ты поможешь? Отправь его ко мне днём,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помощь, он и так должен был к тебе пойти. Я волнуюсь, когда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говорит, что вечером у него дела. Неужели я должен его связать и притащить?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затушил сигарету, метнув окурок в урну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последнем курсе, занятий почти нет, какие у него могут быть дела? Тем более он болен, почему бы не лечь в больницу?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ничего не удалось. Сюй Чэ упрямился, говорил, что у него важные дела, и ни в какую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братья не могли найти общий язык, атмосфера накалялась. Ли Юаньцин подошёл, чтобы сгладить ситуацию, и погладил Сюй Чэ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— не надо. Сегодня вечером закончишь свои дела, а завтра утром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посмотрим, может, уже всё пройдёт. — Сюй Чэ сделал большой глоток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пройдёт — ещё лучше, никто не хочет, чтобы ты лежал в больнице. — Рука Ли Юаньцина переместилась на затылок Сюй Чэ, он начал массировать его, затем перешёл к плечам, лопаткам, спине, пояснице. Сюй Чэ начал клевать носом,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 работы, из отделения звонили несколько раз, и Ли Юаньцину пришлось уйти. Когда он уходил, Сюй Чэ уже спал, лёжа на спине на диване, укрытый шёлковым одеялом, длинные ноги свешивались с подлокотника...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получил сообщение, что Сюй Чэ не придёт на обед, и в душе почему-то почувствовал лёгкую грусть. Непонятно, хотел ли он сам увидеть Сюй Чэ или хотел, чтобы его друзья познакомились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может, это и к лучшему, что Сюй Чэ не придёт, ведь он ещё не знал, как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вполголоса обсуждал с Нин Юэ рабочие вопросы, Сун Синь и Пэн Цзя подошли и сказали, что столик уже забронирован и можно отправляться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забронировал частный ресторан недалеко от группы компаний «Лункэ». Этот ресторан находился в старом квартале на набережной, в двухэтажном здании из красного кирпича с чёрной черепицей. Всего шесть столиков, специализация — изысканная кухня Хуайян, идеально подходящая для такой красавицы, как Пэн Цзя. До ресторана можно было дойти за 10 минут, идя вдоль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тактично оттеснил Нин Юэ в сторону, и Лун Яньда с Пэн Цзя пошли впереди, привлекая восхищённые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Дин и Лю Пин тоже заказали столик в этом ресторане на обед. Сяо Дин перед уходом хотел попрощаться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две компании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пришёл первым и выбрал столик у окна на четверых. На улице было холодно, и он заказал чайник фруктового чая, который грелся на стеклянной подставке. Золотистый чай пузырился, наполняя воздух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Чжао И пришли через 10 минут и, войдя, сразу увидели, как Сяо Дин машет своей тонкой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подошли. Чжао И сел рядом с Сяо Дином, а Лю Пин напротив. Ещё через 15 минут пришёл Фэн Маотао, в капюшоне, принеся с собой порыв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Мы ждём уже полчаса. — Лю Пин налил маленькую чашку фруктового чая и подвинул её Мао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 с шумом выпил горячий чай,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заглянул к Йоугу.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чашка перед Сяо Дином опрокинулась, чай разлился по столу, и Чжао И быстро достал несколько салфеток, чтобы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сам. — Сяо Дин схватил салфетки и стал тщательно вытирать стол. — Вы не обожглись, Чжао-гэ?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Чжао И наклонил голову, глядя на Сяо Дина. — Что случилось? Разволновался, услышав про Йоуга?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вытер стол, поставил чашку, а Лю Пин протянул руку и долил ему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Йоугом? Он заболел? Это серьёзно? — Сяо Дин не стал отрицать своё волнение, кусая нижнюю губу. Его глаза были полны слез, когда он смотрел на Мао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небольшая температура. Сюй Лаода не разрешает ему бегать, лечится дома. — Мао Тао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хорошо. — Сяо Дин опустил глаза, сильно сжал веки и протянул меню Лю Пину. — Пин-гэ, вы закажите, я не знаю, что вы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закажу. — Лю Пин взял меню. — Ни у кого нет запретов, я закажу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начал заказывать через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особенным для них. Все знали, что он был любовником Сюй Чэ, тем, кого содержали за деньги и использовали для развлечения. Но он был настолько покорным, что приходил, когда его звали, и уходил, когда его отпускали. Его покорность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Тао, сидевший напротив Сяо Дина,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уезжаешь? Йоуг попросил нас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утром в 10 часов на поезде. — Сяо Дин кивнул. — Не надо провожать, вы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опустил голову,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никогда не мечтал стать друзьями с этими людьми. Он знал своё место — скрытое, неприглядное, он был объектом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 не обращал на это внимания, какое-то время он везде брал его с собой. Может, он действительно не заботился, просто взял с собой, как чемодан, — удобно носить, а потерять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Чжао И могли сидеть с ним за одним столом, есть и пить чай, и он считал, что этого достаточно. Нельзя просить больше, Сюй Чэ дал ему столько денег и даже машину, чего ещё можно хотеть? Нельзя быть слишком жадным, жадность приводит к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адрес, завтра я тебя провожу. — Мао Тао достал телефон. — Добавь меня в друзья, отправь местоположение, отправь сейчас, а то потом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Дин крепко сжал губы, достал телефон. — Если у вас будут дела, не нужно специально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уже заказал еду и вернул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Дин, я слышал, ты из Таньшаня? Там красивые пейзажи, я ещё не был,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и Мао Тао покачали головой: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Таньшань очень красивый, особенно весной, там фестиваль азалий. Приезжайте, я буду гидом. — Говоря о своём родном городе, глаза Сяо Дина загорелись. Он тоже давно не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следующей весной мы соберёмся и поедем туда на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энтузиазмом обсуждать маршруты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И, сидевший напротив входа, тихо воскликнул, его глаза расширились, когда он увидел четверых человек, вошедших в ресторан, — солидных и уверенных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девятую главу появлялся, это был человек, которого содержал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