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смотрел на него, словно не узнавая.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думал, что это несправедливо по отношению ко мне? Я тоже живу один. — Затем он дал ему легкий толчок. — Ты еще и моего брата приучил к выпивке. Как только он напивается, начинает буянить. Я уже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Сун Ци, Нин Юэ усмехнулся, а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он. Ты можешь просто поманить пальцем, и к тебе повалят девушки. Ты можешь открыто встречаться и жениться.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молчал. Нин Юэ был прав. Лун Яньда был выбран правительством как один из десяти выдающихся молодых людей, его ставили в пример. Каждое его движение было ограничено рамками. Мог ли он открыто встречаться с мужчиной, не обращая внимания на общественное мнение? Смел ли он быть откровенным?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ориентация Лун Яньда была тщательно скрыта. Никто об этом не знал, кроме двух его друзей, с которыми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за Лун Яньдой ухаживала красавица Пэн Цзя с соседнего факультета. Пэн Цзя была общепризнанной королевой красоты, с пышными формами и ослепительной внешностью. За ней ходила толпа поклонников, а сама она была гордой и высокомерной, считая себя выше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пытался за ней ухаживать, она всегда отказывала, объясняя это одной и той же причиной: у нее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думали, что Пэн Цзя просто придумала этот повод, но на самом деле она говорила правду. У нее действительно был любимый человек. Она влюбилась в Лун Яньда еще в день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Пэн Цзя пришла первой. Ее большие живые глаза, губы, как лепестки роз, простая белая футболка с надписью, заправленная в синие джинсовые шорты, обнажающие длинные стройные ноги и тонкую талию, и собранные в высокий хвост кудри — все это излучало молодость и привлекало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старшекурсников окружили ее, предлагая помочь с багажом. В этот момент Лун Яньда, следуя за Сун Синем и Нин Юэ, тащил большой чемодан и подошел к стойке регистрации, чтобы уточнить детали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одним взглядом Пэн Цзя влюбилась в Лун Яньда. Этот парень был слишком ярким. Он просто стоял там, сжав губы, его глаза сияли, как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Лун Яньда, в черной футболке и спортивных штанах, с еще детским пухлым лицом, выглядел не так сурово, как сейчас. Напротив, в нем чувствовалась некая простота и холодность, которая заставляла хотеть узнать его лучше. Он стоял, не двигаясь и не выражая эмоций, а все вокруг словно превратилось в размытый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Цзя, привыкшая к вниманию, не могла сделать первый шаг. Сдерживая бурю эмоций, она лишь украдкой взглянула на него пару раз, а затем повернулась и пошла оформлять документы вместе со старшекурсниками.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оглянулась. Лун Яньда все так же стоял прямо, глядя на лист бумаги в руках, совершенно не замечая, что кто-то уже переживает бурю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девушка влюблена, то между ней и мужчиной только тонкая преграда. А если это красавица Пэн Цзя, то эта преграда — всего три слова: «Привет, 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белая лебедь не могла просто подойти к Лун Яньда и заговорить. Поэтому она устраивала «случайные» встречи. После нескольких таких встреч Сун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влюбилась в одного из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покраснела, топнула ногой и отрицательно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влюбился? Не выдумывайте.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ну и хорошо, — пошутил Сун Синь. — Я просто боялся, что ты влюбилась в Лун Яньда, а потом будешь страдать. — Он обнял Лун Яньда за плечи, а тот, холодный как лед, бросил на него взгляд. — Давай быстрее, а то в компьютерном классе мест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страдать? Пэн Цзя заинтересовалась. Даже если страдать, то это не страшно. Университетская любовь — это не навсегда, а лишь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разозлилась и начала активно ухаживать за Лун Яньда, так что об этом знал весь университет. Она приносила ему воду на футбольное поле, занимала места в библиотеке, ходила на его лекции и даже записалась на конкурс моделирования, хотя училась на факультете китайской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постоянно сталкивался с Пэн Цзя и, наконец, понял, что происходит. Он решил поговорить с ней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Цзя, не трать на меня время. Не делай того, что не принесет результата. — Он не оставил ей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была в шоке. Она никогда не сталкивалась с таким отношением. Красавица, за которой все ухаживают, сама потерпела неудачу? Ее гордость была сильно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сдержаться и заплакала, слезы текли по ее лицу, словно дождь. Они стояли в коридоре за библиотекой, между ними было расстояние в десять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виноградные лозы свисали с потолка, освещенные солнечным светом, а крупные зеленые гроздья винограда покачивались на ветру, сопровождая рыдания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знал, как справиться с такой ситуацией. Он стоял перед плачущей девушкой, не зная, что делать, и даже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у меня нет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вызвал эти слезы, поэтому не мог просто уйти, оставив Пэн Цзя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уйти, но и утешить ее не умел. Тогда он достал телефон и позвонил друзьям. После звонка он засунул руки в карманы и, вздыхая, смотрел на виноградные гроздья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быстро прибежали из библиотеки. Сун Синь держал в руках рулон туалетной бумаги, словно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довел до слез, — Нин Юэ пробормотал, пока они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Пэн Цзя, но она не поверила. Решила попробовать сама. Не могу понять, что движет этими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красавица, а красавицы могут покорить любого мужчину, — Нин Юэ запыхался от бега. — Кроме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Яньда, увидев их,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вам,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Ты же виновник, — Сун Синь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тут делать? Я не умею утешать, стоять тут неловко. — И он побежал, скрывшись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не смогли его остановить и повернулись к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слезы, — Нин Юэ оторвал кусок туалетной бумаги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Лун Яньда есть девушка? — Пэн Цзя, всхлипывая,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есть, — Сун Синь взглянул на нее. Такая красивая девушка, но, к сожалению, Лун Яньда не мог ее полюбить. Мир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красивее меня? — Пэн Цзя сжала салфетку в руке, аккуратно прижимая ее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белее, — сказал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широко раскрыла глаза, получив еще один удар по своей гордости,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Сун Синь догнал ее. — Пэн Цзя, может, подумаешь обо мне? Я тоже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 вдруг остановилась, и Сун Синь едва не врезался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белее? Я могу нанести больше пудры, — Пэн Цзя повернулась и, четко произнося каждое слово,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буду за ним ухаживать. Не верю, что не смогу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университета пролетели быстро, но Пэн Цзя так и не смогла покорить Лун Яньда. Однако она заработала много стипендий, следуя за ним, и четверо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была белее Пэн Цзя, так и не появилась. В конце концов, Пэн Цзя перестала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Лун Яньда, Сун Синь и Нин Юэ решили начать свой бизнес, а Пэн Цзя уехала во Францию изучать западную литературу. Они все вместе проводили ее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контроль Сун Синь схватил Нин Юэ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туалет. — Оставив Лун Яньда и Пэн Цзя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сказал Лун Яньда. — Дай знать, когда прилетишь.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Пэн Цзя моргнула, сделала шаг вперед и обняла Лун Яньда, прижавшись лицом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опустил руки вдоль тела, а через несколько секунд поднял их и слегка похлопал Пэн Цзя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этого объятия четыре года, с того момента, как увидела тебя в первый день, — глаза Пэн Цзя покраснели. — Я жалею, что не послушала маму и не осталась дома на один день. Тогда бы я не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началось заново, я бы не позволила себе полюбить тебя, — губы Пэн Цзя дрожали, но она улыбалась, лежа на плече Лун Яньда. — Это больно, Лун Яньда. Но я уже не могу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 мог ничего сделать, только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Яньда, если бы была такая возможность, я была бы твоим выбором? — тихо спросила Пэн Цзя, задавая вопрос намеком, но она была уверена, что Лун Яньда ее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