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по натуре был добрым человеком, а в прошлый раз он помог Хэ Дачжуану, поэтому мама Хэ и остальные полюбили его. Лэлэ была милой, послушной, умной и очень вежливой. Мама Хэ и бабушка Хэ просто не могли нарадоваться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даже с легкой ревностью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нравится, пусть мама и папа родят вам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получил шлепок от мамы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семьи Хэ к ним было, конечно же, теплым и гостеприимным. Но самое главное — Вань Ханьдун почувствовал тепло «семьи». Так, после нескольких визитов, он стал приходить почти каждый день, приводя с собой Лэлэ, и две семьи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мама Хэ сразу же побежала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Вань Ханьдун и Лэлэ. Увидев маму Хэ, Лэлэ с радостью бросилась к ней, обняла за талию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смеясь, обняла Лэлэ, пощекотала ее носик и, глядя на Вань Ханьдуна,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быстрее, не стойте у двери,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поспешно согласился, переобулся и, неся в руках пакет, вошел в дом. По пути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Тин, это новый сорт, который я недавно разработал. Принес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Хэ Дачжуан тут же вскочил с дивана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Лэлэ, увидев Хэ Дачжуана, тоже бросилась к нему,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подхватил ее на руки, поцеловал в щеку и, глядя на Вань Ханьдуна,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что ты принес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с улыбкой протянул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вкус,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обрадовавшись, схватил коробочку с тортом и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похлопал по месту рядом с собой, предлагая Лэлэ сесть. Та тут же подбежала и уселась, сладко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погладил ее по голове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Тортик, который приготовил Вань Ханьдун, был размером с ладонь. Для Хэ Дачжуана, любителя сладкого, одного кусочка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папа Хэ все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много, скоро будет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отломил кусочек и протянул Лэлэ. Та с радостью съела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тоже сел на диван и непринужденно завел разговор с папой Хэ о разных мелочах. Например, о том, как в автобусе Лэлэ уступила место пожилой женщине. Или как, проходя мимо магазина, она увидела заколку и настаивала на том, чтобы купить ее в подарок маме Хэ, и он с трудом уговорил ее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улыбкой реагировал на эти истории, хваля Лэлэ за ее доброту, послушание и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радовалась, и ее ямочки на щеках становились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Ханьдун и Лэлэ естественно влились в семью Хэ, не вызывая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все вместе весело поели, после чего Вань Ханьдун поспешил вернуться в свой магазин,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бизнес снова на подъеме, и дела идут гораздо лучше, чем в старом маленьком кафе. Не говоря уже о том, что Цзинь Жуй отремонтировал магазин, сделав его роскошным и стильным, с полным набором оборудования. Это уже выделяло его среди других кондитерских.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цены были невысокими, а еда — вкусной. Вань Ханьдун любил экспериментировать, постоянно придумывая что-то новое, что делало его магазин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любили дети и девушки. В магазине был огромный выбор вкусов, но ни один из них не приедался, заставляя возвращаться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 Новый год магазин был полон посетителей. Хотя сейчас у Вань Ханьдуна было несколько сотрудников, он все же был человеком, который любил контролировать все лично, и каждый день приходил в магазин, чтобы убедиться,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теперь не ходила с ним. После обеда она оставалась в доме Хэ, смотрела телевизор с мамой Хэ, спала, болтала или делала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могла справиться с уроками, мама Хэ терпеливо объясняла ей, пока она не понимала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очень нравилось, что мама Хэ помогала ей, ведь теперь ей не приходилось ждать, пока Вань Ханьдун вернется поздно вечером, чтобы объяснить то, что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бабушка Хэ не были образованными, а Хэ Дачжуану и вовсе нельзя было доверять. Поэтому только мама Хэ, имевшая высшее образование, могла взять на себя эту важную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мамы Хэ Лэлэ справлялась с уроками гораздо легче. Она даже вспоминала все, что раньше не понимала, и спрашивала у мамы Хэ, которая была невероятно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Хэ Дачжуан с детства доставлял ей немало хлопот с учебой. Этот парень только и знал, что играть, совершенно не заботясь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была в отчаянии, ведь ей так хотелось, как другим мамам, мягко и терпеливо объяснять своему ребенку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появлением Лэлэ, которая была старательной и умной, мама Хэ воплотила все свои мечты о преподавании. Лэлэ была настолько способной, что мама Хэ просто не могла на нее нарадоваться.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Хэ Дачжуан даже пошутил, что им стоит родить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 тоже очень полюбил Лэлэ. За это время он начал относиться к ней как к родной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каждый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делала уроки, а мама Хэ сидела рядом и наблюдала за ней. Бабушка Хэ вязала на диване, папа Хэ смотрел телевизор и пил чай. А сам Хэ Дачжуан устроился на диване,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поднимая голову и видя эту уютную картину, Хэ Дачжуан чувствовал невероятное тепло в сердце, желая, чтобы время остановилось, и он мог остаться в этом счастливом моменте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Хэ Дачжуан крепко спал, он вдруг почувствовал, что кто-то давит на него,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перед собой ухмыляющееся лицо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что-то сказать, как последовал поцелуй, от которого его сознание, и без того сонное, окончательно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Хэ Дачжуан вспомнил, что, кажется, Новый год уже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лежа на нем, слегка укусил его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сказать, что он не сумасшедший,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стал настаивать, немного полежал на нем, а затем встал и вышел. Оставив Хэ Дачжуана одного, лежащего на кровати и смотрящего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пришел не рано, уже за десять. Мама Хэ и остальные, конечно же, давно встали, и только Хэ Дачжуан, любитель поспать, все еще валялся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Дачжуан, нехотя вставая, вышел из комнаты, он увидел, как мама Хэ и остальные что-то оживленно обсуждают с Цзинь Жуем,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увидев, что Хэ Дачжуан встал, велела ему пойти умыться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достала три красных конверта и протянула их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Новый год и прошел, но я все же должна тебе вручить красные конверты. Этот — от бабушки, этот — от меня, а этот — от твоего крестного отца.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три конверта, почувствовал что-то необычное. Эти три конверта казались ему гораздо ценнее, чем золотая карта, которую ежегодно давал ему старый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словах он все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 мама, я уже взрослый,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Взрослый? Да какой ты взрослый? Это наше пожелание,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поспешно принял конверты, бережно рассмотрел их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спасибо, крестная мама, спасибо, крестный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остальные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вышел, он увидел, как Цзинь Жуй получает свои красные конверты, но ничего не сказал, а просто сел рядом с бабушкой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каждый год дарила красные конверты, и в этот раз даже Лэлэ и Вань Ханьдун получили свои, не говоря уже о Цзинь Жуе.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посмотрев на часы, встала и пошла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держа в руках миску, ел маленькие рисовые шарики, которые только что налила ему бабушка Хэ, и слушал разговор папы Хэ 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говорили о том, чем занимались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доел последний шарик,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этот раз был быстрее всех, отложил миску 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