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все, кроме половины ягодиц и одной «птички», было скрыто, Хэ Дачжуан почувствовал, что еще немного — и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убрать «птичку» в штаны, он с усилием перевернулся, обнажив ягодицы, и, стиснув зубы, продолжил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одеяло было мягким, иначе он бы стер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входа, с улыбкой наблюдая за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снова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моментально нырнул под одеяло, стиснув зубы и глядя на Цзинь Жуя. Внутренне он ругался: «Соблазняю,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подошел к кровати,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кричал «нет», а теперь это? Тебе нравится играть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Хэ Дачжуана пульсировали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к его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шлепнул его по ягодицам, не жалея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вскрикнул от боли. Руки уже болели так, что в глазах темнело, а теперь этот извращенец продолжал его мучить. Он действительно был не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сжал его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трогать или нет — решаю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сдерживаясь. Этот извращенец только что не смог его прижать, и он должен был терпеть, чтобы не спровоцировать его. Иначе, если тот разозлится и продолжит, его уже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похоже, понял его мысли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Если бы чуть позже, твой… — он протянул паузу, медленно проводя пальцем по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весь напрягся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был бы мой. Но сегодня у меня дела, так что придется подождать. Когда освобожусь,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крикнуть: «Продолжишь, блин!» Но он стиснул зубы и молчал.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натянул ему штаны, похлопал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отдыхай.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его удостаивать вниманием,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 комнату вошел доктор Гоу. Увидев Хэ Дачжуана, он покачал головой, выражая досаду. Его взгляд словно говорил: «Зачем ты так себя ведешь? Неужели нельзя было 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полностью потерял всякие чувства к людям из семьи Цзинь, поэтому просто проигнорировал взгляд доктора, закрыл глаза и не 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вздохнул, взял его руку и начал вправлять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не издав ни звука,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бросил на него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 и перевязкой, он дал несколько рекомендаций, собрал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глаза, глядя на закрытую дверь, его глаза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если у меня будет шанс, я разорву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Цзинь Жуй сидел в машине, на его лице не было обычной улыбки. Весь его вид излучал холод, который мог бы напугать любого, кто не обладал сильной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выяснили, кто это?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люди Третьего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Чэнь? Разве мы не жили с ним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их рядах сейчас неспокойно, и им срочно нужны товары. А наша партия как раз остановилась на их территории для отдыха, поэтому ее и перехватили. Но это были не люди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его люди, но он причастен. На его территории, и он не знал? Он просто хочет остаться в стороне, а потом получить свою долю от тех, кто перехватил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Хэйцзы?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 уже отправился туда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все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них там неспокойно, я помогу им обрести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на мгновение замер,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имеете в виду… уничтожить всех людей Третьего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равнодушно кивнул, как будто его спросили, что он хочет на ужин — китайскую или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резко вдохнул,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это же одна из пяти крупнейших банд в стране. Вы говорите о ее уничтожении так спокойно? Не слишком ли это…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Жуя не волновало, что творилось у него в голове. Он знал только одно: если кто-то осмелился так открыто перехватить его товар, результат будет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лично позвонил, чтобы узнать об этом деле. Если он не справится, те, кто жаждут его места,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дворецкого Цзиня. Он ответил, выслушал и, повесив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Цзинь Лю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 Сы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Убирать Цзинь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 Если у него нет мозгов, зачем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тех, кто жадно смотрел на его место, Цзинь Жуй усмехнулся. Хотят его смерти? Пусть посмотрят, кто умрет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папа и мама Хэ, освобожденные из полицейского участка, вернулись домой.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тихо пройти в свою комнату, но вдруг открылась дверь, и вышла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наконец-то вернулись! Где вы были? Что с компанией? Все решили? Я слышала, как вы звонили Дачжуану и говорили, что в полиции. Я так испугалась, что не могла спать.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видя ее волнение,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мама, не волнуйся. Мы же вернулись.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обманываете? Это же полиция! Может, что-то с компанией? Неужели коррупция? Но у нас же никто не служит в правительстве. Может, у компании проблемы с деньгами? У меня есть немного сбережений,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порядке. Полиция просто взяла у нас показания, это заняло время.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поранились?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полиция — не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 слушала, тщательно осмотрела их с ног до головы и только тогда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случилось? Дачжуан ничего не сказал, я одна дома волновалась, до сих пор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одна дома? А где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узнал, что у вас проблемы, и пошел к Цзинь Жую за помощью. До сих пор не вернулся. Уже так поздно, наверное, остался у них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 переглянулись, словно поняв,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идите спать. Это долгая история, вам будет сложно понять.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будучи из деревни, многого не понимала, но она не была капризной старухой. Раз папа Хэ так сказал, она успокоилась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Хэ, закончив умываться, легли в кровать и начали обсуждать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нужно будет лично навестить семью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