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женщины, которые часто развлекались в таких местах, естественно, знали, какие напитки дорогие, а какие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какие напитки заказал Хуан Мао и его компания, они проявили уважение и начали флиртовать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Мао, радуясь вниманию женщин, с размахом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оплачиваю все напитки!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 улыбкой посмотрел на Хэ Дачжуана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улыбаясь,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 побери!]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рвался наброситься на Хуан Мао и дать ему пару ударов, ведь этот парень явно считал его лохом, которого можно ободрать!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естественно, сразу же начали благодарить и, подняв бокалы, предложили тост за Хэ Дачжуана. Однако тот, чувствуя, что от их духов тошнит,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предложить им продолжить пить с Хуан Мао, щедро осыпая его комплиментами. Хуан Мао, довольный, сразу же переключил внимание женщин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начали подносить ему одну рюмку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быстро опустел, и, слегка опьянев, компания направилась на танцпол, где начала бешено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сидя на диване, смотрел на эту толпу на танцполе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Раздражённый, он закурил сигарету, мечтая только 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компания наконец спустилась с танцпола, Хэ Дачжуан снова заказал стол, полный напитков, и с улыбкой сказал Хуан Мао: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Хуан Мао, завтра мне нужно на занятия. Сегодня я не смогу остаться с вами,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Хуан Мао, видимо, уже был слишком пьян, схватил его и не дал уйти, с презрением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 Ещё рано, никуда не пойдёшь!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терпеливо объяснил, что завтра у него уроки, и он не может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Хуан Мао всё равно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душе Хэ Дачжуана начал закипать, но Хуан Мао, словно не боясь смерти, только усмехнулся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 рано уходишь? К своей любовнице? И ещё говоришь, что на занятия? Да брось, я тебя знаю! Скажи, Хэ Дачжуан, тебе не противно? Мужчины, говоришь, это круто? Ты не брезгуешь таким дерьмом? Хотя, возможно, твой мальчик и правда симпатичный, нежный, да ещё и на пианино играет. Вы, наверное, часто занимаетесь этим на рояле? Ну как? Приятно? Когда приведёшь его, чтобы и мы с ним поиграли?..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школе из-за некоторых событий слухи о его чувствах к Ся Юйхуэю распространились повсюду. Хуан Мао, который постоянно следил за ним и вынюхивал информацию, конечно же,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использовал Ся Юйхуэя в своих целях, и неизвестно,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мог терпеть, когда Хуан Мао относился к нему как к лоху, мог терпеливо тратить с ними время и с улыбкой называть его братом. Но он не мог позволить кому-то оскорблять Ся Юйхуэя.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бутылку со стола, он ударил ею Хуан Мао по голове, а затем, словно этого было мало, ударил его кулаком в лицо,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Посмел оскорбить моего Сяо Юй-эра,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отрезвил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прижал Хуан Мао к полу и продолжал бить: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дали лицо, а ты его потерял! Сегодня я тебя здесь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Хэ Дачжуан избивает Хуан Мао, все бросились их разнимать.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Хэ Цзянь! Ты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крепко держал Хуан Мао за волосы, не отпуская, а те, кто пытался его оттащить, только сильнее дёргали Хуан Мао, и тот 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сошки не решались больше дергать Хэ Дачжуана, и он, воспользовавшись моментом, ударил головой Хуан Мао об пол, продолжая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Посмел оскорбить моего Сяо Юй-эра, я тебя убью,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слишком кровавой, и вокруг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ударил Хэ Дачжуана кулаком в висок, и он, сжавшись от боли, отпустил Хуан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на него обрушился град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Убейте его! Смеет устраивать разборки на нашей территории, 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привлёк внимание, и сразу же подошли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и его компания были здесь своими, и все их знали. Они схватили Хэ Дачжуана, чтобы он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поднялся с пола, вытер кровь с головы, его глаза пылали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бутылку со стола и ударил ею Хэ Дачжуана по голове. Раздался звон, и голова Хэ Дачжуана сразу же раскололась, кровь хлынула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хотел продолжить избиение, но его остановили: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Хуан Мао, вокруг слишком много людей, давай разберёмся с ним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оглянулся на окружающих, швырнул бутылку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вы смотрите? Тащите его в подсобку!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Дачжуана потащили в подсобку, кровь заливала ему глаза, и он не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взял платок, который ему подал один из подручных, вытер кровь с лица и, увидев лежащего на полу Хэ Дачжуана, с яростью пнул его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сжался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присел, схватил его за волосы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посмел ударить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поднял голову и, с трудом открыв не залитый кровью левый глаз, с ненавистью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Мао, разъярённый, снова ударил его в лицо,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Сегодня я тебя покалечу! Где нож? Где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нож, окружающие сразу же изменились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Мао, не доводи до крайности, достаточно уже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указал на свою голову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чуть не убил меня! Сегодня я точно его покалечу!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бросился искать нож, но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воспользовавшись их разногласиями, немного восстановил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Мао, в конце концов, ничего не нашёл и снова подошёл к Хэ Дачжуану.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воспользовавшись моментом, пнул его в живот, отправив того на пол. Его год занятий тхэквондо не прошёл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Мао, сжавшись от боли, лежал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заставил зрителей изменить своё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окружать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и начал драться с ними, его бесстрашие многих ошеломило, но также и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против толпы — он не мог справиться. Голова кружилась, и он уже был избит. Даже если он сбил одного, повалил двоих, но против такого количества рук он был бессилен. Его прижали к полу, и он не мог двигаться. Хэ Дачжуан кричал, пытаясь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Сволочи! Отпустите меня! Давайте один на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помогло, никто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Мао, с трудом поднявшись, подошёл и снова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Сегодня я тебя покалечу, иначе я поменяю фамилию.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охранников, опасаясь, что ситуация выйдет из-под контроля, подошёл к Хуан Мао: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тебе сделал? Зачем так жестоко? Да и тебе самому нужно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Мао, смотря на Хэ Дачжуана,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долго ты продержишься!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стоящего рядом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Дун, ты же любишь мужчин,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бросив взгляд на Хуан Мао, а затем на прижатого к полу Хэ Дачжуана,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 что? Ты хочешь, чтобы я его трахнул?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Мао, смеясь,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стал, но... он бы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Хэ Дачжуана, лицо его было полно зловещей улыбки. Хэ Дачжуан смотрел на него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Ты посмеешь!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Дун посмотрел на Хэ Дачжуана, облизнув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брат Дун заинтересовался — Хэ Дачжуан действительно был симпатичным. Более того, он полностью соответствовал его вкусу, и он уже несколько раз представлял его в своих фантазиях.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схватил Хэ Дачжуана за волосы, повернув его лицо к брату 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том гомосексуальном скандале, который недавно произошёл в Первой средней школе? Он один из тех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Дун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—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что, возможно, ему понравится, когда ты его трахнешь.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в тексте присутствует ненормативная лексика и сцены насилия, соответствующие контексту произведения.]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