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в гневе вскочил, чтобы уйти, не желая больше сидеть здесь и терзаться. Но, уже собравшись выйти, он вдруг остановился, увидев лицо Цзи Фэна, которое выглядело так, будто тот был на грани жизни и смерти. Это было странно — ведь если бы этот бессовестный парень услышал, как его так дразнят, он бы уже давно катался по полу от смеха. Откуда такая сдержанность?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его глаза были такими пустыми, а лицо выражало полную безысходность?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 Ци тут же возникла смелая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и сел рядом с Цзи Фэном, с загадочным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есть какие-то проблемы, расскажи. Мы с тобой вдвоём решим.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посмотрел на него усталым взглядом, уверенный, что тот ничего не сможет сделать. Да и разве можно просто так выложить свои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взгляд? Говорю тебе, такие вещи нужно обсуждать, чтобы вместе найти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обсуждать это со всеми? — машинально пробормотал Цзи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 девушек ведь всего несколько увлечений. Узнай, что ей нравится, подари это, да ещё и сладко поговори — и она твоя, — с лёгкостью ответил Ван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на минуту замер, его запутанный мозг наконец осознал, что Ван Ци всё понял неправильно. Но он не ожидал, что тот ошибётся настолько.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Кто сказал, что я собираюсь за кем-то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 чём ты вообще переживаешь? Ты выглядишь так, будто тебе отказали. Я такое видел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резко вздрогнул и схватил Ван Ци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Как я выгляжу?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тебе отказали в любви, — с недоумением ответил Ван Ци. — Что с тобой сегодня? Ты словно потерял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покачал головой, отпустил рукав и задумался, почему он выглядит так, будто ему отказали.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не сдаваясь, решил, что Цзи Фэн просто стесняется,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можем всё обсудить. Скажи, она симпатичная?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думал, что Цзи Фэн влюбился в какую-то девушку, но объектом его переживаний был Шэнь Цян. Услышав вопрос, Цзи Фэн сразу же представил его спокойное и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оно действительно было очень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устало опустил голову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не собираюсь ни за кем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услышав его повторное отрицание, тоже задумался. Цзи Фэн не был тем, кто стал бы врать. Может, он действительно ни в кого не влюблён?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также понял, что Цзи Фэн явно не хочет продолжать разговор, и потому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кстати, как там Ван Мин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всё хорошо. Я видел его несколько раз, он хорошо ладит с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его не обижает?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кто станет целыми днями приставать к твоему любимому братишке?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просто спросил из вежливости. Он с детства привык заботиться о Ван Мине, но теперь, в старшей школе, они стали видеться реже, только по выходным. Разлука давалась ему нелегко, и он всегда немного волновался за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его последним наблюдениям, Ван Мину в школе действительно всё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рано утром тот поспешно ушёл из дома, Ван Ци снова начал сомневаться. Он задумался на мгновение и спросил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может, Ван Мин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уже раздражённый, вынужден был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Мин влюбился? Откуда ты это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чувствую. Сегодня утром ему кто-то звонил, он ответил и быстро ушёл, сказав, что договорился встретиться с одноклассником. Раньше он почти никогда не выходил по выходным. Какой одноклассник будет проводить с ним время не только в школе, но и в выходные? Думаю, это точно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с недоверием ответил Цзи Фэн. — Я не видел, чтобы Ван Мин проводил время с какой-то девушкой. Он дружит с одним парнем, я видел их вместе несколько раз. Они всегда ходят вместе, и, кажется, у них хорошие отношения. Я даже рад за него — он сразу нашёл хорошего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 с подозрением спросил Ван Ци. — Тогда у них слишком близкие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присмотрю за ним. Если Ван Мин сблизится с какой-то девушкой, я сразу тебе скажу. Не будь таким подозрительным. Да и вообще, даже если он влюбится, какое это имеет отношение к тебе? Ты слишком много о нём беспокоишься.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смущённо ответил Ван Ци, потирая нос. — Раньше мама всегда говорила мне больше заботиться о Ван Мине, вот я и заботился. Со временем я начал уделять ему много внимания, и это стало привычкой. Теперь, когда думаю, что он может тихо влюбиться и начать жить своей жизнью, мне становится не по себе. Как он может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почувствовал, как его сердце ёкнуло. Эта ситуация была похожа на его собственную!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привык уделять много внимания Шэнь Цяну, и это стало привычкой. Теперь он переживал, что Шэнь Цян может влюбиться в кого-то, и это вызывало у него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за привычка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был на грани отчаяния, но Ван Ци явно не понимал его переживаний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Скучно. Когда учишься, мечтаешь о каникулах, а на каникулах нечем заняться. Хотел поиграть с Ван Мином в мяч, но он ушёл. Может, сыграем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видимо, забыл о своей огромной куче невыполненных домашних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покачал головой, лениво опустившись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видя его лень, вдруг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тут недавно получил одну интересную штуку. Пойдём ко мне, уверен,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понимая, зачем его тащат,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Увидишь сам. Я всё время помнил, что хочу поделиться этим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дома разделял только пруд, и через минуту они уже были на месте. Было время после обеда, и дядя Ван с тётей Ван были не дома. Ван Ци открыл дверь ключом и провёл Цзи Фэна в свою комнату, но затем начал закрывать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знал Ван Ци как свои пять пальцев, и по одному его движению понимал, что тот задумал. Тем более Ван Ци и так вёл себя слишком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ты собираешься смотреть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такой вещи Цзи Фэн только слышал, но сам никогда не видел, и ему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не оборачиваясь,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мужики же, что ещё за интересная штука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рюкзака диск, и Цзи Фэн, увидев лишь уголок, почувствовал, как лицо начало гореть. Но, боясь, что Ван Ци заметит его смущение, он сделал вид,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вставил диск в компьютер и, увидев реакцию Цзи Фэна,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бы не подумал, Цзи Фэн. Скажи, сколько раз уже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много, всего пару раз, — осторожно ответил Цзи Фэн, боясь выдать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было круто? Ты там… сам собой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нажал на воспроизведение, не обращая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стесняться? Я же не буду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промолчал, хотя на самом деле чувствовал себя немного напряжённым.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трудом достал это у одноклассника, сам ещё не смотрел, но решил поделиться с тобой. Ну как, я хороший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показал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Диск начал воспроизводиться, и Цзи Фэн ожидал, что будет хотя бы небольшое вступление, но сразу же раздался громкий стон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Ван Ци в панике убавил громкость, явно не ожидая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 экране появилась женщина с миловидным лицом, её волосы были растрёпаны, тело двигалось вперёд, а выражение лица колебалось между болью и наслаждением.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показали мужчину средних лет, который энергично двигался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на экране были полностью обнажены, и их соединённые части периодически чётко показывались, создавая откровенно непристойную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широко открыл глаза, чувствуя, как внутри него поднимается странное чувство, которое он не мог описать. Он терпеливо смотрел ещё несколько минут, но это странное ощущение не исчезало. Однако прежде чем он успел что-то сказать, во дворе вдруг раздались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бы добавить: через несколько дней уезжаю в командировку, нужно срочно писать и сохранять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http://bllate.org/book/16146/1445886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