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странным. В общественном туалете расстояние между людьми было таким же, но там все занимались своими делами, и это казалось нормальным. Однако сейчас в туалете был только Шэнь Сянянь, а Юань Ванъе стоял рядом, как будто наказанный. Хотя он не смотрел, Шэнь Сянянь чувствовал себя крайне неловко, из-за чего нервничал и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воцарилась тишина, которую нарушил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немного нервничаю. — Шэнь Сянянь самому было неловко. Он не испытывал такого напряжения даже во время своего первого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Ванъе поднял взгляд на потолок. — Тогда застегни штаны,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проходи. — Шэнь Сянянь проявил заботу. — Тебе помочь снять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Сянянь смотрел на потолок, прислушиваясь.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тоже не готов, — Шэнь Сянянь внезапно осенила идея. — Может, я выйду, и мы попробуем вместе. Вытянем руки, и я проверю, смогу 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но впервые понял, что их ванная комната настолько просторна, что он смог высунуть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ты подержишь, а я попробую точнее и с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Юань Ванъе, раздражённый, схватил Шэнь Сяняня за волосы и втащил обратно в ванную. — Мне не нужно, чтобы ты учил меня, как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всё же справились, прежде чем их мочевые пузыри лопнули. Шэнь Сянянь был озадачен: если с таким простым делом возникли проблемы, что будет, если придётся пользоваться унитазом?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скованные наручниками, затрудняли передвижение, и тренировки на день были отменены. В декабре у них должен был начаться национальный тур, и Шэнь Сянянь усердно готовился, работая сверхурочно. Внезапно появился целый свободный день, и он не знал, чем заняться. Если бы не наручники, он бы навестил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продолжали снимать, и оставалось только найти занятие, которое они могли бы 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фильм? Что тебе нравится,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Юань Ванъе протянул планшет Шэнь Сяняню. — Смотри что хочешь, я посмотрю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комедию,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выбрал лёгкую и незамысловатую комедию. Юань Ванъе тайком проверил рейтинг на Douban — всего 5 баллов. Он слегка усомнился в вкусе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Гха-гха-гха-гха!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смеялся так, что чуть не падал со стула, то заливаясь смехом, то затихая, издавая звуки, похожие на утиное кряканье, гусиный гогот и даже свиное хрюканье. Юань Ванъе смеялся только в самых смешных моментах, но большую часть времени его больше забавляла реакция Шэнь Сяняня, чем сам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ох, у меня живот болит, — Шэнь Сянянь не мог выпрямиться от смеха, постоянно растирая живот. — Абсолютно все мышцы живота уже болят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начал сомневаться, то ли его чувство юмора слишком избирательно, то ли у Шэнь Сяняня оно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действительно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120 минут смеха Шэнь Сянянь, наконец, устал и лёг на пол, погрузившись в состояние полного расслабления. Юань Ванъе никогда не видел его таким спокойным вне времени сна, и это было непривычно. В этот момент зашли Чэнь Цзуй и Чжун Цзыцянь: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Сяо Е! Хотите сыграть в настольную игру? Как раз нас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игра... У Шэнь Сяняня и Юань Ванъе уже была психологическая травма из-за неё, но отказаться было неудобно. Обменявшись взглядами, они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игру, нужно было выбросить шестёрку на кубике. У Шэнь Сяняня с детства была неудачная рука в таких играх, и это было настоящим унижением. Остальные тоже заметили, что с начала игры ни одна из его фигур не достигла финиша. Это было одновременно смешно и грустно. В итоге Чэнь Цзуй остановил игру и предложил всем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Шэнь Сянянь категорично отказал. — Если нас увидят на улице, завтра в СМИ напишут,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Чэнь Цзуй тоже был озадачен. — Обычно, когда один, можно заняться множеством дел, но когда двое, это становится неудобно. Только влюблённые хотят быть вместе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поищу, чем занимаются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произнёс это с серьёзным лицом и действительно достал телефон, чтобы найти в поисковике «чем занимаются влюблённые». В результатах появился список «100 вещей, которые делают влюблённые». Он был немного банальным, но в нём чувствовалась простая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гулять, держась за руки, кататься на колесе обозрения, заводить собаку, смотреть на восход и закат...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бред, — первым высказался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поддержал Шэнь Сянянь.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нереалистичным, — Чэнь Цзуй был оригинален. — Многие пары, вероятно, расстаются, не успев сделать все 100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мягко похлопал Чэнь Цзуя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все здесь, — Цзян Бэйчэн вошёл с игрушечным мишкой на руках, напевая. — О чём это вы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Обсуждаем, как тебя убить, — Юань Ванъе протянул руку к Цзян Бэйчэну. — У тебя же есть ключ,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ошибаешься, — Цзян Бэйчэн покачал игрушкой. — Если бы у меня был ключ, разве я бы был скован с твоим заместителем?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Ванъе угадал — ключ был у Цзян Бэйчэна. Под пристальным взглядом Юань Ванъе он не выдержал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ключ у меня есть, но он спрятан. Найдите его, и вы сможете освободиться. Если не найдёте, наручники откроются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раньше?! — Чэнь Цзуй сразу оживился, подпрыгнув от радости. — Енянь и Тысяча чаш,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изменился в лице и помахал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это не нужно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показал знак «ОК». Юань Ванъе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— Шэнь Сянянь поспешил увести Юань Ванъе. — Есть вещи, которые тебе пока не нужно понимать. Пойдём, будем искать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— самое безопасное. Я думаю, ключ спрятан в очевидном, но часто упускаемом из виду месте. Например, на кровати, столе или в ванной, — Шэнь Сянянь рационально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Бэйчэн-гэ слишком хитёр, чтобы сделать это так просто. Он наверняка выбрал место, которое логично, но неожиданно. Может, в вазе, под горшком или в обуви, — Юань Ванъе выдвинул противоположную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но не можем найти, — Чэнь Цзуй с тоской подперел подбородок, перекладывая леденец из одного угла рта в другой. — Может, ключ на самом деле у Цзян Бэйчэна? Давайте схватим его и обыщем?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говорил с уверенностью, что вызвало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Чэнь Цзуй взял тонкие губы Чжун Цзыцяня и сжал их, как уточка. — С детства твоя интуиция никогда не была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многозначительно кивнул, сказав,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 Шэнь Сянянь тщательно обыскали предполагаемые места, но ничего не нашли. Они даже попытались подкупить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— Юань Ванъе сделал невинные щенячьи глаза. — Я тебе подмигну, а ты скажешь, где Бэйчэн-гэ спрятал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— Шэнь Сянянь взмахнул длинными волосами, бросив игривый взгляд. — Я тебе пофлиртую, а ты скажешь,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Сюй Сюй не мог сдержать смех. — У меня профессиональная этика, и камеры всё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и Юань Ванъе, взявшись за руки,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— участник группы, «Сяо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— участник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— участник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— лидер группы, «Бэйчэн-гэ».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Енянь — прозвище, возможно, отсылка к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чаш — прозвище, связанное с непьющим характером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Сюй — оператор, «Брат Сюй».]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