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слишком странным. В общественном туалете расстояние между людьми было таким же, но там все занимались своими делами, и это казалось нормальным. Однако сейчас в туалете был только Шэнь Сянянь, а Юань Ванъе стоял рядом, как будто наказанный. Хотя он не смотрел, Шэнь Сянянь чувствовал себя крайне неловко, из-за чего нервничал и не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комнате воцарилась тишина, которую нарушил Юань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немного нервничаю. — Шэнь Сянянь самому было неловко. Он не испытывал такого напряжения даже во время своего первого выхода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Юань Ванъе поднял взгляд на потолок. — Тогда застегни штаны,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проходи. — Шэнь Сянянь проявил заботу. — Тебе помочь снять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Сянянь смотрел на потолок, прислушиваясь. Всё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ты тоже не готов, — Шэнь Сянянь внезапно осенила идея. — Может, я выйду, и мы попробуем вместе. Вытянем руки, и я проверю, смогу ли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попробовал, но впервые понял, что их ванная комната настолько просторна, что он смог высунуть только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может, ты подержишь, а я попробую точнее и с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— Юань Ванъе, раздражённый, схватил Шэнь Сяняня за волосы и втащил обратно в ванную. — Мне не нужно, чтобы ты учил меня, как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они всё же справились, прежде чем их мочевые пузыри лопнули. Шэнь Сянянь был озадачен: если с таким простым делом возникли проблемы, что будет, если придётся пользоваться унитазом?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Руки, скованные наручниками, затрудняли передвижение, и тренировки на день были отменены. В декабре у них должен был начаться национальный тур, и Шэнь Сянянь усердно готовился, работая сверхурочно. Внезапно появился целый свободный день, и он не знал, чем заняться. Если бы не наручники, он бы навестил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продолжали снимать, и оставалось только найти занятие, которое они могли бы делать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посмотрим фильм? Что тебе нравится, Сяо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разницы, — Юань Ванъе протянул планшет Шэнь Сяняню. — Смотри что хочешь, я посмотрю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комедию, чтобы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выбрал лёгкую и незамысловатую комедию. Юань Ванъе тайком проверил рейтинг на Douban — всего 5 баллов. Он слегка усомнился в вкусе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Гха-гха-гха-гха!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Гу-гу-гу-гу!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смеялся так, что чуть не падал со стула, то заливаясь смехом, то затихая, издавая звуки, похожие на утиное кряканье, гусиный гогот и даже свиное хрюканье. Юань Ванъе смеялся только в самых смешных моментах, но большую часть времени его больше забавляла реакция Шэнь Сяняня, чем сам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ох, у меня живот болит, — Шэнь Сянянь не мог выпрямиться от смеха, постоянно растирая живот. — Абсолютно все мышцы живота уже болят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так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начал сомневаться, то ли его чувство юмора слишком избирательно, то ли у Шэнь Сяняня оно слишком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же действительно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120 минут смеха Шэнь Сянянь, наконец, устал и лёг на пол, погрузившись в состояние полного расслабления. Юань Ванъе никогда не видел его таким спокойным вне времени сна, и это было непривычно. В этот момент зашли Чэнь Цзуй и Чжун Цзыцянь: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Сяо Е! Хотите сыграть в настольную игру? Как раз нас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игра... У Шэнь Сяняня и Юань Ванъе уже была психологическая травма из-за неё, но отказаться было неудобно. Обменявшись взглядами, они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начать игру, нужно было выбросить шестёрку на кубике. У Шэнь Сяняня с детства была неудачная рука в таких играх, и это было настоящим унижением. Остальные тоже заметили, что с начала игры ни одна из его фигур не достигла финиша. Это было одновременно смешно и грустно. В итоге Чэнь Цзуй остановил игру и предложил всем пойти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Шэнь Сянянь категорично отказал. — Если нас увидят на улице, завтра в СМИ напишут, что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Чэнь Цзуй тоже был озадачен. — Обычно, когда один, можно заняться множеством дел, но когда двое, это становится неудобно. Только влюблённые хотят быть вместе 24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поищу, чем занимаются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произнёс это с серьёзным лицом и действительно достал телефон, чтобы найти в поисковике «чем занимаются влюблённые». В результатах появился список «100 вещей, которые делают влюблённые». Он был немного банальным, но в нём чувствовалась простая романтика.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гулять, держась за руки, кататься на колесе обозрения, заводить собаку, смотреть на восход и закат...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бред, — первым высказался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поддержал Шэнь Сянянь.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кажется нереалистичным, — Чэнь Цзуй был оригинален. — Многие пары, вероятно, расстаются, не успев сделать все 100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мягко похлопал Чэнь Цзуя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все здесь, — Цзян Бэйчэн вошёл с игрушечным мишкой на руках, напевая. — О чём это вы шепчетесь?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Обсуждаем, как тебя убить, — Юань Ванъе протянул руку к Цзян Бэйчэну. — У тебя же есть ключ,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Ты ошибаешься, — Цзян Бэйчэн покачал игрушкой. — Если бы у меня был ключ, разве я бы был скован с твоим заместителем?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Юань Ванъе угадал — ключ был у Цзян Бэйчэна. Под пристальным взглядом Юань Ванъе он не выдержал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ключ у меня есть, но он спрятан. Найдите его, и вы сможете освободиться. Если не найдёте, наручники откроются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 раньше?! — Чэнь Цзуй сразу оживился, подпрыгнув от радости. — Енянь и Тысяча чаш,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изменился в лице и помахал оператору: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это не нужно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показал знак «ОК». Юань Ванъе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— Шэнь Сянянь поспешил увести Юань Ванъе. — Есть вещи, которые тебе пока не нужно понимать. Пойдём, будем искать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опасное место — самое безопасное. Я думаю, ключ спрятан в очевидном, но часто упускаемом из виду месте. Например, на кровати, столе или в ванной, — Шэнь Сянянь рационально анализировал.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Бэйчэн-гэ слишком хитёр, чтобы сделать это так просто. Он наверняка выбрал место, которое логично, но неожиданно. Может, в вазе, под горшком или в обуви, — Юань Ванъе выдвинул противоположную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понимаем, но не можем найти, — Чэнь Цзуй с тоской подперел подбородок, перекладывая леденец из одного угла рта в другой. — Может, ключ на самом деле у Цзян Бэйчэна? Давайте схватим его и обыщем?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Ключа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говорил с уверенностью, что вызвало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Чэнь Цзуй взял тонкие губы Чжун Цзыцяня и сжал их, как уточка. — С детства твоя интуиция никогда не была 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многозначительно кивнул, сказав,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и Шэнь Сянянь тщательно обыскали предполагаемые места, но ничего не нашли. Они даже попытались подкупить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— Юань Ванъе сделал невинные щенячьи глаза. — Я тебе подмигну, а ты скажешь, где Бэйчэн-гэ спрятал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— Шэнь Сянянь взмахнул длинными волосами, бросив игривый взгляд. — Я тебе пофлиртую, а ты скажешь, где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Сюй Сюй не мог сдержать смех. — У меня профессиональная этика, и камеры всё записали.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и Юань Ванъе, взявшись за руки, поспешно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[Глоссарий имён: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—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— участник группы, «Сяо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 — участник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— участник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— лидер группы, «Бэйчэн-гэ».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Енянь — прозвище, возможно, отсылка к Юань Ванъе.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чаш — прозвище, связанное с непьющим характером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Сюй — оператор, «Брат Сюй».]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