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Юйсин почувствовал в сердце мимолётную горечь, но, не придав ей значения,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что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защищает ли он кого-то или нет, даже если бы Чэнь Циньцин захотел выдать вора, чтобы спасти себя, ему нечего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этого человека на самом деле не существовало. Был лишь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объяснить, что это был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Циньцин сказал правду, Чжао Юйсин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хотел придумывать ложь, чтобы обмануть императора и заставить его тратить силы на поиски несуществующего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мог только молчать. Какие бы меры ни принял император, он был готов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молчание Чэнь Циньцина заставило Чжао Юйсина окончательно убедиться, что тот твёрдо намерен защищать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не понравилось Чжао Юйсину как императору, в его сердце закралось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из казны — дело нешуточное. Существует множество способов добиться признания, и пытки — один из них, самый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Чжао Юйсина было хоть малейшее намерение подвергнуть Чэнь Циньцина пыткам, он бы не привёл его в эту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Чэнь Циньцин защищал вора, могло быть расценено как соучастие, и он мог быть обвинён.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чувствуя досаду, хотел проявить жёсткость, но его гнев растаял, как пузырь, и он даже не смог произнести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слова могут напугать Чэнь Циньцина. От того исходил сильный запах лекарств, что явно указывало на слабое здоровье. Что, если он его напугает?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смотрел на Чэнь Циньцина, который не проявлял ни капли страха, и впервые почувствовал себя беспомощным. Он не знал, с какой стороны подступиться, чтобы получить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 лёгкостью управлял своими подданными, но перед Чэнь Циньцином он оказался бессилен, словно его разум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просто стояли в напряжённом молчании…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Циньцин слегка кашлянул. Чжао Юйсин, услышав это, внутренне напрягся и, не задумываясь, отпустил его запястье. Он подошёл к столу, взял чайник и налил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поставить чайник и отнести чашку Чэнь Циньцину, то внезапно осознал, что делает, и его тело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быстро пришёл в себя, почти мгновенно вернувшись в нормальное состояние, и спокойно сел. Затем он естественным образом взял ещё одну чашку, налил себе чаю, сделал глоток и, медленно подняв глаза,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Чжао Юйсина, сделал шаг вперёд и сел рядом с ним. Он взял уже наполненную чашку и сделал глоток, увлажнив слегка першившее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пил чай, Чжао Юйсин, не сводивший с него глаз, заметил красный след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Чэнь Циньцина была бледной, поэтому след выделялся особенно ярко. В сердце Чжао Юйсина возникло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поставил чашку, Чжао Юйсин незаметно отвел взгляд и снова взял чайник, чтобы долить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и, глядя на Чэнь Циньцина, начал мягко убеждать его в серьёзности ситуации, надеясь, что тот пойдёт на сотрудничество. Казалось, его предыдущие действия были лишь началом мягкого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Чэнь Циньцин понял, что Чжао Юйсин непременно хочет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полностью понимал императора. С его точки зрения, человек, который может свободно появляться во дворце и исчезать без следа, действительно не должен оставаться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крадёт, а завтра может лишить кого-то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потенциальная угроза, причём очень серьёзная, связанная с жизнью и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Чжао Юйсин знать, что такого могущественного человека на самом деле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найти этого человека, считай, что это я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вздрогнул, и его сердце наполнилось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берёшь на себя вину, ты хоть задумывался, что этот человек, возможно, просто хочет сделать тебя козлом отпущения? Иначе зачем он оставил нефритовую подвеску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назовёшь мне имя этого человека, я не стану преследовать тебя. Разве ты не ценишь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назвал имя, Чжао Юйсин поверил бы, независимо от того, было ли оно настоящим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по-прежнему выглядел так, будто готов был взять на себя всю ответственность. Как бы ни уговаривал его Чжао Юйсин, он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Циньцин никак не сдаётся, Чжао Юйсин снова разозлился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ничего не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немного странно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правитель Поднебесной, а я — всего лишь простой человек. Как вы можете быть бессильны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замер, замолчал и смотрел на Чэнь Циньцина с непостижимым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это, всё ещё чувствовал странность, которую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Юйсин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настоящий вор не будет найден, ты — единственная зацепка. Чтобы предотвратить твой контакт с вором и выманить его, с сегодняшнего дня ты отправишься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мои слова — это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всё ещё считая это неправильным,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Юйсин уже сказал, что хочет использовать его как приманку, чтобы выманить настоящего вора, Чэнь Циньцин не понимал, зачем нужно везти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нет доказательств, что он не вор. Разве император не боится впустить волка в овчарню?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вором, то, попав во дворец, мог бы действовать ещё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похоже, слишком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Циньцин никогда не слышал, чтобы император вводил подозреваемого в соучастии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заточение, но обычно в таких случаях человека просто бросают в тюрьму,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император немного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размышлял, Чжао Юйсин медленно прищурился, и его аура мгновенно изменилась, становясь непререкаемой: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Чжао Юйсину: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встал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не можешь отходить от меня ни на шаг. Ты будешь делать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не проявляя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посмотрел на его лицо, и его 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Чжао Юйсина по-прежнему сохранялась холодная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встал и последовал за ним, Чжао Юйсин уверенно направился к двери, а Чэнь Циньцин естественно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который с нетерпением ждал снаружи, увидев Чэнь Циньцина, сразу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 и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видя, как Чэнь Циньцин улыбается Чэнь Пину, невольно фыркнул и сказал своим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Вэнь Яньцзи посмотрел на Чэнь Циньцина и Чэнь Пина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они…?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я сказал?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Циньцина и обычным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двоих тоже возьмите с собой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сопровождающие телохранители, но и Чэнь Пин, следовавший за Чэнь Циньцином,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