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смог получить деньги от Чэнь Циньцина?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что, владея этими публичными аккаунтами, ты сможешь заставить их раскрыть информацию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смотрел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сказать тебе прямо: можешь забыть об этой затее. Они не станут этого делать и не посмеют. Они не такие, как ты. Они не глупцы и не станут ради непроверенных слухов ссориться с нашим кланом Чэнь. К тому же я не звезда, и публикация информации обо мне не привлечёт большого внимания. Так какой смысл им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глупцом?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уже достаточно ясно выразился. Если хочешь, могу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всему, что тебе говорят, и даже не понимаешь, что тебя уже продали. Людей, глупых до такой степени, как ты, действительно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Дагуй, не в силах сдержать ярость, бросился на Чэнь Циньцина, схватил его за воротник и занёс кулак, готовясь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Если ты ударишь меня, ты уже не уйдёшь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Су Дагуя замер в воздухе, так и не опустившись на лицо Чэнь Циньцина. Несмотря на ярость, в его глазах читалась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похлопал по руке Су Дагуя, всё ещё державшей его воротник. Су Дагуй разжал пальцы, и Чэнь Циньцин начал поправлять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дам тебе ещё один совет. Выйди на улицу, устраивай сцены, кричи всем, что я обидел твоего сына. Возможно, это привлечёт внимание прохожих, и они помогут тебе распространить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Дагуя изменилось, словно он задумался над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поскорее уйти, потому что я уже вызвал полицию. Ты подозреваешься в вымогательстве, и тебе грозит как минимум десять лет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вызвал полицию?!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отец Су Бая! Ты хочешь, чтобы у Су Бая был отец, сидящий в тюрьме?!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ты, а Су Бай — это Су Бай. Я чётко различаю это и не обращаю внимания на то, что подумают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человек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сказал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точно не вызовешь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только что сказал тебе: не верь всему, что тебе говорят, и не думай, что у тебя есть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дважды давал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провёл в тюрьме больше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были и другие причины дать тебе деньги, но, думаю, объяснять их тебе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яростно 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посадишь меня в тюрьму, я не оставлю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озираться по сторонам, и его взгляд упал на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Дагуй уже собирался схватить её, Чэнь Циньцин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Умышленное причинение вреда может добавить тебе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замер, а 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ушёл сейчас, нашёл укромное место и скрывался бы там несколько дней, наслаждаясь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полиция уже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Дагуй начал нервничать и в конце концов опустил руку. Сжав зубы,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к двери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выйдя из комнаты, он услышал последние слова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пытаться искать Су Бая. Полиция будет дежурить там, и тебя сразу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обернулся, бросив на Чэнь Циньцина полный ненависти взгляд, и наконец покинул офис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здания, он услышал вдалеке звуки сирен. Сердце Су Дагуя сжалось, и он решил, что полиция приехала за ним. Низко опустив голову, он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Дагуй полностью поверил словам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всегда испытывают страх перед полицией, и Су Дагуй не был исключением. Будучи обвиняемым, он боялся полиции, как мышь боится кошки, и его первым инстинктом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Дагуй, к его удивлению, проявил смекалку. Он понимал, что полиция наверняка отправится к нему домой, поэтому не решился возвращаться. Не зная, куда идти, он в панике спрятался в подпольном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Хуцзы, увидев его,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Дагуй, ты достал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Дагуй, избегая взгляда,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получилось... В следующий раз, в следующий...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Хуцзы сразу стала менее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шага, и вперёд вышли два здоровяка, сжимая кулаки, суставы которых 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почувствовал, как сердце его заколотилось, и на лице мгновенно появилась подобострастная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 в несколько миллионов слишком велика, поэтому он сказал, что ему нужно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молись, чтобы через три дня ты принёс деньги, иначе ты знаешь, что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босс получил звонок, и его выражение лица мгновенно изменилось. Он сказал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выходим через чёрный ход, полиция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взгляды устремились на Су Дагуя, и каждый из них был полон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только что вошёл в подпольное казино, как следом за ним приехала полиция. Не было сомнений, что это он привёл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Дагуй, встретившись с их взглядами, почувствовал, как ноги его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понимал, что ему нельзя идти с ними, но, увидев нож,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им нужно было быстро уйти. Что касается игроков в казино, они уже не могли о них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ответственных за казино, выскользнули через заранее подготовленный потайной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сидел в машине, окружённый со всех сторон, и его тело не переставало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Хуцзы, сидевший рядом, крепко схватил его за плечо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это ты или нет, мы разберёмся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чувствовал, как дрожь усиливается, но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отследила их машину и задержала их, Су Дагуй уже был измучен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полицейских, он почувствовал облегчение, хотя впереди его ждало тюремное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лечения, когда его жизнь была спасена, Су Дагуй был осуждён за вымогательство и приговорён к десяти годам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полиции разгромить подпольное казино и отправив отца своего любовника в тюрьму, Чэнь Циньцин вызвал шок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сто с лишним миллионов юаней были потрачены не зря — угроза была устранена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Чэнь Циньцин действительно жесток и не оставляет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узнав об этом от Цяо Шэна и получив намёк, что, если Чэнь Циньцин потеряет к нему интерес, его судьба будет такой же, как у его отца Су Дагуя,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воспринял попытки Цяо Шэна посеять раздор и не испытывал особых чувств по поводу тюремного заключения Су Дагуя.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Су Бай абсолютно равнодушен к тому, что его отец оказался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однако, была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сюжет полностью вышел за рамки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не показала отклонения сюжета, именно это отсутствие сигнала вызвало у неё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