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снова начал жарить шашлык. Увидев, как Су Бай с жадностью смотрит на него, Чэнь Циньцин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всё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Бай устремил взгляд на шашлыки, которые Чэнь Циньцин держал над углями,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сразу, как только шашлыки были готовы, Чэнь Циньцин передал их Су Баю. Тот, держа шашлыки в обеих руках, ел, не отрывая глаз от мяса на гриле, время от времени поднося кусочек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которые всё это время наблюдали за Чэнь Циньцином и Су Баем, не могли не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них, твёрдо придерживавшиеся своей позиции, всё ещё считали, что Чэнь Циньцин сделал всё это, чтобы досадить Цяо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начал сомневаться в своих прежних предположениях. Неужели Чэнь Циньцин и Су Бай на самом деле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независимо от их мнений, наблюдая за Чэнь Циньцином и Су Баем, они также тайком следили за реакцией Цяо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тоже всё это время смотрел на Чэнь Циньцина и Су Бая, его лицо выражало сложные чувства, а руки на коленях непроизвольно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Цюй Кэ, сидевший неподалёку от Цяо Шэна,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Бай, держа в руках тарелку с шашлыками, которые Чэнь Циньцин специально для них приготовил, вместе с Чэнь Циньцином подошёл к круглому столу, поставил тарелку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взял один шашлык и, глядя на Чэнь Циньцина,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наш Циньцин так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следить за огнём и пропорциями приправ.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— это то, что делает одних людей лучше других, и это может быть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Шэн, смотря на Чэнь Циньцина с непростыми чувствами,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 почувствовал, как у него защемило сердце, и внезапно охватило чувство тревоги…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страну он был уверен, что сможет завоевать Чэнь Циньцина, и верил, что тот всё ещё помнит о нём. В противном случае, учитывая статус и положение Чэнь Циньцина, у него бы не было ни одного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Цяо Шэн всегда был уверен в этом, потому что в юности, когда чувства Чэнь Циньцина были самыми сильными, он оставил в его жизни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уверенность начала колебаться, словно что-то вышло из-под его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опустил глаза, приняв меланхоличный вид, хотя на самом деле это было лишь прикрытие для скрытой решительности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полон решимости вернуть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которые не виделись много лет, собрались вместе, и, поскольку встреча была организована ради Цяо Шэна, разговор неизбежно зашёл о прошлом, о школьных годах,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Су Бая они не упоминали напрямую о прошлом Чэнь Циньцина и Цяо Шэна, а говорили о забавных случаях из их общей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участвовал в разговоре, а лишь внимательно следил за Су Баем, не позволяя ему прикасаться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следил за ним очень строго, у Су Бая не было возможности выпить, и он лишь старательно изображал перед друзьями Чэнь Циньцина выражение лица, будто бы он хотел бы встретиться с ним ещё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пошёл в туалет, на выходе он встретил Цюй Кэ, который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Цюй Кэ, Су Бай был немного удивлён, так как ожидал, что, согласно законам жанра, его будет ждать Цяо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балкон, откуда был виден Чэнь Циньцин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играли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Цюй Кэ,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посмотрел на Су Бая, затем перевёл взгляд на Цяо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счастливчик, потому что встретил Чэнь Циньцина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Цяо Шэну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Мне кажется, он счастливее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взглянул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первая любовь Чэнь Циньцина?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снова посмотрел на Чэнь Циньцина и Цяо Шэна внизу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любили друг друга в самое прекрасное время, но это также время, которое оставляет самые большие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юности они ещё не могли управлять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они не могли управлять своей жизнью, они не видели будущего, и конец был предрешён — это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Циньцин и Цяо Шэн — это сожаление, оставшееся с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сожаление это или нет,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посмотрел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всё уже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действительно было в прошлом, то как бы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открыл рот, но не нашёл слов, выглядев так, будто хотел возразить, но не мог найти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глядя на лицо Су Бая,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зачем Чэнь Циньцин оставил тебя рядом с собой, само это решение уже является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у тебя достаточно обаяния, чтобы очаровать Чэнь Циньцина?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Бай уставился на Цюй Кэ, выражая гнев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что ты счастливчик. Ты счастливчик, потому что перед тобой кто-то проложил путь, чтобы ты мог идти по нему без препятствий. Включая то, что мать Чэнь Циньцина так быстро приняла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что мне просто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судьбы, и никто не может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вопрос судьбы, но я думаю, разве тот, кто был перед тобой, заслуживает быть твоей ступенькой?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тогда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Отказался? Если бы он видел будущее, разве он бы отказался? — Его выражение лица было таким, будто он защищал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Вэнь сказала мне, что она дала Цяо Шэну выбор, и тот сам решил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 — сирота, как он мог противостоять влиятельной семье Чэнь? Если он знал, что расставание неизбежно, то почему бы не получить максимальную выгоду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пристально смотрел на Су Бая, словно пытаясь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семья Чэнь не должна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 его за границу и оплатили все его расходы, и теперь семья Чэнь должна ему? А что, по-твоему, семья Чэнь должна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удивлением посмотрел на 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скажешь, что семья Чэнь лишила его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Цяо Шэн вернёт деньги, которые семья Чэнь потратила на его обучение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взглянул на Цюй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попросишь Цяо Шэна вернуть деньги, а потом поговорим о том, что семья Чэнь ему должна?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невольно дёрнул уголком рта. Он не ожидал, что Су Бай обратит внимание именно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видя, что Цюй Кэ молчит,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семья Чэнь уже выкупила его любовь? И теперь они в расчёте? Если так, то зачем Цяо Шэн теперь возвращается и появляется перед Чэнь Циньцином? Это ведь бессмысленно? Нарушает договорённость с семьёй Чэнь,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ошеломлённый: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Выкупить любовь? В расчёте? Бессмысленно? Нарушает договорённость? Не имеет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понял, что недооценил устройство мозга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думал, что семья Чэнь должна Цяо Шэну? Из-за того, что Чэнь Циньцин и Цяо Шэн расстались?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собственная прихоть…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из-за семьи Чэнь Цяо Шэн уехал за границу и не возвращался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