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раньше не сталкивался с этой индустрией, но я быстро научусь и не задержу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 оставайся в группе и будь дублёром для нашего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ты сам этого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улыбнулся, но затем заколебался, как будто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уточнить, сколько я буду получать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немного удивился, взглянул на Чэнь Циньцина, который по-прежнему молча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подумав, назвал относительно высокую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триста юаней, с питанием и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питание, и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в восторге, с трудом сдерживая волнение, пообещал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не волнуйтесь, я буду работать изо всех сил! Если что-то понадобится, просто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режиссёр подписал с Чжи Гэ контракт и поручил сотрудникам показать ему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Чжи Гэ ушёл, режиссёр, глядя на Чэнь Циньцина,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порекомендовал его в качестве каскадёра?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с Чжи Гэ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 его внешностью он мог бы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Каскадёра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предположил, что причина в отсутствии актёрского 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него нет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видел в этом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я не думаю, что нужно беспокоиться. Сейчас многие известные актёры не имеют актёрского образования, но они учатся. Я верю в свой взгляд, он — талант, и в будущем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ошибся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актёром слишком затратно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Затратно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тяжело или утомительно, и не из-за отсутствия личного пространства, а из-за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твой, ты можешь спросить его сам, хочет ли он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подняв бровь,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захочет стать актёром? Сейчас многие молодые люди мечтают о мгновенной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он, зная все плюсы и минусы, всё равно захочет стать актёром, я не стану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заинтересовался и кивнул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верил, что кто-то откажется от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съёмочной группе так много статистов, мечтающих однажды получить одобрение режиссёра и стать главными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статистов много молодых и симпатичных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учёбу, чтобы стать статистами, и даже за мизерную зарплату готовы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Чжи Гэ, который, кажется, очень нуждается в деньгах...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вернулся, Чэнь Циньцин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мне больше нечего делать,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и они вместе вышли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 Чэнь Циньцина, Чжи Гэ остановился перед ней и, глядя на уже сидящего за рулём Чэнь Циньцина,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снял кисточку с меча и протянул её Чэнь Циньцину, без малейшего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кисточку в руке Чжи Гэ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без колебаний кивнул, чувствуя странное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всегда мне помогал, а у меня нет ничего, чтобы отблагодарить тебя. Думал-думал и решил, что только эта кисточка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кисточка стоит гораздо больше, чем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Чэнь Циньцина,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замер, смотря на Чжи Гэ,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носил эту кисточку с собой. У неё должно быть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стал отрицать важность кисточки для себя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хочешь подарить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кисточку в своей руке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хотел подарить Чэнь Циньцину эту кисточку, которая сопровождала его тысячу лет. Но желание подарить что-то важное Чэнь Циньцину было настолько сильным, что он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без сомнения, стал для него очень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его значение для Чжи Гэ было сопоставимо с этой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решимость на лице Чжи Гэ, подумал и принял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случайно коснулись ладони Чжи Гэ, в сердце последнего промелькнуло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взял кисточку, Чжи Гэ наконец расслабился,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что-то дарил, и он не ожидал, что это вызовет такое напряжение, как будто в этом был какой-то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приняв кисточку, сказал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ты достигнешь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почувствовал вдохновение, его взгляд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 и достигну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уехал, Чжи Гэ вернулся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проведёт здесь три месяца, Чжи Гэ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теперь ему не нужно беспокоиться о еде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три месяца он получит крупную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думая об этом, почувствовал прилив энергии и решил не подводить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заставит режиссёра понять, что его наняли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действительно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Чжи Гэ ничего не знал и ему приходилось объяснять, он быстро схватывал и после одного объяснения уже не нуждался в повторении.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требовалось восемь баллов, то Чжи Гэ выполнял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его мастерство в боевых искусствах превосходило все ожидания. Каждый раз, когда он демонстрировал свои навыки, он говорил, что использует лишь десятую часть своих сил, но всё равно вызывал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чем больше наблюдал за Чжи Гэ, тем больше ему нравился, и он считал, что использовать его как обычного дублёра — это трата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 с Чэнь Циньцином, режиссёр, движимый любопытством и желанием не упустить талант, подошёл к Чжи Гэ и спросил, не хочет ли он войти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заманить Чжи Гэ, он использовал все возможные соблазны, обещая славу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Чжи Гэ оставался равнодушным, не проявляя интереса к шоу-бизнесу и не соглашаясь войти в него, даже когда режиссёр обещал ему главную роль в следующем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понимал, почему его слова не трогают Чжи Гэ, и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предполагал множество причин, но никак не ожидал, что Чжи Гэ ответит, что хочет отправиться в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актёрской карьеры ради поездки в 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в чём здесь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задал свой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Чжи Гэ озадачил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сказал, что слышал, будто актёры очень заняты, и их контролируют, что лишает их свободы, а это помешает его поездке в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после Удана у него есть другие планы, и он не сможет тратить время на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 на Чжи Гэ, который, казалось, был полон амбиций,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даже три месяца работы в их группе — это уже отвлекает Чжи Гэ от его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