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успокоил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одну ночь, завтра я отведу тебя к твоему хозяину,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поднял лапу, убедился, что он действительно собака, и, подумав о завтрашнем дне, погрузился в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щенок повернулся к углу, спиной к Чэнь Циньцину, и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удивился, уголки его губ непроизвольно поднялись,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попытался взять щенка на руки и, увидев, что тот не сопротивляется, поднял его на кровать, чтобы он мог спать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щенка, Чэнь Циньцин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заботливо выключил свет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ушёл, щенок перевернулся на спину, уставился в потолок и провёл всю ночь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услышав лай щенка, Чэнь Циньцин открыл дверь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щенок выбежал и начал радостно вилять хвостом вокруг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щенка, который весело прыгал у его ног, слегка нахмурился, но затем его лицо смягчилось, и он налил щенку молока, прежде чем отвести его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щенка, естественно, искал его в районе, и в управлении быстро нашли запись о пропаже. Вскоре связались с хозяином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стал ждать, пока хозяин заберёт щенка. После того как представитель управления выразил благодарность от имени владельца, Чэнь Циньцин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офисе на самом верхнем этаже здания Синхуан человек, сидящий в кресле,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и не смог сдержать слёз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провёл рукой по лицу, всё ещё не оправившись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кошмар был слишком страшным, он действительно превратился в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так реалистично, он помнил своё отчаяние во сне, беспокоясь о том, что останется собакой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 всего лишь сон, вероятно, он слишком устал, устал, как собака, поэтому во сне стал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 как заснуть, он думал о том, чтобы навестить Чэнь Циньцина, поэтому в своём сне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разумное объяснение, Чжао Цзиньсинь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постучал в дверь и вошёл в его кабинет с документами, он снова стал тем самым властным директором, которого знали его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подписав документы, секретарь вышел из кабинета, и Чжао Цзиньсинь положил ручку, устало потирая переносицу, с глубоким вздохом, чувствуя, как тяжело быть властным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вспомнив о Чэнь Циньцине из своего сна, взял телефон и позвонил Сюй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Цэ, закончив разговор, повернулся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 приказал, чтобы Е Цянь больше не участвовал ни в одном проекте, финансируемом Синхуан. Теперь его путь в шоу-бизнесе будет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воспринял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всё ещё сможет добиться успеха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посмотреть, что он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увидишь,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больше не стал обсуждать Е Цяня, переведя разговор на предстоящие съёмки рекламы, объясняя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контракт, который Сюй Цэ получил для Чэнь Циньцина, реклама мужской бритвы известного бренда, товара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внимательно слушал, запоминая слова Сюй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съёмки прошли успешно, закончившись раньше запланированного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снимался, мне позвонили из «Пути Бессмертия» и подтвердили, что ты получил главную роль, — сказал Сюй Цэ, как только Чэнь Циньцин сел в машину. — Я уже согласовал график, после съёмок портретов для фильма тебе останется только ждать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ответил Чэнь Циньцин, принимая бутылку воды от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закрыл ноутбук, поправил очки без оправы: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на роль второго плана был утверждён Е Цянь, но после слов директора Чжао его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сделав глоток воды, повернулся к Сюй Цэ с загадочным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Цэ, встретив его взгляд, почувствовал лёгкое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был шокирован, категорически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смотрел на него, словно пытаясь понять, говорит ли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нахмурился, явно выражая своё недовольство Е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Как я могу влюбиться в него? Я обращаю на него внимание только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сказал Чэнь Циньцин, наконец отпуская Сюй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влюбляйся в него, это принесёт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Чжоу Ян — лучший пример. У него были большие перспективы, но в итоге всё закончилось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чем сейчас занимается Е Цянь,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ещё не вошёл в поле зрения общественности, не заслуживал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система, проникнув в нелегальную систему, теперь могла постоянно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не подавала особых сигналов, это означало, что Е Цянь пока не представлял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домой, включил телевизор и начал смотреть классические фильмы разных эпох, внимательно изучая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отражался в глазах Чэнь Циньцина, словно впечатываясь в его сознание. Он сидел неподвижно, полностью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не стемнело, и он даже не заметил, что пропустил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 доме начали раздаваться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полностью погружённым в фильм, Чэнь Циньцин в конце концов отвлёкся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фильм на паузу и понял, что звуки доносятся от двери, похоже, какое-то животное царапает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встал, подошёл к двери и открыл её, увидев сидящего там хаски, которого раньше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смотрели друг на друга в тишине. Через мгновение Чэнь Циньцин отступил в сторону, и в тот же момент хаски, выглядевший немного подавленным, встал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закрыл дверь и вернулся в гостиную, хаски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сел на диван, хаски уселся перед ним, всё ещё выглядевшим немного напряжённым и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воцарилась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Циньцин внезапно указал на стакан воды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покачал головой, хвост слегка повилял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дивану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хаски не колебался, прыгнул на диван и лёг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положил руку на спину хаски, нежно поглаживая его, другой рукой взял пульт и продолжил 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комнате, где даже не горел свет, человек и собака сидели вместе, тихо смотря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который до этого выглядел немного напряжённым, постепенно погрузился в захватывающий сюжет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гармоничной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 и Чэнь Циньцин хотел включить следующий, хаски вдруг положил лапу на его руку, держащую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посмотрел на него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издав лай, вдруг замер, словно только что вспомнив, что он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посмотреть другой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глядя на Чэнь Циньцина, постепенно расслабился и снова лаянул.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