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сразу направил машину в зону для сотрудников, на входе помог нам надеть ошейники с функцией геолокации, и мы с Господином Табби, даже без переносок, отправились в путь налегке!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погрузиться в атмосферу, мы с Господином Табби специально обошли к входу, предназначенному только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выстроились несколько кошек, их люди рядом, следуя примеру сотрудников, помогали им надевать ошейники. Когда мы с Господином Табби проходили мимо, некоторые люди тихонько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серебристая шиншилла!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Тигровый кот тоже очень внушительный!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знакомые какие-то…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увидев на наших шеях ошейники для внутреннего персонала,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рабочие кошки парка, есть нанятые парком, есть те, кого привели сотрудники. Они прошли профессиональную подготовку, отвечают за помощь кошкам, незнакомым с процедурой, также могут улаживать споры между кошками!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не зря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очень повезло, я успел схватить последний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наперебой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выглядел очень гордым, наверное, про себя думал, что ему тоже повезло здесь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 с Господином Табби прошли по кошачьему коридору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коридор из гофрированного картона, спиральной формы, как раковина улитки, время от времени появлялись двигающиеся цветные световые точки, которые побуждали кошек карабкаться в разные стороны, точить острые когти, заодно счищая с себя лишнюю шерсть, что не только делало кошек более комфортными и лёгкими, но и в значительной степени уменьшало загрязнение зоны развлечений выпавшей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через коридор — и вот она, настоящая «зона развлечений»!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как в миниатюрном мире: джунгли, постройки и другие объекты подобраны по размеру, идеально подходящему для кошек, повсюду видны источники воды и автоматы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не из традиционных домашних поилок для кошек, а имитирует «журчащий ручеёк», который стекает с пышного искусственного холма, извиваясь, протекает мимо Конфетного домика, Зоны колокольчиков, Холма из клубков и Бамбуковой рощицы, и наконец впадает в пруд с карпами, который так любят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достопримечательности можно остановиться, попить воды, поиграть, завести друзей, если проголодался — подойти к автомату с лакомствами, есть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ошейник имеет функцию записи, все расходы кошек автоматически формируются в счёт и отправляются на терминал человека, если же кошка слишком много ест, что может повлиять на здоровье, умный ошейник любезно напомнит.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особая зона — зона испытаний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кошка пройдёт все испытания, то не только сегодняшние расходы будут бесплатными, но и получит привилегии пожизненного членства, в дальнейшем каждый раз при посещении будет скидка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сначала? — у Господина Табби загорелись глаза, он горел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наизусть выучил все гайды, поэтому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в Бамбуковую рощицу оставить отпечаток лапы, потом в Конфетный домик возьмём популярную рыбную конфету, мы пришли немного поздно, поэтому из Зоны колокольчиков и Холма из клубков сможем выбрать только одно, если получим медаль, то сможем надеть её и пойти в пруд с карпами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Табби не было никаких возражений, единственное его требование — идти, сцепившись хвостами, и ни на шаг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кот на год старше, при всём честном народе я не мог ударить его по лицу, поэтому мог лишь снисходительно позволить ему эту маленькую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рощица — место с умиротворяющей атмосферой, кошки, любящие тишину и обладающие изысканным вкусом, очень её ценят, можно найти гладкий камень или бамбуковый коврик, спокойно лечь, слушая лёгкий шелест бамбуковых листьев, и на время даже желание есть мясо и рыбу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играть кошки тоже не будут разочарованы, здесь есть специально выращенный для кошек бамбук, стволы толстые, изредка встречаются боковые побеги, высота подходящая, как раз для лазанья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площадках посажены пышные зелёные ростки кошачьей травы, кошки оставляют отпечатки лап на самом высоком бамбуке, а затем зарываются в заросли кошачьей травы, едят и катаются, не зная, сколько в этом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Бамбуковая рощица — последняя остановка в зоне развлечений для кошек, поэтому и существует традиция оставлять отпечатки лап, но чтобы не съесть шерсть других кошек, следуя подсказкам гайда, я повёл Господина Табби прямо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Табби карабкался по бамбуковому шесту, я ел траву, ел траву, ел траву. Надо было успеть обозначить нашу территорию до того, как другие кошки начнут кататься и оставлять шерсть, так мы сможем есть свежую кошачью траву и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какой же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 аппетитом жевал сочную зелёную кошачью траву, радостно перекатился на мягком газоне, а затем посмотрел на опоздавших кошек, теснящихся на узком участке, в янтарных глазах явно мелькнула тень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наслаждается, моя усталость от того, что я чуть не сбился с пути, и усилия по обозначению территории уже не казались такими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кошачьей травы и попив воды из «журчащего ручейка», мы отправились в Конфетный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Конфетный домик — это не один домик, а группа причудливых «домиков», каждый из которых сложен из конфет, кошки в зависимости от своих способностей получают конфеты для постройки домика, пока весь домик не будет разобран!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эти домики приходится строить заново каждый день, форма и расположение также время от времени меняются, для любопытных кошек это очень желанное место, потому что вполне возможно, что форма домика, которую увидишь в этот раз,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для постройки домиков тоже разные: в форме рыбки, в форме кошачьей лапки, в форме грибочка…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в форме мышки…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сделал вид, что не заметил моей паники, прикрыл меня своим телом, в толпе кошек точно нашёл Рыбный конфетный домик и успешно получил две жевательные конфеты с начинкой размером больше кошачьей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особо отметить, что «конфеты» в Конфетном домике на самом деле не содержат сахара, а сделаны из любимых кошками ингредиентов: рыбьи пузыри, икра, кошачья мята и т.д., даже если съесть несколько, это не окажет плохого влияния на почки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следовал за высоким Господином Табби, изо всех сил вытянув лапки, достал две конфеты в форме одуванчика, затем обернул их собранной кошачьей травой и повесил на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подарки для старшего и младшего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гайдах говорилось, что если кошка может захватить с собой подарки из зоны для кошек, люди приходят в неописуемый восторг и хвастаются перед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кошка, которая балует своих людей, раз у других людей есть, то у моего младшего брата, конечно, тоже должно быть, теперь ещё добавился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услышав мои слова, тоже быстро взял две конфеты и, как я, привязал их к ошейнику. Правда, он выбрал в форме грибочков, как раз можно отличить от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мы из Холма из клубков и Зоны колокольчиков выбрали Зону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этом самом красивом и долгожданном месте, по слухам, я встретил кошку, которую не ожидал увидеть, именно эта кошка положила конец моим нынешним колебаниям, сделав меня более ясным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хозяин не мечтал бы сводить свою кошку в Парк Мяу-планеты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[Кошка тяжёлых пород — Господин Мейн-кун]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помогал старшему брату собирать вещи! Потому что завтра мы отправляемся в съёмочную группу! Да, я решил продолжать сниматься в программе и буду хорошо себя вести, стараться играть свою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в настроении произошла благодаря опыту, полученному в Парке Мяу-планеты, все могут приготовить семечки, чипсы, колу и продолжать слушать мой рассказ!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части говорилось, что мы с Господином Табби, посовещавшись, решили пожертвовать Холмом из клубков и отправиться играть в Зону колокольчиков, потому что в гайдах говорилось, что Зона колокольчиков — самое красивое и самое захватывающее место среди всех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могут представить, как разнообразные колокольчики в беспорядке развешаны в яйцевидной комнате, устланной толстым ковром, есть колокольчики из стеклянных бусин, из ракушек, из перьев, имитирующих фламинго, дует ветер, колокольчики разной формы качаются на ветру, издавая звонкие переливы…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какова будет реакция комнаты, полной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 полный ожиданий переступил порог яйцевидной комнаты, то обнаружил, что кошки не прыгают, как колышущаяся пшеница, играя с колокольчиками, а собрались в круг, словно в напряжённом обсуждении чего-то…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