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Чу Лянмин, при всей своей прямолинейности закоренелого гетеросексуала, уловил в этой сцене некие двусмысленные нотки. Его взгляд метался между Цинь Шу и Чэнь Шаном, а в душе крепло нехорошее предчувствие. Но не успел он и рта раскрыть, чтобы вмешаться, как чья-то рука бесцеремонно оттащила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того самого парня, которого все называли Сун Девятым. Рядом с ним стоял еще один молодой человек, и оба они с нескрываемым азартом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взгляд Лянмина, Сун Яньхуэй поднес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Помни заповедь: зрители должны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Лянмин лишь мысленно выругался. «Вряд ли великие мудрецы прошлого одобрят такое использование классических цитат»,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бара мало подходил для светских бесед, поэтому Чэнь Шан предложил отвезти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почувствовал себя не в своей тарелке. Он никак не ожидал от своего «объекта» такой прыти. Пока Цинь Шу только размышлял, как бы подобраться к парню поближе, тот сам перешел в наступление. Будь это кто-то другой, Цинь Шу, верный своему характеру, держался бы от него подальше, но, увы — перед ним стояла цель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ответил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если откажет сейчас, то из-за собственной отстраненности будет тянуть с новой встречей до бесконечности. А когда им еще выпадет шанс увидеться снова — богу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Лянмин уселся в роскошный автомобиль с чувством полной нереальности происходящего. Рядом на сиденье мирно похрапывал пьяный в стельку Вэйдун. В этот момент Лянмин сам бы с радостью провалился в беспамятство, лишь бы не чувствовать себя пятым колесом в этой колеснице.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спать он боялся. В его голове роились тревожные мысли: вдруг, пока он грезит, этот Чэнь Шан сотворит с его приятелем нечто совершенно непотребное?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отъездом из «Часа быка» Сунь Хао и Сун Яньхуэй взяли у него номер телефона под благовидным предлогом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Лянмин прекрасно понимал, что они с этими прожигателями жизни из разных миров. И хотя он свято верил в равенство, некоторые люди рождались уже на финише, пока другие только шнуровали кроссовки. Он не тешил себя иллюзиями о внезапной дружбе с элитой — было ясно как день, зачем им на самом деле его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этот Чэнь Шан... Настоящий лис, — ворчал про себя Лянмин. — Боится, что Цинь Шу ускользнет, так решил заранее выведать дорогу к храму, в котором живет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мог бы зарабатывать своим талантом, ему незачем торговать внешностью... Но надо же, как парню везет! Стоило только задуматься о женитьбе, как с неба падает целый молодой господин Чэнь... Хотя, если судить только по внешности, они и впрямь неплохо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Лянмин предавался своим фантазиям, Чэнь Шан зря времени не терял. К тому моменту, когда машина затормозила у общежития, он уже выудил из Цинь Шу почти все подробности его житья-бытья.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Лянмин поспешил к входу — ворота к тому времени уже заперли. Благо, комендантша была женщиной понимающей: она знала, что ребята ушли забирать товарища, и разрешила постучать в окно,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уже потянулся к ремню безопасности, но рука Чэнь Шана легла на его запястье, останавливая.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 тебе уладить неприятности, потратил полночи, чтобы доставить тебя в целости и сохранности... И это всё, что ты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голос Цинь Шу звучал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раздраженно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благодарностью сыт не будешь. — Он ведь проявлял интерес более чем явно. Неужели этот парень — непробиваемый натурал? Хотя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бросил взгляд на «барометр». Цифры над бровью Чэнь Шана застыли на отметке «20».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приглашу тебя на ужин в другой день? Будет ли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мгновенно рассеялись. Чэнь Шан тут же выудил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свой номер. Так будет проще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долгим, изучающим взглядом посмотрел на него. Чэнь Шан, вопреки своей обычной самоуверенности, вдруг почувствовал, как горят уши. Облик и аура Цинь Шу были слишком... аскетичными, не похожими ни на кого из его прежних знакомых. Он всерьез опасался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Цинь Шу стал первым человеком, которого ему захотелось удержать во что бы то ни стало. Однажды он уже упустил его из виду; если это повторится, Чэнь Шан сегодня точно не сомкнет глаз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Цинь Шу не заставил его долго ждать и продиктовал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тут же нажал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аппарат абонента выключен. Пожалуйста, перезвоните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Шана помрачнело. Он сунул экран прямо под нос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глядя, как цифры над переносицей собеседника снова стремительно ползут вниз,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Автоматическое выключение.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эти слова, как падение «индекса настроения» тут же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 пробормотал Чэнь Шан. — В наше время кто-то еще пользуется этой функцией?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 их первая встреча, Чэнь Шан решил не перегибать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сохрани мой номер. Завтра я тебе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Властная натура Чэнь Шана проявилась во всей красе: его «как-нибудь» мгновенно превратилось в безапелляционное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устроили Лян Вэйдуна, на часах было уже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ритм жизни Цинь Шу был вполне человеческим, а день выдался насыщенным. Стоило ему коснуться подушки, как он мгновенно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биологические часы сработали без промаха. Проснувшись, Цинь Шу первым делом сохранил номер Чэнь Шана и открыл мессенджер, чтобы проверить важные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иконки списка контактов горела яркая красная точка. Сердце Цинь Шу едва заметно дрогнуло. Так и есть — запрос от Чэнь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подтвердил дружбу. На аватарке Чэнь Шана красовался крошечный детеныш панды — знакомое сочетание черного и белого. Глядя на это пушистое создание, Цинь Шу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выбрал для профиля изображение нескольких стеблей изумрудного бамбука, следуя принципу «благородный муж подобен бамбуку». Цинь Шу долгие годы изучал древние учения; он верил, что человек сам кует свою судьбу, но не отрицал и таинственной связи вещей. Глядя на их аватарки — панду и бамбук, — он невольно подумал: «Воистину, всё предрешено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Лянмин проснулся от настойчивого требования организма посетить уборную. В полудреме он заметил, как Цинь Шу мягко и безмятежно улыбается, глядя в телефон. Вчерашние события мгновенно всплыли в памяти, окончательно прогоняя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Чэнь Шан тебе уже строчит?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Лянмину это состояние друга совсем не понравилось. У него самого было за плечами два коротких романа, и хотя он не считал себя знатоком, почуять неладное мог. Цинь Шу явно шел прямиком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предостерег он. — Будь осторожнее. Этот Чэнь Второй вполне может оказаться обычным повесой. Такие парни чертовски обаятельны, но они хороши только для развлечений, а не для семейной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посмотрел на него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 Согласно имеющимся данным, Чэнь Шан относился к чувствам крайне серьезно, иначе та трагедия просто не случилась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Лянмин, еще не до конца проснувшись, замялся. Он не сразу понял, что именно имел в виду Цинь Шу: то ли что Чэнь Шан не бабник, то ли что Цинь Шу не ищет легких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ответ он прочел в глазах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Цинь Шу... В браке ведь важна ровня. Та машина, на которой нас подвозили... Нам десять лет пахать надо, чтобы хоть на два колеса от нее заработать. Чэнь Шан — из по-настоящему богатых. Не стоит тратить свою молодость на то, чтобы развлекать скучающего мажора.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понимал, что Лянмин говорит от чистого сердца, и это чувство было для него в новинку. Раньше люди лишь беспокоились, что не достойны его внимания — он даже императорским принцессам отказывал. Теперь же ему самому предстояло приложить усилия, чтобы соответствовать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на мгновение задумался, и Лянмин не понял, услышал ли его друг. Решив, что дела насущные важнее нравоучений, он на цыпочках поспешил в санузел.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Цинь Шу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на библиотечные места никогда не прекращалась. Заведение открывалось в полшестого утра, и у дверей неизменно выстраивалась очередь. Не нужно было гадать — Цинь Шу снова засел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обеспечил себе место в магистратуре, а всё равно пашет! — подумал Лянмин о себе. — А у меня работа еще даже на горизонте не маячит». Он помучился угрызениями совести ровно две минуты и снова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обед стоит того, чтобы его подождать, а хороший сон — чтобы его досмотреть.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пробыл в библиотеке до семи утра, быстро перекусил в столовой, полчаса погулял по кампусу и вернулся к занятиям. В середине дня позвонил профессор Хэ — пригласил на выходных на ужин, чтобы познакомиться со старшими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день Цинь Шу успел просмотреть все отобранные им книги по психологии отношений и браку. По его мнению, большая часть написанного была пустой болтовней, но кое-какие мысли стоило взять на вооружение.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подошло время ужина. Завибрировал телефон — на экране высветилось знакомое имя. Цинь Шу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догадывался, что услышит, и принялся собирать вещи. Телефон зазвонил снова. Ускорившись, Цинь Шу подхватил сумку и вышел в общий коридор, где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сбрасываешь? — голос Чэнь Шана звучал вызывающе 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в читальном зале. Собирался перезвонить, как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охладило пыл собеседника. Цинь Шу услышал тихое ворчание: «Всё равно не стоило сбрасывать».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покладистый ответ, Чэнь Шан вдруг рассмеялся. Цинь Шу действительно был особенным — ради такого стоило запастись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угостить меня ужином. Выходи, я у ворот твоего университета. — Не давая Цинь Шу и шанса на отказ, он тут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невольно усмехнулся. Еще ночью тот обещал позвонить «завтра», и вот, не прошло и суток, как он уже здесь. Какая нетерпеливость.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поднялся на четвертый этаж, сдал книги в автомат и налегке направился к выходу из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ему то и дело попадались промо-стойки. Один из рекламных стендов привлек его внимание. Цинь Шу подошел поближе и, изучив плакат, обратился к стоявшей там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зарегистрироваться, полагается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уже собиралась сворачивать лавочку, но, увидев симпатичного парня, расцвела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В будущем компания пришлет вам купоны на скидку, это очень выгодно. — Она подрабатывала в свободное от учебы время, продвигая местный бренд, и её заработок напрямую зависел от количества регистраций.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указал на плюшевую панду, обнимающую стебель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формальности были улажены и девушка сделала отчетное фото, она вручила ему выбранную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подарок в руки, Цинь Шу понял, что в нем есть секрет. Игрушка была крошечной, сантиметров десять, и, видимо, предназначалась для девушек — в качестве подвески на сумку или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вдруг подумал, что дарить такое Чэнь Шану как-то несолидно. Впрочем, вещица была маленькой, и он просто сунул её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Цинь Шу, Чэнь Шан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студентов Цинь Шу казался существом из другого мира — словно журавль среди стаи воробьев. Глядя, как тот размеренным шагом приближается к нему, Чэнь Шан почувствовал странный, сбивчивый ритм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же смотрел на алые цифры над его бровью. «59». Всё еще не дотянул до проходного балла? По сравнению со вчерашним результатом это было прогрессом, но Цинь Шу, будучи во всем отличником,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видеть этот счет ниже нормы», — промелькнула мысль, и вдруг цифры над Чэнь Шаном исчезли. Цинь Шу изумленно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видя, что парень смотрит на него в упор,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чтобы ты исполнил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возникли снова, и Цинь Шу с облегчением выдохнул. Он уж было подумал, что «барометр» сломался. Значит, он может отключать его усилием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это еще пару раз — действительно. Удобная функция: ему предстояло провести с этим человеком всю жизнь, и если над головой Чэнь Шана вечно будут мелькать цифры, это сведет любого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индикатор был необходим — так он мог корректировать свое поведение, исходя из реакций Чэнь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предпочтения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сычуаньскую кухню, — предложил Чэнь Шан, но тут же спохватился. Вчера он выяснил, что Цинь Шу предпочитает что-то более легкое. — Впрочем, я здесь плохо ориентируюсь. Выбирай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пусть будет сычуаньская. — Цинь Шу привык к пресной пище, но раз он приглашал гостя, стоило ориентироваться на его вкус. К тому же, он не лукавил: острая еда была по-своему хороша, хоть и не слишком полезна для долголетия. Но сейчас ему не нужно было беспокоиться о здоровье — его физическое состояние и так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университетском городке не было недостатка в заведениях на любой кошелек. Чэнь Шан привел его в ресторан с отличной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передал ему меню. Чэнь Шан заказал пару фирменных блюд: свинину «в два захода» и капусту в прозрачном бульоне. Погода стояла жаркая, не хотелось перегружать желудок жирным, да и капуста вполне соответствовала вкусам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Чэнь Шана на несколько секунд задержался на строчке «рыба в остром масле», Цинь Шу сам добавил её в заказ, а вместе с ней — острые креветки и фирменные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еще раньше заметил, что карман Цинь Шу подозрительно оттопыривается. Теперь же, когда тот потянулся за меню, из кармана показался краешек чего-то пушистого.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там? — Чэнь Шан кивнул на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 рекламной акции, — Цинь Шу не собирался его доставать, но раз уж спросили, он вынул игрушку и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http://bllate.org/book/16121/1581085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