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бойцы Гвардии Нефритового Дракона, отобранные в лагерях Северных земель, по праву считались вершиной воинского искусства империи Данин. Их решительность и стремительность превосходили возможности простых разбойников из банды речных перевозок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командир Цю попал в опалу, а Цзи Байлин оказалась под строгим надзором, Цуй Люй не мог позволить оставшимся воинам просиживать без дела. Из рассказов Би Хэна он уяснил: каждый офицер, сумевший выделиться в суровых условиях Северного лагеря, имел блестящее будущее. Короткая служба в рядах Гвардии Нефритового Дракона открывала им путь к должностям сотников и тысячников в региональных гарнизонах — стартовая позиция, о которой другие могли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лагерь со временем превратился в высшую военную академию, кузницу кадров для командующих гарнизонами. В послужном списке любого генерала, претендующего на повышение, обязательно должна была значиться закалка, полученная в этих суровых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считал непростительным расточительством не использовать столь мощную силу, особенно зная об их уникальных методах связи и мастерстве в проведении засад и перехватов. Раз уж они носили звание гвардейцев, им следовало делом послужить императору и помочь инспектору Би как можно скорее взять ситуацию в Цзянчжоу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убедил Би Хэна переговорить с заместителем командира. Участь Цю Саньдао была предрешена, и вряд ли его ждало что-то хорошее, но его подчиненным вовсе не обязательно было разделять с ним позорную кару. Шанс искупить вину верной службой казался выигрышным решением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Би Хэн навестил Цю Саньдао, обрисовав ему положение дел в Цзянчжоу и посетовав на нехватку преданных воинов. Пообещав сделать всё возможное, чтобы защитить его людей от последствий мятежа, он добился своего: Цю Саньдао призвал своего заместителя и приказал ему впредь беспрекословно подчиняться распоряжениям инспектора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устав Северного лагеря предусматривал передачу командования заместителю в критических ситуациях и давал воинам право на оправдание, чтобы их жизнь и честь не зависели целиком от воли одного лишь начальника. Эта система, дополненная пятилетней ротацией командующих в провинциях, создавала «железный строй», где офицеры сменялись ради карьеры, а армия оставалась верна лишь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мгновенно оценил гениальность этой задумки. Подобное устройство исключало саму возможность появления «личных армий» какого-нибудь генерала. Постоянная смена лиц стирала личную преданность военачальнику, оставляя воинам лишь один объект для веры и служения — того, кто восседал на самом верху. Это была безупречная стратегия сосредоточения военной мощи в одних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был искренне покорен этим замыслом и в глубине души начал лелеять надежду когда-нибудь воочию увидеть человека, создавшего такой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Хань Ци, заместитель командира, оказался в распоряжении Цуй Люя, став его главным козырем в игре против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Хань Ци осознал, насколько сильно инспектор Би полагался на этого местного землевладельца. От былой вспыльчивости Би Хэна, которой он славился в столице, не осталось и следа; его почтительность перед Цуй Люем заставляла окружающих в недоумении протирать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отобрал восемь лучших бойцов. Группа из девяти человек по указанию Цуй Люя скрытно влилась в ряды банды речных перевозок. Когда главы кланов прибыли на пристань и их дозорные, осмотрев окрестности, подтвердили безопасность, гвардейцы начали действовать. Под самым носом у охраны, пользуясь суетой при подношении чая, смене углей и подносе воды, они один за другим занимали позиции у самого шатра, буквально сливаясь с тенями и грязью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маскировки входило в их обязательную подготовку. Умение «исчезать», используя окружение, делало каждого из них идеальным разведчиком. Для маленькой пристани их таланты были даже избыточны: дозорные, стоявшие на возвышениях, так и не заметили, что слуги, заходившие за полог шатра, возвращались не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Цуй Люя те, кто охранял вход, даже не успели вскрикнуть — гвардейцы выверенными движениями свернули им шеи. Тела не успели коснуться земли; их подхватили, закинули на плечи и бесшумно унесли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застыл, пораженный увиденным. Люди из речной банды, имитировавшие патрулирование поблизости, почувствовали, как по спинам пробежал холодок. Глядя на этих безжалостных профессионалов, они больше не смели даже поднять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и решительно. Ни единого шанса на сопротивление. Одно мгновение — и враг исчез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Цуй Люй почувствовал, как сердце вновь забилось в груди. Цю Саньдао был недостаточно безумен; владей он такими методами в полной мере, ни от него самого, ни от Ли Янь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часто говорил о железной дисциплине армии Данин, но лишь теперь Цуй Люй осознал смысл этих слов. Гвардейцы не проявляли лишней жестокости к безоружным, и эта внутренняя граница дозволенного удивляла. Они не поддавались жажде мести за проступок своего командира, сохраняя ясность ума и верность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Северного лагеря теперь вызывало у Цуй Люя жгучее любопытство. Какое воспитание могло создать отряд, столь четко различающий добро и зло,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выпадет случай, я обязательно должен побывать на Севере», — твердо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убитых дозорных быстро сняли одежду и переодели в неё заранее отобранных людей из банды. Те заняли свои посты на берегу, и издалека подмена была совершенно незаметна. Затем Хань Ци, забрав у павших жетоны и распределив их между своими людьми, обменялся с Цуй Люем условным знаком и повел отряд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нервно вытирая пот,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сработает? Лишь бы они не разворошили осиное гнездо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план получше? Когда эти господа избавятся от своих «плодов», они тут же начнут торговаться. Если мы не захватим их главные козыри сейчас, как мы будем диктовать условия? Или ты хочешь довольствоваться тем, что они соизволят нам отсыпать?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Они должны выложить всё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к разговору. Наша задача сейчас — тянуть время. Мы должны дать Хань Ци и его людям столько времени, сколько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великих кланов привыкли к морским переходам и повсюду брали с собой особых дозорных, не доверяя обычным телохранителям. Цуй Люй узнал, что эти люди, обученные следить за горизонтом, используются ими как ищейки, и подготовил этот ход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от каждой семьи — лучшего проводника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шевельнулся. Наружу, в окружении личной охраны, вышли почтенные господа. Они уже успели привести себя в порядок, и в их облике ничто не напоминало о недавних воплях. Глядя на Цуй Люя и Би Хэна, вышедших им навстречу, они изобразили сдержанные улыбки. В этих улыбках читалось облегчение, хитрость и непоколебимая уверенность в том, что теперь они вновь правят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ответил им такой же улыбкой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вы проделали тяжелый труд. Полагаю, теперь вы чисты. Прошу вас пройти в другой шатер, чтобы мы могли продолжить нашу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опираясь на руку охранника, изнуренно замахал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я смертельно устал. Мне нужно немедленно вернуться домой, позвать лекаря и отдохнуть. А дела… дела обсудим в другой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вскинул бровь. Стоило проблеме решиться, как «глава клана» превратился в «господина Цуя». Как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сощурился и шагнул вперед с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Решили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подал голос 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 мы уже заплатили. В три раза больше, чем в прошлые годы. С такими суммами вы получите в столице величайшую похвалу. Стоит ли так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размял шею и обратился к стоявшей неподалеку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довольна? Гнев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моргнула и оскалилась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очень довольна. Гнева у меня и не было, это мой малыш сердился. Но теперь и он спокоен. Он досыта напился крови из сердца и теперь совершенно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из шатра вышел Фэн Чэнъэнь, прижимая руку к груди. Он бросил полный ненависти взгляд на Цзяна и Юэ и попытался незаметно шмыгнуть в сторону, но Цуй Люй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неужели вы не останетесь послушать, о чем пойдет речь? Вдруг условия затронут и вас, а ваше отсутствие выйдет вам боком? Ведь если две стороны из трех согласятся, они подпишут договор и за вас. Думаю, вам стоит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глав кланов одновременно вздрогнули. Господин Цзян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господин Цуй? Ох, я стар, совсем перестал понимать ваши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Би Хэну, приглашая его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стоит играть в недомолвки, это утомляет. Неужели я похож на человека, который ничего не видит? Девять врат… На самом деле всем заправляют три ваших семьи. Карты на столе. Если я не буду знать, как ими ходить, не сочтут ли меня никчемным главой клана? Или вы предпочитаете видеть меня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жестом указал на новый, свежеубранный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Пока мы не договоримся обо всём и не закрепим это на бумаге, никто отсюда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Юэ потемнело от ярости.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откажемся и не станем ничего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мягко улыбнулся и указал на писцов из управления, вышедших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наших переговоров заносится в реестр. Вы уже поставили свои печати под предыдущими пунктами. Остался лишь вопрос раздела прибыли. Господа, мы прошли девяносто девять шагов, стоит ли портить всё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вам жаль расставаться с деньгами. Что ж, я позволю вам погоревать об этом четверть часа. Но после мы всё равно всё обсудим. Раз уж вы сами выдвинули меня на пост главы Цзянчжоу, мне придется согласиться. А раз так, то лучше нам решить все вопросы сейчас, в присутствии доверенного лица императора — инспектора Би. Тогда, заняв свой пост, я смогу наладить наше взаимовыгодное сотрудничество ради всеобщего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 господ менялся на глазах. Они посмотрели на своих дозорных, стоявших на берегу. Те застыли как вкопанные, заложив руки за спину. Раз они вернулись на свои места после того, как охрана вошла в шатер, значит, никакой угрозы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которых они брали с собой, были их талисманами, везунчиками, когда-то «победившими морского царя» на мачтах кораблей. Главы кланов верили их глазам и чутью: если те невозмутимо стоят на постах, значит, место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господин Цзян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условия раздела, что предложили вы и господин Би, пожирают почти всю нашу годовую прибыль. О таких цифрах невозможно договариваться. Если вы настроены серьезно, давайте обсудим более разумные доли,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готовностью кивнул, изобразив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главы, разве в торговле не принято называть высокую цену, чтобы потом сторговаться? Вы должны понять и господина Би. Если он примет вашу первую цену и доложит об этом в столицу, важные сановники при дворе решат, что вы его подкупили. Ради его чести и будущего, даже если мы придем к согласию тайно, нам нужно создать видимость долгих и трудных переговоров в записях писцов. Пусть всё будет прозрачно: даже если их проверят досконально, никто не сможет обвинить нас в преступном сговоре. Давайте просто сыграем свои роли в этом официальном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энергично закивал с притворным сокрушением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доходы слишком велики! Если мы не будем долго «торговаться», люди неизбежно подумают о взятках. Поймите и меня, служба при дворе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разыгранный дуэт заставил глав кланов задуматься. Вспоминая чванливых чиновников, с которыми им приходилось иметь дело раньше, они признали: никто прежде не был с ними столь откровенен в вопросах закулисной политики. Слова Би Хэна звучали искренне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действительно ошиблись. Эти двое не собирались грабить их до нитки; они просто создавали видимость непомерных аппетитов, ожидая, когда начнется настоящий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и убедившись, что охрана на месте, а дозорные спокойны, господа молча направились в новый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тихо плескалась. Стреловидные корабли под покровом ночи и за шумом, который намеренно поднимали члены банды, бесшумно причаливали к берегу. Пламя костров взметалось ввысь, окутывая пристань густым дымом. Запах вина и жареного мяса постепенно расслабил стражников у входа — они начали наслаждаться этой безмятежной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Цуй Люй перешел в наступление. Не желая больше ходить вокруг да около, он, прикинув время, взял из рук Цуй Чэна золотой слиток и небрежно бросил его на стол,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только что ставшая почти дружелюбной, мгновенно заледенела. Лица присутствующих исказились. Лишь сейчас они поняли, что всё это время Цуй Люй и Би Хэн просто водили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первым попытался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что это? Хм…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окинул их тяжелым взглядом, а Би Хэн с усмешкой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ценности, изъятые из резиденции господина Яня. Посмотрите внимательнее, господа. Не замечаете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нем странного? Если только он не фальшивый, золото всегда выглядит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и подбросил слиток на ладони. Тот взлетел подозрительно легко — в нем совершенно не чувствовалось благородной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равнодушия к богатству, Цуй Люй даже не заглядывал в сундуки, которые Би Хэн приготовил для него. Но когда у него зародились подозрения о делах кланов, он вспомнил тот мимолетный взгляд: цвет слитков казался слишком ярким. Старое золото имело другой оттенок, более глубокий. Здесь же разница в технологии очистки была очевидна. Когда же он приказал Цуй Чэну принести один слиток для проверки, выяснилось, что даже вес не соответствует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воцарения Данин, по указу Великого императора, система мер и весов была изменена: прежние шестьсот граммов в фунте превратились в пятьсот. Золото из его фамильных тайников было старой чеканки — слиток весом в десять фунтов тянул на шесть килограммов. Этот же слиток по новым стандартам должен был весить столько же, но на деле оказался куда легче. Это не было старое золото; его лишь пытались выдать за таковое, но чистота цвета проигрывала оригиналу. При свете дня подмена была видна любому знатоку: это было «новое» золото, добытое и очищенное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знал, что новые методы очистки золота придавали ему ослепительный блеск. На глазах у всех он провел напильником по поверхности слитка, стирая наведенную патину «старого золота» и обнажая под ней нестерпимо яркий свет свежего металла. Окинув застывших господ многозначительным взглядом,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Яня не было богатых предков, оставивших наследство. Значит, происхождение этого золота весьма любопытно. Может, кто-то из вас скажет мне,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господ менялись с каждым его словом. Цуй Люй бросил слиток на стол и неспешно стер золотую пыль с напильника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заморских землях варваров золотые и серебряные жилы встречаются на каждом шагу. Есть ничейные острова, где за горсть зерна местные жители готовы сами копать землю. И если найдется кто-то, кто смыслит в плавке… даже если это просто золотой песок, прибыль будет баснословной. Господа, раз уж вы открыли такую дорогу к богатству, не стоит ли вам взять и нас в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Хэна под полами халата мелко задрожали колени. Пока Цуй Люй блефовал, припирая их к стенке, инспектор лишь переводил взгляд с одного лица на другое, чувствуя, как ладони становятся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глав кланов процедил сквозь зубы, пытаясь скрыть страх за напускным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Уже поздно, я неважно себя чувствую и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Они поняли, что Цуй Люй коснулся их самой сокровенной тайны, и продолжать разговор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Цуй Люя дрогнули в холодной усмешке. Его взгляд, устремленный на говорившего,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попал в самую точку. У вас действительно есть свои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разбитой чашки заставил всех вздрогнуть. Фэн Чэнъэнь вскочил, прижимая руку к груди. В его глазах вспыхнула ярость, и он зычно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мгновенно увлек Би Хэна в угол шатра, подальше от возможного удара, и выкрикнул свой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слушать! Кто шевельнется — рубить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инспектора и люди из банды, окружавшие шатер, в мгновение ока обнажили клинки, направив их на телохранителей кланов, с которыми только что пили вино. Напряжение внутри и снаружи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и господин Цзян встали плечом к плечу. Было видно, что их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не зарывайся! Ты хочешь забрать всё, но смотри — как бы тебе не остаться ни с чем. Человеку всегда стоит оставлять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него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привык обдирать до нитки любого, кто попадет мне в руки. И эту прибыль я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Хэну хотелось рассмеяться, но он понимал, что сейчас это будет не к месту. Он лишь плотно сжал губы, сдерживая рвущийся наружу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ритмичный топот множества ног. Лицо Фэн Чэнъэня озарилось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конец! За нашими дозорными стоят войска. Вы думали, мы пришли сюда без прикрытия? Убить вас — значит сэкономить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распахнулся, и вошел высокий, широкоплечий мужчина. Все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вел себя по-хозяйски. Положив руку на рукоять сабли, он обвел присутствующих взглядом и звучно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Распорядитель управы Баочуани У Имин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едва не подпрыгнул на месте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генералом показалась еще одна фигура. Человек заглянул в шатер и широко улыбнулся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здесь. Впрочем, не только я — со мной еще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Би Хэн почувствовал за собой настоящую силу. Схватив У Имина за плечо, он указал на побледневших господ, которые под прикрытием охраны уже пятились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берите их! Они вздумали водить меня за нос! Сначала согласились, а теперь пошли на попятную, да еще и грозились убить меня и моего друга! Генерал У, они нарушили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Чэнъэня оттеснили в самую глубь толпы, а когда началась суматоха, он оказался снаружи шатра. Подняв голову, он увидел, что на берегу не осталось ни одного их дозорного. В одно мгновение осознав, что они попались в ловушку, он, багровея от ярости, выхватил сигнальную ракету и поджег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огонь взметнуться в небо, как стрела сбила ракету на лету. Ошеломленный Фэн обернулся и увидел женщину, скачущую к ним на коне. Её облик дышал статью и силой. Холодным взглядом она окинула Фэна и скомандовала отряду воительниц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