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провёл весь остаток дня в дворце Шуньнин, развлекая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брата играть с принцессой Чжии, сам он не отходил от наложницы Сюань, помогая ей копаться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Сюань, когда мои пять дней во дворце Чансинь закончатся, можно мне переехать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наложницы Сюань с маленькой лопаткой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размышлял об этом весь день и наконец решил ковать железо, пока горячо. Ему совершенно не улыбалось следовать плану венценосного папаши и по очереди обходить всех дам гарема, пробуя их на роль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он замялся, изображая детскую неловкость, — просто пожить у вас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отложила лопатку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обидела госпожа Чу? Тебе неуютно в дворце Чансинь?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никто не обижал, — вполголоса ответил Дубянь, — просто здесь мне нравится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мгновенно считала ту робкую надежду, что промелькнула в глазах мальчика. Она плотно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ведь никогда не воспитывала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ничего! — поспешно перебил её Дубянь. — Я тоже никогда не воспитывал собак, а посмотрите, какая Да Хэй у меня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— это совсем не то же самое, что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легонько потрепала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матери — дело серьёзное. Поэтому государь и хочет, чтобы ты пожил везде. Нельзя решать такие вещи только потому, что в дворце Шуньнине кормят вкуснее, чем в других местах. Я привыкла к одиночеству и боюсь, что не смогу стать тебе достойной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тоже никогда не был чьим-то сыном, — резонно возразил Дубянь. — Я не знаю, как ведут себя достойные дети. Госпожа Сюань, давайте я буду приходить к вам каждый день только обедать и ужинать? А в остальное время буду послушно ходить к другим наложницам, как велит отец. Вы просто... присмотритесь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серьёзно, но при этом оставил ей путь к отступлению, не пытаясь взять её измором или закатить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пустил в ход всё своё обаяние. Ради того, чтобы обрести мать, с которой он будет на одной волне, мальчик был готов на любые ухищрения.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взрослые ценят в детях? Ум, послушание,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много всего умею. Могу даже помогать вам в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выставлял свои лучшие качества напоказ, словно товар на ярмарке. Наложница Сюань смотрела на него, и в какой-то момент ей стало невыразимо жаль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Детям, которых по-настоящему любят, не нужно так сильно стараться, чтобы понравиться. Они знают: даже если они проживут самую обычную, ничем не примечательную жизнь, их всё равно будут любить просто за то, что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 понимала: император явно выделял Седьмого принца, но от мальчика всё равно веяло каким-то щемящим одиночеством, будто во всём этом огромном дворце у него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наложницы дрогнуло, какая-то невидимая преграда внутри неё начала рушиться. Она нерешительно протянула руку к Дубяню.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давай... попробуем? Попробуем 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Значит, пока мы будем товарищами по обеду! Госпожа Сюань, вы обещали, теперь нельзя идти на попятную! — Дубянь поспешил закрепить успех, пока она не передумала, и перебил её на самом важном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молча проглотила слово «матерью».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«Товарищи по обеду».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каком-то смысле это было даже логично. Им обоим нужно время, чтобы привыкнуть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сияющее лицо, Сюань не выдержала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выставил мизинец: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Поклянись.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Мирись-мирись и больше не дерись, сто лет клятву не нарушай!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пальцы сцепились, большие — соприкоснулись, ставя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 заключён, и печать вечности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наложница Сюань улыбнулась, — я велю слугам готовить на тебя порцию к обеду и 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пора уводить Пятого брата, но завтра я непременно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широко улыбнулся. Как же хорошо... Может быть, в этой жизни у него и правда будет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за принцами прислали из дворца Чансинь.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сестренкой Чжии, госпожой Сюань и прислужницей Го, Дубянь и Пятый принц умчались на собачьей повозке. Оба они выглядели гораздо счастливее,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уехали, наложница Сюань распорядилась подготовить для Седьмого принца постоянный комплект детских палочек и посуды, а затем отправилась к прислужнице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во что играла Чжии в два-три года? Как ты за ней ухаживала?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почуяла неладное и в изумлении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 стала отпираться. Уголки её губ тронула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Шуньнине на обедах и ужинах будет чуть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с подругой добрый час, Сюань наконец вышла на улицу. Глубоко вздохнула, впуская в лёгкие колючий морозный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глядя на тёмные изгибы крыш.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глубокого дворца была почти осязаемой. Высокие стены не только закрывали вид на вольный мир, они, казалось, замуровывали людей в их собственном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обитательницы гарема было своё лицо: кто-то смирился и не боролся, кто-то был полон амбиций. Но если присмотреться, за всеми этими масками скрывался один и тот же размытый лик неволи.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помнит себя прежнюю — ту, что была до входа в эти золотые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сама Сюань понимала: её собственные воспоминания о юности с каждым годом тускнели и стирались, становясь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наложницы Сюань: 28]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услышал это оповещение как раз в тот момент, когда перелезал через высокий порог дворца Чансинь. От неожиданности он запнулся и едва не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вовремя подхватил брата под 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всё в порядке, Пятый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шёл, погружённый в свои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госпожой Сюань? Сколько я ни старался с другими, их симпатия никогда так не скакала. Когда я ластился к ней — цифры не росли. Когда умилял — тишина. И даже когда уходил —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предложил статус «товарищей по обеду». Ему казалось, что при таком низком уровне симпатии проситься в сыновья будет верхом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стоило ему вернуться в дворец Чансинь, как уровень симпатии взлетел, словно на ракете!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Дубяня вдруг пронзило острое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продешевил? Надо было сразу прыгать через ступеньку и набиваться в сыновья!»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принц! Ваше Высочество! — к нему поспешно подошёл слуга госпожи Чу. Поклонившись, он доложил: — Сегодня государь прислал вам дары. Госпожа Чу приняла их и велела сохранить. Ужин уже подан, просим вас пройти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— подумал Дубянь. — Раз уж я решил со следующего дня столоваться в Шуньнине, надо как-то объясниться с госпожой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не совершила ничего предосудительного, и не стоило наносить ей обиду, совсем не считаясь с её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Пятым братом, он последовал за евнухом в западное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ждала его, заметно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принц! — она вскочила, радостно улыбаясь, и засуетилась, отдавая приказы слугам. — Быстрее, накрывайте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прислужу Его Высочеству, — вмешался Е Сяоюань. — К чужим рукам принц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пожелаете, — поспешно согласилась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уселась напротив Дубяня, осыпая его ласковыми вопросами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отвечал вежливо и охотно, не давая ей почувствовать неловкость. Обстановка за столом была куда теплее,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постепенно расслабилась. Она даже рискнула сама подложить ему лучший кусочек, и когда увидела, что мальчик с аппетитом ест, её сердце дрогнуло. Может быть, ей и не понадобятся те крайние меры, что она приготовила? Может, она сумеет удержать его своими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решил, что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Чу, со следующего дня я буду обедать и ужинать у наложницы Сюань, так что не ждите меня. Но... ночевать я по-прежнему 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венценосному папаше так нужно, чтобы он выполнял этот «план посещений», то он вполне может пожить у госпожи Чу положенные дни, раз уж Пятый брат теперь занят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гареме и так наверняка шепчутся за его спиной. По совести говоря, и он сам, и госпожа Чу были лишь заложниками обстоятельств. Было бы несправедливо заставлять её страдать из-за сплетен. Куда лучше разойтись миром, сохранив добрые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госпожи Чу под столом мгновенно сжалась в кулак. Ногти впились в ладонь, оставляя багровые следы в форме полумесяцев.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Почему?.. — выдавила она подобие улыбки. — Тебе не нравится, как здесь готовят?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добры ко мне, госпожа Чу. Но отец сказал мне, что мать нужно выбирать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наложница Сюань из дворца Шуньнин — и есть та, с кем у Вашего Высочества лежит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мне нравится атмосфера в её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похожа ни на одно другое место в этом золотом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бы не попробовать полюбить это место? — с надеждой спросила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Чу ещё так молода, — серьёзно ответил Дубянь. — У вас непременно будут свои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будет уже слишком поздно!»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глубоко вздохнула, заставляя себя скрыть вспышку отчаяния за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хотя бы завтракать ты будешь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как раз томится нежнейший яичный крем, я велела приготовить его специально для тебя.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радостью! Спасибо, госпожа Чу, — Дубянь, довольный тем, что дело улажено, заболтал ногами под столом в ожидании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бросил быстрый взгляд на Вэнь Сяочуня. Тот кивнул и последовал за слугами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готовили не на общей императорской кухне, а здесь, в дворце Чансинь, а значит, следовало проявить особую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Сяочунь первым делом зачерпнул крошечную каплю из горшочка. Странно... В крем явно добавили какую-то приправу, вкус был необычайно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тонкую серебряную иглу и погрузил её в нежную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серебро не потемнело, а сам он чувствует себя прекрасно, евнух принёс блюдо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вопросительно поднял бровь, и Вэнь Сяочунь едва заметно кивнул: «Чисто».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не сводила глаз с горшочка.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позволь мне тебя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стоит, госпожа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сам взял ложку. Крем выглядел аппетитно. Он зачерпнул полную ложку и уже поднёс её ко рту...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[Симулятор: Обнаружено содержание порошка «Плода бредолиста» — уникального продукта этого мира. Регулярное употребление вызывает привыкание, длительное — разрушает нервную систему].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[Варианты действий:]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Съесть несколько раз и проверить свою удачливость].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Съесть порцию и разложить её компоненты с помощью Симулятора. Это позволит разблокировать симуляцию состояния «Наркотическая ломка» (Внимание: первая обработка не нанесёт вреда здоровью)].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Отказаться от употребления].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Дубяня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его лица, сменившись не по-детски холодным,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глаза на госпожу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так же ласково улыбалась, но теперь он видел — в уголках её глаз таилось напряжение. Эта женщина прекрасно знала, что подмешано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 ли носитель употребить продукт для записи симптомов болезни?]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«Любой человек из моего мира, сохранивший хоть каплю совести, на генетическом уровне испытывает отвращение к подобным вещам, — ледяным тоном ответил Дубянь в своих мыслях. — Я готов симулировать любую болезнь, готов терпеть любую боль, но только не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[Принято, носитель].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её мотивы. В этом дворце каждый стремится выжить и подняться выше, но эти средства перешли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медленно опустил ложку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Чу, — с притворной детской радостью спросил он, — я правда могу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само очарование, но госпожу Чу вдруг пробрал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Разумеется... Если будет мало, я велю приготовить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принюхался к аромату: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пахнет просто чудесно! Наверное, отец даже не пробовал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её внутреннюю борьбу, но она не воспользовалась последним шансом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повернулся к Спутнику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 Е, отец сейчас тоже ужинает?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времени, Ваше Величество как раз приступил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был озадачен: почему Маленький принц вдруг начал так официально называть императора «отцом»?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подхватил горшочек и вихрем вылетел из-за стола. Схватив за руку Вэнь Сяочуня, он бросился к своей собачьей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ошеломлённый евнух выкатывал повозку за ворота, Дубянь ловко запрыгнул на сиденье. Госпожа Чу, осознав неладное, выбежала на крыльцо, но повозка уже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изо всех сил забарабанил ладонью по спине Да Хэй, подгоняя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 Хэй, выручай! Беги быстрее ветра, чтобы никто не догнал!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звонко и грозно гавкнула, выпятила грудь и мгновенно набрала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Ваше Высочество, куда же вы?! — кричали вслед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обернулся, высоко подняв горшочек над головой. Его глаза азартно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Повезу отцу попробовать! Я соскучился по нему, хочу поужинать вместе! Госпожа Чу, я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дворца Чансинь уже привыкли к тому, что Седьмой принц вечно носится на своей повозке туда-сюда, и не придали его порыву особого значения. Подумаешь, соскучился по родителю —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госпожи Чу мгновенно стало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удержалась на ногах. Волна леденящего ужаса накрыла её, рука, которой она опиралась о стену,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вскричала она, задыхаясь от паники. — Повозка несётся слишком быстро, если принц упадёт, нам всем не сносить головы! Догнать его! Немедленно вернуть принца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началась погоня. Напряжённая и нелепая гонка человека против собаки развернулась в коридорах внутреннего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не решались преградить путь, боясь перевернуть повозку и покалечить ребёнка. Им оставалось только бежать следом, и толпа преследователей росла с каждым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повозке сидел маленький мальчик. Он победно держал миску над головой, его причёска растрепалась на ветру, и лишь одна упрямая прядь на макушке гордо торчала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вперёд, Да Хэй! — подбадривал Дубянь.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Хэй, издав торжествующий клич, припала к земле и ещё сильнее прибавила ходу. Её чёрная шерсть развевалась на ветру, сверкая в свете фаналов, словно драгоценный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http://bllate.org/book/16117/1589706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