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провёл весь остаток дня в дворце Шуньнин, развлекая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брата играть с принцессой Чжии, сам он не отходил от наложницы Сюань, помогая ей копаться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Сюань, когда мои пять дней во дворце Чансинь закончатся, можно мне переехать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наложницы Сюань с маленькой лопаткой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размышлял об этом весь день и наконец решил ковать железо, пока горячо. Ему совершенно не улыбалось следовать плану венценосного папаши и по очереди обходить всех дам гарема, пробуя их на роль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он замялся, изображая детскую неловкость, — просто пожить у вас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отложила лопатку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обидела госпожа Чу? Тебе неуютно в дворце Чансинь?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никто не обижал, — вполголоса ответил Дубянь, — просто здесь мне нравится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мгновенно считала ту робкую надежду, что промелькнула в глазах мальчика. Она плотно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ведь никогда не воспитывала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ничего! — поспешно перебил её Дубянь. — Я тоже никогда не воспитывал собак, а посмотрите, какая Да Хэй у меня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— это совсем не то же самое, что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легонько потрепала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матери — дело серьёзное. Поэтому государь и хочет, чтобы ты пожил везде. Нельзя решать такие вещи только потому, что в дворце Шуньнине кормят вкуснее, чем в других местах. Я привыкла к одиночеству и боюсь, что не смогу стать тебе достойной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тоже никогда не был чьим-то сыном, — резонно возразил Дубянь. — Я не знаю, как ведут себя достойные дети. Госпожа Сюань, давайте я буду приходить к вам каждый день только обедать и ужинать? А в остальное время буду послушно ходить к другим наложницам, как велит отец. Вы просто... присмотритесь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серьёзно, но при этом оставил ей путь к отступлению, не пытаясь взять её измором или закатить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пустил в ход всё своё обаяние. Ради того, чтобы обрести мать, с которой он будет на одной волне, мальчик был готов на любые ухищрения.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взрослые ценят в детях? Ум, послушание,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много всего умею. Могу даже помогать вам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выставлял свои лучшие качества напоказ, словно товар на ярмарке. Наложница Сюань смотрела на него, и в какой-то момент ей стало невыразимо жаль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Детям, которых по-настоящему любят, не нужно так сильно стараться, чтобы понравиться. Они знают: даже если они проживут самую обычную, ничем не примечательную жизнь, их всё равно будут любить просто за то, что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понимала: император явно выделял Седьмого принца, но от мальчика всё равно веяло каким-то щемящим одиночеством, будто во всём этом огромном дворце у него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наложницы дрогнуло, какая-то невидимая преграда внутри неё начала рушиться. Она нерешительно протянула руку к Дубяню.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давай... попробуем? Попробуем 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Значит, пока мы будем товарищами по обеду! Госпожа Сюань, вы обещали, теперь нельзя идти на попятную! — Дубянь поспешил закрепить успех, пока она не передумала, и перебил её на самом важном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молча проглотила слово «матерью».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«Товарищи по обеду».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каком-то смысле это было даже логично. Им обоим нужно время, чтобы привыкнуть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сияющее лицо, Сюань не выдержала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выставил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Мирись-мирись и больше не дерись, сто лет клятву не нарушай!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пальцы сцепились, большие — соприкоснулись, ставя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 заключён, и печать вечности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наложница Сюань улыбнулась, — я велю слугам готовить на тебя порцию к обеду и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пора уводить Пятого брата, но завтра я непременно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широко улыбнулся. Как же хорошо... Может быть, в этой жизни у него и правда будет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за принцами прислали из дворца Чансинь.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сестренкой Чжии, госпожой Сюань и прислужницей Го, Дубянь и Пятый принц умчались на собачьей повозке. Оба они выглядели гораздо счастливее,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уехали, наложница Сюань распорядилась подготовить для Седьмого принца постоянный комплект детских палочек и посуды, а затем отправилась к прислужнице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во что играла Чжии в два-три года? Как ты за ней ухаживала?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почуяла неладное и в изумлении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стала отпираться. Уголки её губ тронула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Шуньнине на обедах и ужинах будет чуть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с подругой добрый час, Сюань наконец вышла на улицу. Глубоко вздохнула, впуская в лёгкие колючий морозный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глядя на тёмные изгибы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глубокого дворца была почти осязаемой. Высокие стены не только закрывали вид на вольный мир, они, казалось, замуровывали людей в их собственном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обитательницы гарема было своё лицо: кто-то смирился и не боролся, кто-то был полон амбиций. Но если присмотреться, за всеми этими масками скрывался один и тот же размытый лик неволи.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помнит себя прежнюю — ту, что была до входа в эти золотые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сама Сюань понимала: её собственные воспоминания о юности с каждым годом тускнели и стирались, становясь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наложницы Сюань: 28]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услышал это оповещение как раз в тот момент, когда перелезал через высокий порог дворца Чансинь. От неожиданности он запнулся и едва не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вовремя подхватил брата под 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всё в порядке,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шёл, погружённый в свои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госпожой Сюань? Сколько я ни старался с другими, их симпатия никогда так не скакала. Когда я ластился к ней — цифры не росли. Когда умилял — тишина. И даже когда уходил —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предложил статус «товарищей по обеду». Ему казалось, что при таком низком уровне симпатии проситься в сыновья будет верхом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стоило ему вернуться в дворец Чансинь, как уровень симпатии взлетел, словно на ракете!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Дубяня вдруг пронзило острое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продешевил? Надо было сразу прыгать через ступеньку и набиваться в сыновья!»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принц! Ваше Высочество! — к нему поспешно подошёл слуга госпожи Чу. Поклонившись, он доложил: — Сегодня государь прислал вам дары. Госпожа Чу приняла их и велела сохранить. Ужин уже подан, просим вас пройти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— подумал Дубянь. — Раз уж я решил со следующего дня столоваться в Шуньнине, надо как-то объясниться с госпожой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совершила ничего предосудительного, и не стоило наносить ей обиду, совсем не считаясь с её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Пятым братом, он последовал за евнухом в западное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ждала его, заметно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принц! — она вскочила, радостно улыбаясь, и засуетилась, отдавая приказы слугам. — Быстрее, накрывайте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прислужу Его Высочеству, — вмешался Е Сяоюань. — К чужим рукам принц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пожелаете, — поспешно согласилась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уселась напротив Дубяня, осыпая его ласковыми вопросами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отвечал вежливо и охотно, не давая ей почувствовать неловкость. Обстановка за столом была куда теплее,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постепенно расслабилась. Она даже рискнула сама подложить ему лучший кусочек, и когда увидела, что мальчик с аппетитом ест, её сердце дрогнуло. Может быть, ей и не понадобятся те крайние меры, что она приготовила? Может, она сумеет удержать его своими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решил, что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Чу, со следующего дня я буду обедать и ужинать у наложницы Сюань, так что не ждите меня. Но... ночевать я по-прежнему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венценосному папаше так нужно, чтобы он выполнял этот «план посещений», то он вполне может пожить у госпожи Чу положенные дни, раз уж Пятый брат теперь занят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гареме и так наверняка шепчутся за его спиной. По совести говоря, и он сам, и госпожа Чу были лишь заложниками обстоятельств. Было бы несправедливо заставлять её страдать из-за сплетен. Куда лучше разойтись миром, сохранив добрые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госпожи Чу под столом мгновенно сжалась в кулак. Ногти впились в ладонь, оставляя багровые следы в форме полумесяцев.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 — выдавила она подобие улыбки. — Тебе не нравится, как здесь готовят?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добры ко мне, госпожа Чу. Но отец сказал мне, что мать нужно выбирать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наложница Сюань из дворца Шуньнин — и есть та, с кем у Вашего Высочества лежит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мне нравится атмосфера в её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похожа ни на одно другое место в этом золотом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бы не попробовать полюбить это место? — с надеждой спросила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Чу ещё так молода, — серьёзно ответил Дубянь. — У вас непременно будут свои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будет уже слишком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глубоко вздохнула, заставляя себя скрыть вспышку отчаяния за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хотя бы завтракать ты будешь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как раз томится нежнейший яичный крем, я велела приготовить его специально для тебя.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радостью! Спасибо, госпожа Чу, — Дубянь, довольный тем, что дело улажено, заболтал ногами под столом в ожидании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бросил быстрый взгляд на Вэнь Сяочуня. Тот кивнул и последовал за слугами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готовили не на общей императорской кухне, а здесь, в дворце Чансинь, а значит, следовало проявить особую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Сяочунь первым делом зачерпнул крошечную каплю из горшочка. Странно... В крем явно добавили какую-то приправу, вкус был необычайно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тонкую серебряную иглу и погрузил её в нежную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серебро не потемнело, а сам он чувствует себя прекрасно, евнух принёс блюдо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вопросительно поднял бровь, и Вэнь Сяочунь едва заметно кивнул: «Чисто».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не сводила глаз с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позволь мне тебя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стоит, госпожа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сам взял ложку. Крем выглядел аппетитно. Он зачерпнул полную ложку и уже поднёс её ко 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[Симулятор: Обнаружено содержание порошка «Плода бредолиста» — уникального продукта этого мира. Регулярное употребление вызывает привыкание, длительное — разрушает нервную систему].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[Варианты действий:]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Съесть несколько раз и проверить свою удачливость].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Съесть порцию и разложить её компоненты с помощью Симулятора. Это позволит разблокировать симуляцию состояния «Наркотическая ломка» (Внимание: первая обработка не нанесёт вреда здоровью)].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Отказаться от употребления].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Дубяня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его лица, сменившись не по-детски холодным,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глаза на госпожу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так же ласково улыбалась, но теперь он видел — в уголках её глаз таилось напряжение. Эта женщина прекрасно знала, что подмешано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 ли носитель употребить продукт для записи симптомов болезни?]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«Любой человек из моего мира, сохранивший хоть каплю совести, на генетическом уровне испытывает отвращение к подобным вещам, — ледяным тоном ответил Дубянь в своих мыслях. — Я готов симулировать любую болезнь, готов терпеть любую боль, но только не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[Принято, носитель].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её мотивы. В этом дворце каждый стремится выжить и подняться выше, но эти средства перешли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медленно опустил ложку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Чу, — с притворной детской радостью спросил он, — я правда могу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само очарование, но госпожу Чу вдруг пробрал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Разумеется... Если будет мало, я велю приготовить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принюхался к аромату: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пахнет просто чудесно! Наверное, отец даже не пробовал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её внутреннюю борьбу, но она не воспользовалась последним шансом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повернулся к Спутнику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Е, отец сейчас тоже ужинает?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времени, Ваше Величество как раз приступил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был озадачен: почему Маленький принц вдруг начал так официально называть императора «отцом»?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подхватил горшочек и вихрем вылетел из-за стола. Схватив за руку Вэнь Сяочуня, он бросился к своей собачьей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ошеломлённый евнух выкатывал повозку за ворота, Дубянь ловко запрыгнул на сиденье. Госпожа Чу, осознав неладное, выбежала на крыльцо, но повозка уже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изо всех сил забарабанил ладонью по спине Да Хэй, подгоняя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 Хэй, выручай! Беги быстрее ветра, чтобы никто не догнал!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звонко и грозно гавкнула, выпятила грудь и мгновенно набрала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Высочество, куда же вы?! — кричали вслед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обернулся, высоко подняв горшочек над головой. Его глаза азартно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Повезу отцу попробовать! Я соскучился по нему, хочу поужинать вместе! Госпожа Чу,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дворца Чансинь уже привыкли к тому, что Седьмой принц вечно носится на своей повозке туда-сюда, и не придали его порыву особого значения. Подумаешь, соскучился по родителю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госпожи Чу мгновенно стало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удержалась на ногах. Волна леденящего ужаса накрыла её, рука, которой она опиралась о стену,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вскричала она, задыхаясь от паники. — Повозка несётся слишком быстро, если принц упадёт, нам всем не сносить головы! Догнать его! Немедленно вернуть принца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началась погоня. Напряжённая и нелепая гонка человека против собаки развернулась в коридорах внутреннего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 решались преградить путь, боясь перевернуть повозку и покалечить ребёнка. Им оставалось только бежать следом, и толпа преследователей росла с каждым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повозке сидел маленький мальчик. Он победно держал миску над головой, его причёска растрепалась на ветру, и лишь одна упрямая прядь на макушке гордо торчала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вперёд, Да Хэй! — подбадривал Дубянь.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Хэй, издав торжествующий клич, припала к земле и ещё сильнее прибавила ходу. Её чёрная шерсть развевалась на ветру, сверкая в свете фаналов, словно драгоценный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