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Открывай! Живее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гулко и нетерпеливо забарабанили. Е Сяоюань, только что вышедший из маленькой кухни, поспешил на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четвёртый принц? Пятый? Шестой? — изумлённо воскликнул он, распахивая створки. — Что привело вас троих в нашу обитель?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 Седьмому брату! — звонко объявил Шестой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хранил угрюмое молчание, пока Шестой не отвесил ему чувствительный пинок. Только тогда мальчик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пришли навестить Седьмого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Ваши Высочества, но мой господин занемог. Вам лучше не входить, чтобы, упаси небо, не подхватить заразу.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Занемог? — Принцы переглянулись. Эта новость, только что достигшая их ушей, явно застала 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Седьмой брат никуда не уезжает? — подал голос Четвёртый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Сяоюаня мгновенно померк. Кто знал, как решит Его Величество? Указ уже оглашён, и не исключено, что больного принца заставят пуститься в путь, несмотря на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гадать! Пойдём и посмотрим! — Шестой принц, пользуясь своим малым ростом, проворно шмыгнул мимо слуги и скрылся в глубине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Постойте! — Е Сяоюань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всего боялся, что холодный сквозняк из распахнутых дверей навредит Цюй Дубяню, да и гнева Драгоценной наложницы Лань опасался не меньше. Однако, подбежав к спальне, он замер: двери в покои принца уже были открыты настежь, а в воздухе плыл тяжёлый, горький дух целебных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Сяоюань вбежал внутрь и увидел Вэнь Сяочуня. Тот неподвижно застыл у кровати, сжимая в руках какой-то клочок бумаги. У его ног лежали осколки разбитой чаши, а тёмно-коричневая лужица лекарства медленно растекалась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уже прыгнул к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Эй?! А где же Седьмой брат? Его тут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Сяочуня медленно шевельнулись, взгляд был направлен в пустоту. Дурное предчувствие ледяным комом подкатило к горлу Е Сяоюаня. Он выхватил бумагу из рук товарища, и стоило ему пробежать глазами по строчкам, как разум словно поразило молнией. В голове стало пусто, всё тело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дернул его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молчишь? Где брат? — Он сердито топнул ногой. — Вы что, спрятали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торопливые шаги и шум голосов. В дворец Цзюйань прибыли шесть лекарей из Императорской медицинской академии. Императорский лекарь Цю, шедший во главе, негромко пояснял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господа, проходите скорее. Его Высочество внутри. Как я уже говорил, положение весьма опасное, нам едва удалось немного сбить...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порога, он возмущённо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двери в спальню распахнуты? Сквозняк же погубит дитя!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лекари один за другим смолкли, вперив взгляды в пустую, остывшую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Шиэр, присланный императором во второй раз, приподнял черепицу на крыше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судорожно вздохнул, пытаясь обрести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Принц... он сам куда-то ушёл... Его Высочество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Записка пошла по рукам. Теперь паника охватила не только слуг, но и лекарей. Маленький улыбающийся лик, нарисованный в конце послания, показался им зловещей ухмылкой самого бога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на холод в таком состоянии — верная гибель. А ведь они ещё даже не приступали к лечению! Если Его Величество разгневается, не видать им голов. В памяти медиков живо воскресли слова, сказанные два года назад: «Если не вылечите — вся академия ляжет в могилу вместе с ними!» Похоже, наложница Юнь и её сын были рождены лишь для того, чтобы сводить лекарей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не казнят, от страха можно было лишиться рассудка. Лекарь Цю, с дрожащей от волнения бородой, принялся раздавать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Искать! Всем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«предсмертном» послании Седьмого принца, который, будучи при смерти, покинул постель ради единственного взгляда на отца, мгновенно разлетелась по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записка, оставленная Цюй Дубянем, оказалась в руках императора Чунчжао.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евнуху Юю увидеть эти неровные строчки, как сердце его болезненно сжалось. Он вспомнил их недавнюю встречу на Большой кухне и то, как доверчиво Маленький принц обнял его. Перед такой чистотой не устояло бы и самое чёрствое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Иероглифов было немного, но каждое слово било в цель. Ребёнок писал о наложнице Юнь, о том, что скоро вернётся в её объятия, и лишь об одном просил перед уходом — хоть раз увидеть отца, которого никогда не знал. Даже Юй Дэцай, старый евнух, искушённый в дворцовых интригах и давно привыкший к людскому горю, почувствовал острую боль в груди. Что уж говорить о самом 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Пророчество могло сулить беды, но в чём была вина невинного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видел, как Его Величество, лишь мельком взглянув на бумагу, судорожно сжал её в кулаке. Император Чунчжао, никогда прежде не знавший подобного смятения, на мгновение лишился дара речи. Голос его, когда он заговорил, звучал глухо, словно вырываясь из самой глубины горла, хотя он и пытался сохранить видимое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Поднять личную стражу, дозорные отряды всех дворцов, евнухов и служанок. Всех до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Переверните дворец вверх дном, но найдите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Юй поспешил исполнить приказ. Он и не подозревал, что буря в душе императора была куда страшнее, чем казалось со стороны. Перед глазами императора Чунчжао раз за разом вспыхивали картины ночного кошмара: угасающий на руках сын и горестный крик Юэцин в бушующем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«Астрологическое управление погубило меня! Возмездие неминуемо!»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спасите Дубяня! Спасите нашу плоть и кровь!»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императора сжимали записку всё крепче. Зерно сомнения, которое он так долго пытался игнорировать, наконец пустило в его сердце глубокие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императорский дворец пришёл в движение. Крики и шум поисков не утихали, и вскоре весть достигла дворца Фэнъу.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Светский раут наложниц как раз подошёл к концу. Едва дамы покинули покои государыни, как у ворот их встретил евнух Бао с тревожным известием. Он передал волю императора: всем дворцам выделить людей на поиски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госпожа Жун поправила изящную причёску. При евнухе Бао, служившем при особе государя, она не посмела сказать лишнего, лишь обронила: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беспокойное дитя. Что ж, поможем в поисках, раз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тихонько шепнула на ухо Драгоценной наложнице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ему до нашего Шестого принца — тот и шага не сделает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Бао тем временем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ещё кое-что. Драгоценная наложница Лань, наложница И и вы, Благородная госпожа Жун, можете не утруждать себя распоряжениями.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удивилась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Четвёртый, Пятый и Шестой принцы самовольно забрали всех слуг из ваших дворцов, каких только смогли найти. Теперь они вместе со стражей прочёсывают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Жун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Лань застыла с застывшей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Зачинщиком стал именно Шестой принц, — продолжал Бао. — Истинный пример братской любви. Ваше Высочество, — обратился он к Лань, — возможно, вам стоит подольше задержаться у императрицы. Во дворец Сюсян не осталось даже поваров. Боюсь, если вам не по вкусу еда из Большой кухни, вы рискуете остаться без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Лань готова была взорваться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И вдруг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Драгоценной наложнице Лань меньше всего хотелось, чтобы её сын тратил силы на поиски отпрыска ненавистной соперницы. Какие ещё поиски? Достаточно было просто сделать вид. Если бы этот мальчишка сгинул где-нибудь в тёмном углу, из её жизни исчезла бы ещё одна досадная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фальшивую улыбку, она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дети, только под ногами путаться будут. Евнух Бао, быть может, стоит велеть им вернуться? Наложница И, вы ведь согласны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гадаю, не забыл ли мой Четвёртый принц взять с собой подушку. Переживаю, как бы он не уснул прямо на дороге и на него кто-нибудь не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тени становились длиннее, но принца так и не нашли. Императорский дворец славился умением хранить тайны, но здесь же они разлетались быстрее ветра. Родственные связи между императорским кланом и знатными домами сделали своё дело: вскоре о происшествии знала добрая половина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и были внешними чинами, дела правящего дома касались их напрямую. По меньшей мере, от настроения государя зависел исход любого доклада на утреннем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Фан, едва прознав о случившемся, помрачнел. Он даже не притронулся к ужину — бросив Старую госпожу Фан за столом, он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на ночь глядя?! — окликнула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Маркиза, Держащего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слухи дошли до них, в поместье Маркиза, Держащего Меч, и подавно всё знали. Маркиз сейчас находился в Северных землях, но его супруга оставалась в столице. А Старая госпожа Хоу была женщиной не из тех, кто привык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госпожа Фан всё поняла. В сердцах она сбросила туфлю и запустила ей вслед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пень, стой! Старая госпожа Хоу всё же женщина, не пристало тебе являться к ней в такой час одному. Погоди,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поместье Фан пришло в движение: зажигались фонари, запрягались кони, распахивались ворота. Экипаж четы Фан на всех парах помчался к дому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Маркиза, Держащего Меч, ныне казалось безлюдной и тихой. Не потому, что император лишил Сюй Цзиня своего доверия, — просто в роду не осталось наследников. Единственная дочь, Сюй Юэцин, ставшая наложницей Юнь, скончалась в ту самую ночь, когда подарила жизнь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охранял северные рубежи и редко бывал в столице. Старая госпожа Хоу вела затворническую жизнь, избегала пышных приёмов и проводила время в молитвах, посещая то буддийские храмы, то даосские обители. Никто не знал, какому богу она вверяет свою душу. У семьи Сюй были и боковые ветви, но после смерти наложницы Юнь отношения между ними окончательно разладились. Супруги не стали усыновлять детей из родни, и их славный род, подобно замку из песка, рисковал исчезнуть с уходом этого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ворота поместья с грохотом распахнулись. Из них вышла женщина. Лицо её не было тронуто глубокими морщинами, но волосы почти целиком серебрились сединой, а плечи слегка сутулились.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Старая госпожа Хоу. Её исконное имя, У Сывань, звучало мягко и нежно, но суровые ветра Северных земель закалили её характер, наполнив его несгибаемой стойкостью. Слуги в этом доме отличались от обычной дворни — в каждом угадывалась военная выправка. Разного возраста, от глубоких стариков до совсем юных парней, все они имели одно общее: на их телах виднелись следы былых сражений. То были воины, вернувшиеся с полей брани калеками, которым некуда было идти. Маркиз привечал их в своём доме, доверяя им покой супруги и охрану родного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госпожа! — Сзади подбежала верная служанка. — Неужели вы отправитесь одна? Возьмите хотя бы брата Дая или сестру 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отрезала Старая госпожа Хоу. — Я поеду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из рук конюха поводья, привычно проверила подпругу и похлопала коня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может, всё же в карете? Лекарь говорил, что ваши кости не вынесут такой скачки.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коне я буду быстрее, — ответила она. — А чем быстрее буду я, тем меньше страданий выпадет на долю сына моей Юэцин, моего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вскочила в седло. Но не успел свистнуть хлыст, как послышался стремительный перестук колёс и отчаянный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Невестка! Невестка!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семьи Фан замер у ворот. Великий наставник Фан почти вывалился из кареты и бросился к госпоже Хоу. Обливаясь потом, он забыл о приличиях и лишь торопливо вскинул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не спеши! Спустись на землю, давай всё обсудим!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Фан тоже поспешила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милая, слезай. Поговорим спокойно. — Она была чуть старше Хоу, и обращение «сестрёнка» было вполне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не оставил Маленького принца своими заботами. Сейчас не время идти во дворец — там царит неразбериха, государь наверняка разгневан, вы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Хоу посмотрела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Юэцин умирала в муках, мы со стариком метались от бессилия, но нас не пустили за порог. Моя единственная дочь отдала жизнь в тех стенах. Тогда я поклялась: если нечто подобное повторится, я прорвусь во дворец, чего бы мне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оставили это дитя, но на него навесили клеймо «греховного плода». Ребёнок, за которого моя дочь заплатила жизнью — греховный плод?! Три года его изводили пренебрежением, а теперь решили сослать в загородный дворец. Ни одна мать не сможет смотреть на то, как топчут её дитя. Если бы Юэцин увидела это, разве смогла бы она обрести покой на небесах?!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болен, он горит в лихорадке и пропал — и вы называете это «не оставил заботами»? Уж лучше лишить его титула и сделать простолюдином, чем бросать на растерзание дворцовым псам!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на миг блеснули слёзы, но она тут же смахнула их, и лицо её вновь стало холодным и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наше поместье уже не то, что прежде, но чашку риса для ребёнка мы всегда найдём. Если император не желает растить сына — что ж, его вырастит дом Маркиза!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Хоу резко взмахнула хлыстом и во весь опор помчалась к дворцовым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http://bllate.org/book/16117/1585491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