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увезите тело, — распорядился Бай Чжоуи, обращаясь к одному из раненых бойцов Второго отряда. Оставлять капитана лежать на грязной мостовой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смахнув невольные слёзы,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обернулся к Хань Шэну. Тот уже некоторое время пытался выследить зверя своими методами, но, почувствовав на себе взгляд командира, лишь безнадёжно покачал головой.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снова перевёл взгляд на выживших ребят из группы 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видел, в какую сторону метнулась эта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командир... в тот момент всё смешалось. Паника, крики...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Бай, — заговорил один из бойцов, и на его лице, ещё хранившем следы недавних слёз, проступил затаённый страх. — Похоже, это был зверь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S-ранг? — Чжоуи непроизвольно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звери такой силы обитали лишь в самой глуши, вдали от человеческих поселений. Встречи с ними были редкостью даже для опытных поисковых отрядов, которые предпочитали обходить подобных монстров за версту. Один такой зверь мог без труда вырезать экспедицию в две-три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мутировавших зверей A-ранга, — дрожащим голосом продолжил боец. — Но скорость и мощь этой твари... они за гранью. Иначе наш капитан не погиб бы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расталкивая толпу зевак, к ним подлетели четыре патрульных автомобиля — подоспело подкрепление из других отрядов. Бойцы уже знали о случившемся из сообщений по рации, но при виде Ли Яо, которого как раз укладывали в мешок для трупов, многие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жестом подозвал подчинённых Ли Яо, и те ещё раз, запинаясь, пересказали подробности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S-ранга? Откуда он здесь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что, совсем обезумели?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зверя такого уровня в черте города требовало строжайшего согласования и проверок. В последнее время никаких разрешений на перевозку опасных грузов не выдавалось, а значит, единственным объяснением был нелегальный ввоз.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великой катастрофе, когда город был практически стёрт с лица земли, а счёт погибшим шёл на сотни тысяч, всё ещё были свежи в памяти жителей. Почти каждая семья тогда потеряла близких. И то, что кто-то снова осмелился на подобный риск, вызывало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Сяоцин, — Бай Чжоуи повернулся к помощнику. — Бери Ли Ао и немедленно отправляйтесь на чёрный рынок. Трясите всех, ищите любую зацепку. Особое внимание — Боевой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Боевых арен были кучкой безумцев, одержимых азартом и кровью. Зверь S-ранга для них был не угрозой, а лишь поводом для небывалого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Е Сяоцин схватил Ли Ао за плечо и потащил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уехали, Чжоуи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Разбиться по двое. Начинаем прочёсывать кварталы, двигаясь отсюда концентрическими кругами. Ищите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мгновенно рассредоточились. Если в городе действительно рыщет монстр такого ранга, его нужно было найти немедленно, пока список жертв не стал исчисляться сотнями.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Бай Чжоуи связался с Гильдией. Он приказал разослать экстренное предупреждение всем жителям и запросил данные из Отдела мониторинга. К сожалению, на улице, где произошло нападение, камер не было — что-то зафиксировать не удалось. В этом огромном, вечно перестраиваемом городе видеонаблюдение охватывало только главные магистрали. Установить камеры в каждом переулке не позволяли налоги, которые едва покрывали текущие расходы, а ремонт техники и вовсе грозил обернуться убытками. К тому же, в городе всегда хватало сильных бойцов из поисковых команд, которые часто решали проблемы с монстрами ещё до приезда Стражи, так что вопрос с тотальной слежкой постоянно откладывался.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всему городу один за другим начали звенеть мобильные телефоны — пришла экстренная рассылка. Такие сообщения отправлялись только в случае появления зверя А-ранга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замерли, вчитываясь в текст, другие лишь раздражённо отмахнулись. Бай Чжоуи сел в машину и тоже начал объезд.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не принесли результатов. Прошло три часа, Северный город был осмотрен вдоль и поперёк, но зверь словно сквозь землю провалился. К шести часам вечера, после второго круга, итогом оставалась всё та же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поисковые группы собрались в условленной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уже ушёл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выжидающе посмотрели на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снова, — отрезал он. — На этот раз проверяем подземные парковки, склады и заброшенные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возразил. Чжоуи снова связался с Гильдией, потребовав повторного оповещения. В незнакомой обстановке звери часто затаиваются днём, но с приходом ночи их инстинкты обычно берут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Мо Юйсянь, который весь день был сам не свой, почувствовал, как сердце пропустило удар. Но в следующее мгновение он заставил себя расслабиться — в раздевалке цеха мелодии зазвучали одновременно у всех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сборщики трупов рассылают спам. Как же они надоели, — проворчал кто-то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— шепнул другой, покосившись на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вспомнив о связях Юйсяня с главным капитаном Стражи, неловко кашлянул. Обижать близкого начальства было чревато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ничего не ответил. Он молча смотрел на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уже вечер, а они его так и не поймали?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там зверь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такого уровня уже не были просто бездумными тварями. Многие из них обладали интеллектом, не уступающим человеческому, а некоторые были и вовсе хитрее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Рабочий, который только что ворчал, хотел было добавить ещё пару едких слов, но, наткнувшись на неподвижный взгляд Юйсяня, предпочёл промолчать. Переодевшись, толпа с шутками и смехом повалила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остался один Мо Юйсянь. Некоторое время он просто смотрел на номер Бай Чжоуи, сохранённый в контактах, но в итоге убрал телефон в карман. Столкновение с таким зверем требовало предельной концентрации, и звонок мог только отвлечь мужа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вечера, когда и третья проверка Северного города закончилась ничем, в общем чате Стражи началось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«Продолжаем искать?»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 Бай?»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припарковал машину у обочины и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прекращаем активные поиски».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«Этой ночью патрулируем раздельно. При любом шуме — немедленно сообщать координаты».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Бай Чжоуи устало потёр переносицу. Он никак не мог взять в толк — куда мог деться такой огромный монстр? Да, в городе полно слепых зон, но не мог же он просто испариться. С момента нападения прошло уже десять часов, и зверь вполне мог перебраться в другой район. А если масштаб поисков расширится на весь город, найти его станет почти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прервал входящий вызов. Чжоуи надеялся на новости о звере, но имя на экране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Юйсянь?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царила тишина. Казалось, Юйсянь тщательно подбирает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сковывавшее Чжоуи весь день, немного отступило. Было странно осознавать, что, несмотря на брак, они знакомы от силы три недели и всё ещё, по сути, остаются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приду, — первым заговорил Бай Чжоуи. — Ложись пораньше,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голос Мо Юйсяня звучал глухо и как-то непривычно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вдруг поймал себя на мысли, что ему совсем не хочется вешать трубку. Было в этом что-то правильное — знать, что кто-то ждёт твоего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ночью. Мы его ещё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словно наяву увидел, как Юйсянь послушно кивает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произнёс Бай Чжоуи, но сам отключаться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тоже не вешали трубку. Прошло несколько долгих секунд, и когда Чжоуи уже решил, что Юйсянь просто забыл нажать кнопку отбоя, снова раздался его тихий, узнаваемый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тоже...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Чжоуи невольно дрогнул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часто возникало чувство, что Юйсянь очень старается наладить с ним отношения, хоть и делает это по-своему,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Бай Чжоуи почувствовал прилив сил. Он набрал номер Е Сяоцина — от них не было вестей уже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 — спросил он, когда Сяоцин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Взяли одного из владельцев, но он в отказ идёт, — отозвался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цеху заброшенного завода, где старое оборудование было сдвинуто к стенам, пол был залит кровью и испещрён глубокими следами когтей. В воздухе стоял тяжёлый запах перегара и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с татуировками во всю руку вальяжно сидел на краю стола, совершенно не обращая внимания на наставленные на него стволы. Он лениво пускал дым в потолок, всем своим видом показывая, что Стража для него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громкую связь, — приказал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удивился, но подчинился. Когда динамик зашипел, Бай Чжоуи не стал обращаться к задержанному. Он спросил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семья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покосился на лысого громилу: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только отец-алкоголик.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действовал строжайший запрет на азартные игры и бои духовных зверей, так что арены всегда были нелегальным бизнесом. Гильдия периодически проводила рейды, и этот тип был им хорошо знаком — только Первый отряд ловил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бизнес связан с семьёй Сунь? — последовал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Сяоцин уже понял, к чему клонит командир: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семья Сунь. Обычный подпольный притон, Главе города Суню такие мелкие сошки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холодно произнёс Чжоуи. — Значит, оформляй его. Поедет на высылку.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Громила, который до этого лишь притворялся равнодушным, мгновенно напрягся. Его уши, казалось, стали больше — он ловил каждое слово. И когда до него дошёл смысл сказанного, он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Мы тут просто с парнями развлекались! За что выселять-то?!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проигнорировал его крик и добавил, обращаясь к Сяоцину: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доказательную базу понадёжнее.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командир.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нажать на отбой, когда задержанный, осознав, что шутки кончились, побледнел. По законам города за тайный провоз зверя S-ранга полагалось пожизненное изгнание для всей семьи. За стенами города, где монстры рыскали на каждом шагу, это было равносильно смертному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— заорал он. — Клянусь! Я слышал, что Чжэн Дашэн и его люди раздобыли зверя S-ранга, но когда я приехал договариваться, товара уже не было! Сказали — упустили!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четырёх часов утра телефон Бай Чжоуи снова затрезвонил.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выяснили, — быстро проговорил Е Сяоцин. — Это действительно зверь S-ранга. Говорят, клетка не выдержала, и он вырвался на воле во время транспортировки.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в это не верил. Как можно быть настолько беспечными со зверем такого уровня? Но сейчас было не время для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скину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переключил экран, не разрывая связи. Зверь на снимке оказался чуть меньше, чем он ожидал — около трёх метров в высоту. Иссиня-чёрная кожа, мощные лапы, внешне он напоминал огромного крокодила, покрытого прочной чешуйчатой бронёй.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увеличил фото, вглядываясь в строение когтей. Нехорошее предчувствие ледяной змейкой проскользнуло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их... он умеет рыть норы?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Рыть? — Е Сяоцин запнулся. В следующее мгновение до него дошёл смысл догадки. Если монстр мог перемещаться под землёй, это объясняло, почему поиски на поверхности не дали плодов...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взрыв прервал мысли Е Сяоцина. Звук пришёл со стороны Гильдии, и земля под ногами содрогнулась так сильно, что в здании задрожали стёкла. Следом за грохотом раздался исполненный ярости звериный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Чжоуи, находившийся в Северном городе, услышал этот рёв в трубке — звук был в разы громче, чем тот, что докатился до него через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обернулся. Вдалеке, там, где располагалась Гильдия и его дом, в небо поднялись клубы чёрного дыма и сполохи огня.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рванул к машине и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стороне был его дом. А Мо Юйсянь не умел призывать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http://bllate.org/book/16108/1582710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