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Младший брат, ты не такой, как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Цинь Вуйи тоже увели, но его сопровождал старший брат из другой группы, с которым он, судя по всему, даже не был знаком. Очевидно, это был просто случайно назначенный проводник.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раньше, экскурсия заняла шесть часов. Когда Цинь Вуйи вернулся, он выглядел немного ошарашенным.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ступив на землю после полёта на летающей лодке, он быстро пришёл в себя. Его состояние было заметно лучше, чем у его товарищей по жилищу.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одном из дворов проходила импровизированная вечеринка, организованная Цзян Мином и Ли Даомином, которые явно пытались снять стресс. Один из них, изрядно перебрав, обнимал валун и жалобно всхлипывал, зовя некую «Маленькую Цин», а второй, шатаясь из стороны в сторону, был всего в одном шаге от того, чтобы упасть вместе с недопитой чашей.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Вуйи, растерянный и сбитый с толку, вошёл в их поле зрения, Цзян Мин поднял нефритовый кувшин с вином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Мы… мы упали с небес вместе… Судьба связала нас, некогда чужих… ик… Брат Цинь, я пью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протянули чашу, и он залпом выпил добрую половину, после чего вытер губы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Никогда бы не подумал, что Секта Радостного Союза окажется таким… таким местом! ─ горько усмехнулся Цинь Вуйи. ─ Что у неё может быть столь сокровенная тайна, переворачивающая всё с ног на голову! И ведь я всегда считал, что из всех четырёх великих демонических сект именно она самая обычная!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Мин, уже совершенно пьяный, бросился обнимать ноги Цинь Вуйи и, уткнувшись в них,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Брат Цинь, отныне мы трое будем как сёстры… Позволь первой выразить тебе своё почтение, сестра…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поднял чашу и, шатаясь,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Сестра Цинь, сестра Ли, эта младшая уже выражает вам своё уважение! Но не сочтите за дерзость — можно ли будет после немного к вам прикоснуться?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Чушь собачья! ─ вдруг проревел Ли Даомин, оттолкнул валун и с яростью перевернул винный стол пинком. Указав пальцем на далёкую луну,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не приму свою судьбу! Не отдамся за этот кусок угля! Смотрите все! Я сбегу! Завтра же! Нет, не завтра — сегодня ночью! И пусть никто не смеет меня останавливать!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договорить, как, поднявшись на ноги, бросился к воротам. К несчастью, не пробежав и пары шагов, он зацепился за порог, с громким «шмяк» рухнул наземь и тут же заснул как младенец.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Вуйи стоял в полном замешательстве. Подхватив Цзян Мина, который всё ещё сжимал его бедро, он поднял и Ли Даомина, оглушительно храпевшего, и отнёс их обоих в кровати. Закончив с этим, он отправился в свою комнату, запер дверь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проснулся с тяжёлой головой и некоторое время тупо смотрел в даль, пытаясь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к нему с огромной скоростью приближалась едва заметная чёрная точка, которая становилась всё больше. Наконец, раздался знакомый голос, эхом прокатившийся над лесистыми холмами: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Младший брат! Младший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Тяньсин спрыгнул с летающей лодки. Его улыбка была тёплой, как весеннее солнце, но по спине Цзян Мина пробежал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случилось? ─ Цзян Мин машинально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не укрылся от взгляда Сун Тяньсина, и его улыбка стала ещё шире, принимая зловещую нотку: «Чем больше ты сопротивляешься, тем интереснее».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 ничего серьёзного. В Небесном Павильоне города Шоу как раз распродажа. Не хочешь посмотреть, младший брат? Если хочешь, можешь пойти со мной, ─ любезно предложил Сун Тяньсин.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Нет, ─ категорично отрезал Цзян Мин, мотая головой. ─ Я занят. Практикуюсь.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Тяньсин замер в удивлении. Его рот приоткрылся, а в глазах читалось замешательство. Наконец, после недолгой паузы,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Ах, младший брат, ты ведь отличаешься от других…. Тебе не стоит тратить своё время на эти практики…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Что?! ─ Цзян Мин чуть не задохнулся от возмущения. Его лицо потемнело, он едва сдерживался. Всё внутри кипело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правда, разве можно говорить такое прямо в лицо? Совсем без уважения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 от разговора со своим извращённым старшим братом по секте, Цзян Мин махнул на него рукой и собрался вернуться к тренировке. Или хотя бы попробовать потренироваться, чтобы доказать самому себе, что он «не совсем бесполезен».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Эй-эй-эй, младший брат, не торопись, подожди минутку...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громко захлопнулась, оставив извращенца стоять снаружи. Цзян Мин привалился к двери, пытаясь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обязан сдать экзамен секты», ─ твёрдо решил он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сидеть, сложа руки. Этот извращённый старший брат так нетерпелив, что я боюсь: как только я превращусь в женщину, сразу окажусь в его постели, делая... всякое... больше... и ещё больше... 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Непрошено всплывшие в голове непристойные образы заставили его вздрогнуть. Всё это — побочные эффекты знаний, накопленных благодаря определённым взрослым приложениям, которыми он злоупотреблял в своей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Цзян Мина идеальный сценарий на будущее заключался в том, чтобы сохранить тело мужчины, продолжать жить в постоянной борьбе и однажды найти прекрасного партнёра для поединков… во всех смыслах.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его мечте не суждено сбыться, то хотя бы пусть его примут в монастырь, чтобы избежать... худшего. Это хотя бы 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 текущих обстоятельствах, когда грязный старший брат смотрит на него, как голодный орёл на добычу, и приближается экзамен в секте, Цзян Мин не может позволить себе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провалится, этот мерзавец не упустит своего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превратится в «младшую сестрёнку», ежедневно умоляющую о любви и мурлыкающую от удовольствия на кровати этого подлеца.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Фух... ─ Цзян Мин глубоко вдохнул и выдохнул несколько раз, пока его разум не стал спокоен, как застывшая вода. Затем он уселся на кровати и снова попытался сосредоточиться на тренировке.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получаса, как ему пришлось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Нет, это слишком медленно. Сколько же месяцев, а то и лет мне потребуется, чтобы хотя бы втянуть ци в своё тело? С такими темпами я точно провалю экзамен, ─ уныло пробормотал он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долго и упорно, Цзян Мин внезапно вспомнил о месте, о котором рассказывал его извращённый старший брат: великое хранилище навыков в городе Байши, до которого можно было дойти пешком. Там, по слухам, любой ученик мог обменять духовые камни или очки заслуг на редкие техники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шансы были малы... а вдруг там найдётся способ преодолеть его посредственность?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может быть, старший брат просто соврал о его полном отсутствии таланта~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знал, что обманывает сам себя, но, имея так мало шансов, он был готов хвататься за любую соломинку, даже против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занял сотню духовых камней у Цинь Вуйи, затем попытался занять ещё у Ли Даомина. Но дверь в комнату Ли оказалась плотно закрытой, словно намекая, что гостей он не принимает.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жалким «начальным капиталом» Цзян Мин побежал в сторону города Байши. К вечеру он добрался до его окраин.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мрачные, обветшалые городские стены, над которыми кружили ночные вороны, словно предвещая наступление ночи. Однако в городе не горел ни один огонёк. Шаги Цзян Мина замедлились, и его начали одолевать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Эй, это точно Союз Радости, а не Город-призрак Фэнду? ─ пошутил он вслух, чтобы хоть немного рассеять растущее в сердце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городские ворота, он шагал по пустынным улицам, погружённым в абсолютную тишину. Казалось, весь мир замер, и только шелест его шёлковых туфель по каменным плитам нарушал это гнетущее безмолвие.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надвигающейся беды становилось всё сильнее, и Цзян Ммин уже собирался развернуться и убежать, но путь назад был поглощён непроницаемой тьмой. Это неестественное мракобесие заставляло сердце сжиматься от страха. Стиснув зубы, он вытащил из кармана жетон с выгравированным иероглифом «Сун» и сломал его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И...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погрузился в глухое отчаяние. Следуя за лунным светом, он бесцельно бродил по этому заброшенному городу, такому же пустынному, как кладбище, тщетно надеясь найти хоть проблеск света или ощущение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вдруг... он действительно это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возвышался огромный семиэтажный зал, напоминающий хранилище навыков, о котором рассказывал его старший брат по секте, и которое он однажды мельком видел сверху с летающей лодки.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то хранилище в его памяти было сверкающим, величественным дворцом сокровищ, то это казалось покинутым и разрушенным. Половина здания была полностью обрушена, а другая напоминала трухлявую скорлупу, готовую рухнуть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даже мелкие детали — контуры окон, изгибы балюстрад — не совсем совпадали с его воспоминаниями.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странным ни казалось это «хранилище навыков», Цзян Мин мог идти только туда. Через окна здания пробивался тусклый свет — единственный источник света во всём этом безжизненном городе. Купаясь в этом жёлтом свете, он почувствовал, как концентрированный ужас понемногу отступает, уступая место едва уловимому теплу.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Скре-е-ек~~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скрежет деревянных осей.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вихрем пыли Цзян Мин распахнул двери и вошёл в зал. Внутри, как и снаружи, не было ни души, но каждые несколько шагов горели масляные лампы. Их треск и дым наполняли воздух странным ароматом, от которого Цзян Мин начал ощущать лёгкое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показалось, будто эти лампы горят не маслом, а... воплями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грандиозного зала стояли ряды книжных полок, покрытых толстым слоем пыли. Цзян Мин наугад взял одну из книг, надеясь, что чтение поможет отвлечься от возвращающегося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понял, что это руководство по владению мечом: «Девять секретов Дворца Мечей».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сразу же приковали первые строки описания. Искусно изложенные теории боевого искусства так увлекли его, что он невольно перевернул страницу, чтобы прочитать продолжение.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Рука. Женская рука, лёгким движением накрывшая его палец, ещё не перевернувший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застыл. Его лицо побелело, как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«...Призрак?»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http://bllate.org/book/16104/1442754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