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расследованию тяжких преступлений в два часа ночи прошло совещание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сидел прямо напротив проектора и слушал, как сотрудники из разных подразделений докладывают собранную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 — мужчина, телосложение пропорциональное, рост примерно метр восемьдесят, сорок третий размер обуви, левша. Вчера вечером в девятнадцать десять он вошёл в башню «Старлайт», а в двадцать сорок пять покинул её и скрылся пешком. Поскольку стрелок был в кепке и маске, а уходя сменил маскировку — одежда, предположительно принадлежащая стрелку, найдена в мусорном баке здания, — камеры наблюдения не смогли отследить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гильзам, оставленным на месте, мы установили, что стрелок использовал снайперскую винтовку военного образца. Сейчас в участок для допроса доставлены несколько человек с прежними судимостями за торговлю огнестрельным оружием. Их показания в целом совпадают: снайперские винтовки военного класса на чёрном рынке в последнее время не появлялись. Источник оружия ещё предстоит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мотива, сильная подозреваемая — Ли Мэнлань. Её сын погиб на «Счастливом номере», а казино-лицензию для «Счастливого номера» выдавал именно кабинет Линь Мэй. Плюс ко всему, они политические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полицейских хватало сторонников и той, и другой. Стоило только назвать Ли Мэнлань подозреваемой, как кто-то тут же выступил в её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Мэнлань рейтинг сейчас растёт. У неё нет причин так рисковать. К тому же она бывший прокурор, тем более вряд ли стала бы организовывать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потому, что она бывший прокурор, ей проще отвести от себя подозрения. И если смотреть на результат, именно она выигрывает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у Линь Мэй хватает. Сегодняшняя речь сама по себе могла настроить против неё финансовых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своя аналитика, у меня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«аналитика» — это просто попытка облить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уже готово было скатиться в перепалку, когда Хэ Исюнь костяшками пальцев постучал по столу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на этом совещании были в полиции дольше, чем Хэ Исюнь, но возразить ему никто не посмел. Двое спорщиков замолчали, хотя по лицам было видно: на чужие доводы они так и не 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предвыборный период имена Линь Мэй и Ли Мэнлань становились особо чувствительными темами. Стоило только упомянуть одну из них, как у её сторонников вспыхивали эмоции. В нынешнем положении Хэ Исюню было особенно неудобно вставать на чью-то сторону, поэтому он обошёл эту часть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анализировал, почему стрелок выбрал именно башню «Старлайт»?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из-за хорошего обзора. Оттуда площадь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 здании было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дело в расстоянии. До цели не слишком далеко, но и уйти можно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попал в самую точку. Хэ Исюнь кивком ручки указал на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Оттуда до цели чуть больше восьмисот метров, и стрелок промахнулся оба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рекорд по дальности подтверждённого снайперского выстрела — три целых восемь десятых километра. Промахнуться дважды на каких-то восьмистах метрах… Хэ Исюнь сильно сомневался, что стрелок прошёл серьёзную профессиональную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Восемьсот метров — его максимальная эффективная дистанция. Ближе — рискует попасться, дальше — не уверен, что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равно промахнулся. Значит, стреляет он…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установления личности подозреваемого было ещё далеко, но у следствия хотя бы появился новый вектор. Хэ Исюнь распорядился, чтобы группы по очереди отдыхали, поручил всем продолжать отрабатывать уже намеченные направления и завершил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офицеры по одному потянулись из конференц-зала, клонясь от усталости, зевая и едва волоча ноги, было уже почти три часа. Один только Хэ Исюнь словно не чувствовал ни усталости, ни времени: плечи всё так же расправлены, осанка — прямая, как 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рубашка, промокшая под вечерним ливнем, теперь окончательно помялась. Он уже собирался заехать домой, привести себя в порядок и вернуться в участок, но тут начальник управления — Шао Хуэй, как оказалось, тоже неожиданно вернулся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больницы. Твоя мать там, — сказал Шао Хуэй, снимая пиджак и вешая его на вешалку. Он налил себе воды, запил пару таблеток и с облегчением рухнул в кресло. — В моём возрасте ночные бдения могут и в гроб загнать.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пятидесяти ночные смены — уже не возраст. Но на мэра, пусть и кандидата, совершено покушение — дело нешуточное. Скорее всего, все, чьи интересы здесь задеты, ещё не спят, не говоря уже о начальнике полиции, на котором прямо лежит эта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— спросил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плохо. Держится бодро, — ответил Шао Хуэй сиплым голосом человека, из которого за день выжали все соки. — Единственный пострадавший — секретарь предвыборного штаба, пуля только чиркнула по руке,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 была родной матерью Хэ Исюня. Поэтому он на совещании и старался обходить тему Ли Мэнлань, и поэтому же в глазах общественности считался представителем привилегированного класса, на которого сыпалась волна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неё какие-то версии? — больше всего интересовало Хэ Исюня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считает, что это дело рук Ли Мэнлань, — сказал Шао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отозвался Хэ Исюнь, присаживаясь на стул. В отличие от сдержанности, с которой он вёл себя на совещании, сейчас он говорил свободно и чётко выстраивал ход мысли. — Если говорить о мотивации, с точки зрения выборов рейтинг Ли Мэнлань и так уже почти сравнялся с рейтингом Линь Мэй. Зачем ей идти на такой радикальный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 мести за сына… Её сын погиб после того, как приставал к официантке на «Счастливом номере». Он вывалился за борт, когда она вырывалась. Это чистая случайность. Если Ли Мэнлань станет мэром и добьётся закрытия «Счастливого номера», для неё это будет максимальная месть. Ей нет нужды сводить личные счёты с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и захочет личной мести, — добавил он, — владелец «Счастливого номера» — Хэ Маоху. Почему не ударить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Хэ Маоху был не только владельцем «Счастливого номера», но и бывшим мужем Линь Мэй и родным отцом Хэ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насколько спокойно и логично тот разбирал, почему «бить» следовало бы по родному отцу, у Шао Хуэя по спине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там или нет, твоя мать уже собрала прессу и подготовила заголовок для завтрашних новостей, — сказал Шао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нападками на Ли Мэнлань, полагаю? — без тени удивления спросил Хэ Исюнь. Его представление о политиках было простым: ради голосов они не гнушаются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 этом не будем. Я вернулся поговорить с тобой о другом, — Шао Хуэй устало повёл плечами. Его мешки под глазами будто свисали до уголков губ; казалось, ещё одно лишнее слово — и остатки сил покинут его окончательно. Он вытащил из ящика лист бумаги и придвинул к Хэ Исюню. — Результаты твоей психо-оценки: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пробежал глазами отчёт. Вывод был таким: эмоционально стабилен, выдержан, инцидент в больнице на психику не повлиял, исполнять служебные обязанности может в прежнем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графе «Комментарий» значилось: «Крайне чувствителен к порядку, с ярко выраженным стремлением к соблюдению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и впрямь до отвращения не любил людей и ситуации, которые нарушали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Шао Хуэй облизал пересохшие губы. Хотя собирался озвучить приказ, тон у него был почти умоляющим: — Сейчас не лучшее время для того, чтобы ты светился на публике. Возьми пару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еле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отчёте же сказано, что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пересмотрели запись с камеры. Налётчик действительно вёл себя агрессивно, твой выстрел был оправдан, — согласился Шао Хуэй, а потом плавно сменил угол. — Но ты же понимаешь, как работает общественное мнение. Сейчас время особо чувствительное, тебе лучше на глаза не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тоже не хочет, чтобы ты появлялся в больнице. Налётчик был застрелен там, и если ты приедешь её навещать или, того хуже, задавать вопросы по делу, СМИ ухватятся за это и навертят бог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Хэ Исюня доходило всё и сразу. Линь Мэй хотела, чтобы он лег на дно, не мешая её предвыборной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он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отстраняют?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просто отпуск, — поспешно поправился Шао Хуэй. — У тебя не забирают ни пистолет, ни жетон. Просто… держись подальше от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промолчал, но ледяной взгляд красноречиво говорил о его недовольстве. Испытав лёгкий укол совести, Шао Хуэй откашлялся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задержал кого-то с… необычными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безразлично ответил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всё ещё сидел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Чэнь Чжэня, профессор Сюй успел проклясть его как следует и пожелать ему одиночества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расследование пусть ведут другие, — сказал Шао Хуэй. — Отпусти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Хэ Исюнь и, не тратя лишних слов, поднялся. — Поеду домой,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выйдя из кабинета, он не направился прямиком к выходу из участка. Его шаги бесшумно повернули в сторону крыла с комнатами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толкнул дверь смежной комнаты наблюдения. Дремавший было Чэнь Чжэнь подпрыгнул, вскочил на ноги и, тщетно пытаясь распахнуть налитые кровью глаза,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сэр Хэ!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и спи, — отрезал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через одностороннее зеркало на Сюй Пэя, который сидел, скрестив руки на груди и прикрыв глаза, делая вид, что спокоен. Только плотно сжатые брови выдавали, как сильно его распирает от желания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просмотрел записи с ближайших камер, — сказал Чэнь Чжэнь, отматывая запись к тому моменту, когда появился Сюй Пэй, и снова и снова прокручивая сегмент. — Он правда появился из воздуха. Вот, смотрите: это единственная камера, что его зацепила. В одну секунду его ещё нет, экран чуть дёргается, а в следующую — он уже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изучал запись покадрово. Если бы он не был уверен, что запись не подделана, мог бы подумать, что кусок просто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криминалистов выделить ДНК из его кружки с кофе, но с уже имеющимися образцами совпадений нет, — продолжил Чэнь Чжэнь, уронив локти на стол и потирая виски, будто из него выжали последние капли мозгов. — Вы же не думаете, что он и правда из другого измерения?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совпадений лишь означает, что он раньше не оставлял биологических следов на местах преступлений, — сказал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считаете его подозрительным, сэр Хэ? — спросил Чэнь Чжэнь. — Мне кажется, он довольно низкорисковый субъект.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дело было уже не столько в подозрениях. Хэ Исюню хотелось понять, откуда этот человек взялся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общество как гигантский пазл, где каждый человек — уникальный фрагмент со своим местом, то Сюй Пэй был нарушением структуры, лишней деталью, которая не подходила ни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выводило Хэ Исюня из равновесия сильнее, чем перевёрнутая ручка в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Вынося за скобки вопрос о нюхе, Хэ Исюнь всё равно отказывался верить в теорию межмирового перемещения. Проверить её было нетрудно — достаточно дать лжи рассыпаться под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сказал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мозг Чэнь Чжэня на секунду дал короткое замыкание. — Мы больше его не проверяем?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мне. Я сам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считал себя человеком цивилизованным, пока не сталкивался с откровенной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уже предельно ясно объяснил, как узнал позицию снайпера, но этот камнелицый суперинтендант лишь бросил: «Твоя личность по-прежнему вызывает вопросы», и снова швырнул его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бы в камере, там хоть какой-то сон был бы возможен. Вместо этого его в три часа ночи опять заперли в комнате для допросов под слепящим светом. Неудивительно, что раздражение у него росло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ругательств иссяк, Сюй Пэй перешёл к мысленным картинкам: если он когда-нибудь найдёт путь обратно, обязательно стащит Хэ Исюня за собой и даст тому сполна прочувствовать, что значит быть импотентом в жёстко иерархическом ABO-обществе.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тот, возможно, начнёт умолять его об операции по пересадке пахучей железы, он, Сюй Пэй, великодушно согласится, но сперва сутки подряд будет жарить его под лампами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распахнулась, и Сюй Пэй дёрнулся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Хэ Исюнь. Кивнув подбородком в сторону коридора, он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Сладостный сценарий мести оборвался на полуслове. Резкая смена курса настолько ошарашила Сюй Пэя, что он только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неопределённо отозвался Хэ Исюнь, привалившись к дверному косяку так, будто торопил его поскорее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происходило за кулисами, вырваться отсюда Сюй Пэй давно мечтал. Он прошёл мимо Хэ Исюня, вышел в коридор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Прямо, направо, потом на лифте вниз, — ответил Хэ Исюнь. — Оттуда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выбраться отсюда пересилило его подозрительность. Сюй Пэй молча последовал указаниям и дошёл до главного входа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 этому времени уже кончился. На предрассветных улицах стояла непривычная тишина; воздух был влажным и свежим от придорожной зелени… и всё тем же, никуда не девшимся запахом одеколона с ягодами можжевельника.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— скрестив руки на груди, Сюй Пэй обернулся к Хэ Исюню, который всё это время шёл за ним, — вы же меня отпускать и не собираетесь,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Исюнь, поначалу не планировавший так быстро показывать себя, вышел из тени и прошёл мимо Сюй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самой двери участка до Сюй Пэя дошло, что у него с собой нет ни денег, ни малейшего понимания, где он вообще находится и как вернуться в то место, откуда его швырнуло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же его осенило, почему Хэ Исюнь его отпустил. Тому всего лишь хотелось посмотреть, куда он направится, чтобы таким образом раскрутить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Свобода, да. Типичная тактика «сначала отпусти, чтобы потом взять на короткий поводок».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нужна машина, — решил Сюй Пэй сыграть по правилам. Проводник ему всё равно был необходим. — Раз уж вы всё равно собираетесь меня преследовать, заодно и подвезёте.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не стал отказывать. Он достал из кармана ключи, прошёл мимо Сюй Пэя и направился на парковку: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Центральную площадь, — так, будто это название для него родное, ответил Сюй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бросил на него короткий взгляд, но промолчал и открыл привычный для себя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многочасового допроса у Сюй Пэя сложилось чёткое представление о произошедшем, и он запомнил название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 сейчас была опоясана чёрно-жёлтой полицейской лентой, по периметру прохаживались несколько офицеров. В отличие от прежнего гомона толпы, под утро в тишине, наступившей после грозы, площадь казалась особенно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— стоя посреди площади, наблюдая, как Сюй Пэй с нарочитой серьёзностью расхаживает взад-вперёд, спросил Хэ Исюнь. — Как именно ты планируешь открывать свой портал в пространстве-времени?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голосе просто хлестал, но Сюй Пэй не удостоил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по площади, он так ничего необычного и не почувствовал. Под ногами были самые обычные каменные плиты, луна висела так близко, что, казалось, до неё можно дотянуться рукой, ветер щекотал кожу лёгкой прохладой, а вдалеке перекликались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до боли настоящим. Никаких признаков скорого перемещения не было, да он и не знал толком, какие признаки вообще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этой пустой площади почти не отличалась от обычной прогулки у собственного дома. Ничто не говорило о том, что следующий шаг перенесёт его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вернуться он действительно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тогда начался переход?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космологии он себя экспертом не считал, но точно понимал: за этим должна стоять какая-то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бессмысленное хождение кругами, он вернулся к Хэ Исюню: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выполнены условия. Когда я провалился сюда, в моём мире был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нужно устроить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едва удержался от того, чтобы не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чём-нибудь, кроме преступлений, вы вообще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докажешь свою личность, — заявил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было, конечно, условие из разряда неразрешимых².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Сюй Пэя была возможность доказать, что Вселенная не единственна, что существует несколько параллельных реальностей, он уже давно опубликовал бы на эту тему статью и получал награды. А не бродил бы по площади среди ночи,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ту сторону копаете, офицер Хэ, — Сюй Пэй не хотел больше ходить по кругу. — Бремя доказывания невиновности не на мне. Доказывать мою вину должны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ниточкой, связывавшей его с делом, было то, что он раньше полиции указал позицию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объяснил, как это сделал. А вот с тем, что он появился на площади буквально из ниоткуда, он сам согласиться не мог, и раз уж Хэ Исюнь не верит в его рассказ, логично было бы ждать от него собственного внятного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Исюнь на этот крючок не попался. Он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взглянув на часы, с бесстрастным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тебе некуда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Хэ был отвратительным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он относился к нему как к подозреваемому, в следующую — делал вид, что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даже не пытался играть. Просто подыгрывал Сюй Пэю, чтобы тот продолжал свою «линию поведения».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глубине души он явно не верил в историю про переход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для Сюй Пэя больше не было доказывать, что он из другого мира. Раз уж его отпустили, это становилось второстепенным. Гораздо важнее было понять, как выжить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некуда идти, — развёл руками Сюй Пэй. — Если вы не поможете, придётся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знали: бросить его на произвол судьбы Хэ Исюнь не сможет — уж слишком сильно его занимал вопрос личности Сюй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Сюй Пэя это было в плюс. По крайней мере, о том, что останется без крыши над головой, можно было пока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просьба Сюй Пэя идеально совпадала с намерениями самого Хэ Исюня, тот ничего не ответил, лишь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скользил по пустым улицам, капли дождя ещё не успели высохнуть на стёклах и отражали по пути неоновые вывески, заставляя город казаться одновременно и опустевшим,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зданий складывались в особый ночной пейзаж. Куда ни взгляни — Банк Бинши, Пожарная служба Бинши; всё это повторяющееся «Бин» только глубже вживляло в кости ощущение: он и правда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к этому новому миру не могло отодвинуть наваливающуюся усталость. Веки тяжело опускались, и Сюй Пэй уже собирался откинуться на спинку и прикорнуть, когда почувствовал, что машина замедляется. Раскрыв глаза, он понял, что они спускаются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выпрямляясь,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заглушил двигатель и отстегнул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http://bllate.org/book/16101/1584152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