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всегда отличавшийся умом, не знал, как снять неловкость от всеобщего внимания. Воздух во всем дворе застыл. Матушка Сюй взяла инициативу в свои руки и наконец-то разрешила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Чжао и Цуй Динчен явно чувствовали на себе взгляды отца Да Чжуана и остальных, а также удивление и веселье, им оставалось только делать вид, что они ничего не заметили. Ведь это их биологический сын сообщил новость, так что что еще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решили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они отправились обедать. Покончив с едой, они приступили к работе. Они наконец поняли, что если их кожа достаточно толстая, то нет ничего невозможного. Так они спокойно вошли в офис и начали раздавать работу. Они начали заниматься продажей овощей. В это же время начался период сбора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Сюй Чжао должен был выполнить свой договор со старостой деревни. Он занял 20 му земли в деревне Саут-Бей и начал сажать тепличные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восьми му до 28 му. Он увеличился в три или четыре раза. Сюй Чжао боялся, что у него ничего не получится, поэтому, когда все были заняты сельским хозяйством, он тоже был занят. Когда все закончили заниматься сельским хозяйством, он все еще был занят. Он вспахивал поле, строил полки, выращивал рассаду, собирал клиентов и так далее. Он был настолько занят, что забыл о брачном вопросе с Цуй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Цуй Динчен не только морально поддерживал карьеру Сюй Чжао, но и помогал. Он регулярно приезжал в деревню Саут-Бэй, чтобы помочь ему с работой и повидаться с Сюй Фанем. Можно сказать, что Цуй Динчен был просто великолепен во всех отношениях. Он очень помог Сюй Чжао и вместе с Сюй Чжао привел 28 му земли в соответствие с правилами, обеспечил работой бесчисленное множество молодых людей в деревне Саут-Бэй и повысил уровень жизни всех жителей деревни Саут-Бэй, включая Сюй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Юйчэн уже сидел в тюрьме. Под влиянием ценностей справедливости его личность становилась все лучше и лучше. Даже староста деревни был тронут и поручил ему присматривать за теплицами по ночам. Он очень обрадовался и отлично справился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Цзуочэн был в ужасе. В прошлом году он все еще относился к некоторым людям свысока, поэтому пробрался в большую теплицу, чтобы украсть овощи, и был пойман жителями деревни. Его сильно избили, и теперь он хромал. Теперь он не осмеливался провоцировать Сюй Чжао и остальных. Главное, что разрыв был слишком велик. Он не боялся Сюй Чжао и остальных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никогда не заботился об этих вопросах. Обычно всем этим занимались староста и секретарь деревни. Он же занимался общими делами и своими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28 му тепличных овощей и фруктов были посажены, Сюй Чжао мог передохнуть. Это было идеальное время, чтобы увидеть мать и отца Цуй с Цуй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мать и отец Сюй проснулись, чтобы приготовить завтрак для Сюй Чжао и Сюй Фаня. Сюй Чжао попросил Сюй Фаня надеть его новую одежду - комбинезон, который Цуй Динчен попросил кого-то купить в Шанхае. В ней Сюй Фань выглядел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знал, что выглядит хорошо. После еды он встал перед трехстворчатым шкафом, чтобы посмотреть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прижал его к пульсирующему виску и спросил: "Сюй Фань, ты поедешь с нами в уездный город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наконец побежал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которая только что закончила наставлять Сюй Чжао, теперь говорила Сюй Фаню быть послушным, не капризничать, не суетиться и так далее. Хотя она знала, что Сюй Чжао и Сюй Фань хорошо знакомы с семьей Цуй, и что именно Цуй Динчен ухаживал за Сюй Чжао... они все равно не могли забыть об этикете.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"Мама, мы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кивнула. "Ты должна вернуться пораньше, чтобы присмотреть за домом. После обеда мы с папой поедем к твоему дяде. Мы навестим твоего дядю, так что вернемся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"Хорошо, вам двоим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 голову, вошел Цуй Динчен, прилично одетый. Он зашел за Сюй Чжао и Сюй Фанем. Поприветствовав мать и отца Сюй с полным уважением, он отнес Сюй Чжао и Сюй Фаня в машину, завел ее и выехал из деревни Саут-Бэй.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выехали из деревни Саут-Бэй, Сюй Фань сказал: "Большой папа, я сегодня надел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моргнул глазами и сказал: "Я тоже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не так хорошо,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выгляжу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хмыкнул, но не стал ни подтверждать, ни опровергать. Он радостно повернулся к Сюй Чжао, который сидел сзади, и прошептал: "Кто лучше выглядит? Я или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прошептал: "Ты выглядишь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сидевший рядом с Сюй Чжао, не знал, что в сердце его отца большой папа выглядит лучше. Однако он продолжал без остановки бормотать: "Я самый красивый". Он не переставал говорить весь день, пока они не приехали в резиденцию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Цуй, а также Цуй Цинфэн уже ждали у ворот. Увидев машину Цуй Динчена, глаза всех троих засияли. Как только Цуй Динчен остановил машину, все трое бросились на заднее сиденье и закричали: "Сюй Чжао,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 возражать и приветствовал Сюй Чжао и Сюй Фаня в доме Цуй вместе с остальными членами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Фаню не нужно было идти, его несла матушка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поцеловала маленькое личико Сюй Фаня и сказала: "Санва,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а потом сказал: "Сегодня на мне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Санва в новой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хорошо выгляжу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Ты очень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Цуй изначально нравился Сюй Фань. После того как она узнала, что Сюй Фань - сын Цуй Динчена, он стал нравиться ей еще больше. В этот момент она не хотела выпускать Сюй Фаня из своих объятий. Видя, что Сюй Фань везде выглядит хорошо, она не могла не хвалить его во всех отношениях. Она так хвалила его, что Сюй Фань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что-то ел, Сюй Фань продолжал бесконечно болтать с матушкой Цуй, заставляя матушку Цуй смеяться без остановки. Изначально нервное "знакомство с деталями" изменило свое настроение благодаря Сюй Фаню. Казалось, что это обычная семейная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почувствовали, что это очень хорошо. Сюй Фань вслед за матушкой Цуй ел арахис, печенье и пил молоко. Он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болтали с отцом Цуй и Цуй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посмотрел на Сюй Чжао и Цюй Динчена, которые сидели вместе. В его сердце уже не было той кислинки и потери любви,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 самого начала любви и до ее конца единственным участником был он сам. Это было еще больнее, но он многому научился у него. За это время он научился большему. Он увидел свою нерешительность, трусость и недостатки. В этот период он винил Сюй Чжао и младшего дядю, но в то же время его утешал младший дядя своей тщательной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ему нравился, но он был похож на ребенка, который стремится к определенному образу, который ему нравится. Даже если бы это был не Сюй Чжао, а кто-то другой с таким же имиджем, он бы все равно ему понравился. Такая ложь была намного глубже, чем у его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узнал, что Сюй Фань был сыном его младшего дяди, и понял, что судьба Сюй Чжао и его младшего дяди была предопределена.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всего лишь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как Сюй Чжао и Цуй Динчен иногда с нежностью смотрят друг на друга, Цюй Цинфэн испытывал радость и счастье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давно не видел Цюй Цинфэна, поэтому спросил его: "Цинфэн, я слышал, ты учишься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Когда я получу водительские права, я смогу работать в компании моего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матери Цюй, Цюй Цинфэн сообщил об этом Цюй Динчену и Сюй Чжао, после чего вышел, оставив в главном зале только Сюй Чжао, Цюй Динчена и отца Цюй, болтающих о работе и жизни. Через некоторое время пришло время готовить обед. Чтобы Сюй Фань не натворил бед, Цуй Динчен передал его Цюй Цинфэну, чтобы тот присмотрел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изначально любил играть с Цюй Цинфэном. И хотя он обращался к нему не "дядя Цуй", а "старший брат", человек не изменился. Он по-прежнему нравился Сюй Фаню. Играя с Цюй Цинфэном, он без конца смеялся. Когда в полдень они закончили обедать, он снова стал играть с Цюй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с шариками, стальными кольцами и всевозможными игрушками. Это было очень увлекательно. Ему совсем не хотелось идти домой, и они играли с полудня до вечера. Однако пришло время отправляться домой. Сюй Фань неохотно попрощался с Цюй Цинфэном и сел в машину Цюй Динчена, чтобы вернуться в деревню Саут-Бэй.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Саут-Бэй уже вечерело. Матери и отца Сюя не было дома. Сюй Чжао вежливо попросил Цуй Динчэня остаться на ужин, но Цуй Динчэню было не до вежливости. Он даже не сделал вид, что отказывается, и остался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Цуй Динчен совсем не собирался уходить. Он смотрел на Сюй Чжао с голодом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"Уже поздно. Разве ты не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опустил голову и ответил: "Я не хочу идти домой. Тебя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слегка опустил голову и увидел, как Цуй Динчен незаметно подцепил его палец своим. Его лицо пылало, когда он сказал: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безостановочно билось, когда он взглянул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сразу же обнял Сюй Фаня и сказал: "Санва, как насчет того, чтобы большой папа поиграл с тобой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Цуй Динчен вместе с Сюй Фанем отправилась играть в прятки. Сюй Фань хихикал, когда за ним гнались. Но смеялся он недолго. Поскольку он много занимался днем, его клонило в сон. Он не стал дожидаться, пока Сюй Чжао отведет его умыться, а взял Цуй Динчена и повел в восточное крыло, где обычно жили мать и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"Вы не в ту комнату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"Нет. Пусть пока поспит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Сюй Чжао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ничего не ответил, а осторожно положил Сюй Фаня в центр кровати. Он накрыл Сюй Фаня тонким одеялом, чтобы Сюй Фань не скатился с кровати. Казалось, что его отцовская любовь высока, как гора, но внезапно настроение сцены изменилось. Он схватил Сюй Чжао за руку и направился в комнату западного крыла. Когда они оказались в комнате западного крыла, он закрыл дверь и тут же прижал Сюй Чжао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