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Маэртоны относились к Сюй Бэйцзину и Линь Циню как к потерянным представителям своего вида, даже просили забрать Сюй Бэйцзина и Линь Циня обратно на свою территорию в качестве граждан. Однако Сюй Бэйцзин не согласился на это под предлогом, что они хотят посмотреть, как поживают спасенные ими люди. Справедливая причина, поскольку Сюй Бэйцзин сыграл важную роль в спасении этого подчиненного вида, и маэртоны согласились, но также пообещали, что их всегда будут принимать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отношение маэртоновв к человечеству было более холодным и механическим, без каламбура. Они освободили этих людей, заключенных в тюрьму, где они занимались сомнительными с этической точки зрения практиками, и оставили их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Сюй Бэйцзин и Линь Цинь все же посетили родные места Маэртонов - в качестве туристов на медовый месяц. У них было две свадьбы - одна на Земле, вторая на планете-столице Маэртона - Сенбае.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прекрасная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поселились на Земле, но довольно часто совершали поездки на Сенбай. Затем, когда люди, которых они знали на Земле, один за другим ушли из жизни, они перебрались на Сенбай совсем, провели там много времени, но потом им стало скучно, и они решили отправиться в путешествие по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телом киборга они могут рассчитывать прожить гораздо дольше, чем люди на Земле. Конечно, до маэртонов, у которых бессмертие практически решено, им еще далеко, но, в конце концов, они все равно отличаются от маэртонов - так же, как те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пытался детально разобраться в этих различиях. Иногда ему казалось, что время движется вперед без него; он также не хотел заново приспосабливаться ко всем этим новым изменениям. Иногда он чувствовал себя одиноким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социальный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концов он нашел утешение в галактическом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точнее,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подтрунивал над ним, говоря: "Ты слишком долго просидел в игре, чтобы у тебя осталась игровая зависимость,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достаточно далекое воспоминание, чтобы стать чем-то, о чем они могут вспоминать или даже смеяться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шрамы от того времени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любит одиночество, не любит тесные и ветхие помещения, не любит туманную погоду. Линь Цинь же, разумеется, говорит, что ему нравятся и не нравятся одни и те же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долго-долго путешествовали по галактике, побывали почти во всех туристических местах, кроме одной знаменитой "Планеты вечного тумана", которая сама по себе является лишь прозвищем, так как название самой планеты неприлично длинное.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что туман на планете делает пейзаж божественным и "возвышенным", но Сюй Бэйцзин никогда не хотел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люди, которых он знал, были еще живы и решали отправиться куда-нибудь в путешествие, все они неизбежно отвергали маршруты с этой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планета безупречна, но травмы действительно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других вещей, которые им не нравятся, - высокие, узкие здания; большинство архитектурных сооружений на Земле теперь короче и "корявее".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Бэйцзина и Линь Циня есть собственность и на Земле, и на Сенбае, и обе они построены своими руками. Они провели большую часть своей ранней жизни на Земле, некоторое время на Сенбае, когда состарились, а последний период провели, путешествуя по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Земля, и Сенбай - планеты, которые можно описать как огромные и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постигшего человечество, даже с учетом людей, спасшихся из башни, численность населения все еще не достигала миллиона человек. Это действительно был трудный период, но они выстояли.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временем Сюй Бэйцзин и Линь Цинь все меньше и меньше обращали внимание на человеческие новости, понимая, что они в корне отличаются от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могут навещать и тех немногих друзей, которых они знали, и потомки тех, кто ушел, наверняка окажут им геройский прием, но Сюй Бэйцзин знает, что они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Сенбае все не слишком по-другому; Линь Цинь не слишком много думал об этом, но и сам Сюй Бэйцзин не считал себя маэртоном.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Сенбай еще более малонаселен, чем Земля. Маэртонам, конечно, нравится иметь физическое присутствие, но они владеют слишком обширной территорией. Большая часть населения разбросана по планетам, которые нравятся каждому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Сенбай фактически имеет чистую эмиграцию и является для маэртоновв скорее планетой с культурным и историческим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путешественники вселенной прилетали сюда, чтобы полюбоваться и выразить почтение, или пожить в течение короткого периода времени, ведь это планета, которая принимает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и Линь Цинь прожили здесь целых три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решили уехать, Линь Цинь спросил Сюй Бэйцзина: "Мы продаем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Сюй Бэйцзин, потрясенный, спросил "Ты хочешь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казалось, не заботился об этом и сказал: "Только если ты хочешь...", но добавил: "Когда ты говорил об отъезде, ты говорил так, будто больше никогда не захочешь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некоторое время молчал, а потом спросил Линь Циня: "Ты думаешь, что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говорил мне, что то, кем ты себя видишь, гораздо важнее всего остального", - ответил Линь Цинь, а также сказал: "Ты всегда хвастался тем, что использовал это, чтобы обмануть логику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улыбнуться, а затем сказал: "Я просто почувствовал себя воздушным змеем, трепещущим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дрейфовали от места к месту во Вселенной, иногда задерживаясь на потрясающе красивой планете, а иногда быстро перемещаясь по десяткам планет за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моменты, когда Сюй Бэйцзин спрашивал себя, действительно ли он провел десятки лет в крошечной, тесной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сон. Что-то потерянное и погребенное в пыли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незадолго до того, как они решили навсегда переехать в Сенбай, они навестили одного из последних друзей, который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их знакомые уже умерли от старости. Как из-за продолжительности человеческой жизни, так и из-за их психического истощения после долгой жизни в башне. Они уже чувствовали себя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Подругой, которую они навестили, была Су Энья - единственная из всех, с кем Сюй Бэйцзин был близко знаком, и та решила не восстанавливать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Бэйцзинь чувствовал, что она должна была знать, что произошло во время апокалипсиса. Она просто не хочет признавать или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Сюй Бэйцзин и Линь Цинь пришли в гости, она даже не открыла 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конечно, позабавлен и немного опечален, спросив: "Возможно, мы видимся в последний раз, ты действительно не открываешь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стара для вас, молодых", - Су Энья была все так же прямолинейна в своих словах, но тон выдавал ее преклонный возраст, - "так что делайте свое дело для пожилых людей и не надо меня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"Ты тоже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Бэйцзина и Линь Циня не было выбора, потому что их физические тела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на Земле могли пройти эту процедуру - заказать себе тело киборга.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смогут обрести бессмертие, как маэртоны, но смогут прожить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Энья и все остальные знакомые Сюй Бэйцзина отказались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их потомки с радостью приняли технологию и даже находили удовольствие в том, чтобы время от времени менять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ответила: "Я же сказала, я слишком стара для этого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разговоры с Су Эньей еще в башне. Для многих из них мир изменился настолько радикально, что... их мозг просто отказывался следовать за ними. Нужно было столько всего сделать, столько всего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вышел из башни, жили почти как будто все еще в башне - как отшельники.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были оставлены веками, как и боялся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они... Они ни о чем не жалели и не променяли бы свой прошлый опыт ни на что другое. Они были, есть и всегда будут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после того, как некоторые люди заплатили хорошие деньги за то, чтобы маэртоны разработали для них киборгов, маэртоны также решили принять этих людей как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эта практика набирала обороты, Сюй Бэйцзин и Линь Цинь уже не так сильно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решили поступить как Су Энья и Му Цзяши, отказавшись от процедуры. Некоторые считали это "реакционным" или даже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потомки людей тоже хотели, чтобы они жили дольше, и даже приводили в пример героев человечества, Сюй Бэйцзина и Линь Циня, чтобы убедить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Цзяши на этот вопрос ответил довольно резко: "Я лучше умру, чем буду жить тысячу лет,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Бэйцзин услышал это, ему захотелось спросить: "А что плохого в том, чтобы прожить тысячу лет,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он оценил всю утомительность жизни. Они с Линь Цинем жили еще более уединенно, чем отшельники, как их называли. Они почти не выходили из дома и в основном проводили время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как настоящие маэртоны.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возможно, как значительная часть людей до апокалипсиса, но их Интернет со всей его инфраструктурой уже был уничтожен бездушными Фи'эками.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пережили это и не были заточены в башне, предпочли вести немного более ориентированный на реальность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и Линь Цинь, которые знали, как долго им осталось жить, приняли повседневный, беспечный образ жизни сушеной рыбы почти сразу же, как только вышли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даже тот случай, когда Му Цзяши пришел навестить их, но ушел, топая ногами и поклявшись никогда больше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тяжело работали, чтобы спасти мир, а теперь ты первый, кто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"спасение мира" все еще продолжалось, конечно. Воссоздать утраченное гораздо сложнее, чем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Бэйцзин не делал "ничего", потому что в ранние времена именно благодаря ему маэртоны согласились объявить, что человеческий вид находится под их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Гарантии одного из сильных мира сего было вполне достаточно для того, чтобы человечество могло нормально развиваться в условиях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преодоления трудностей Сюй Бэйцзин и Линь Цинь постепенно отходили от жизни как людей, так и маэртонов.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имя все еще оставалось в учебниках истории, со временем мало кто из потомков людей помнил и почитал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доволен таким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уехали, когда им стало скучно на Земле... Ну, в общем, потому что люди отвоевали и освоили земли почти до того места, где Сюй Бэйцзин и Линь Цинь жили в уединении. Поэтому они решили переехать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почему ты все время избегаешь людей, - отчитал его Линь Цинь, - разве удобнее общаться с людьми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Сюй Бэйцзин на эту поддразнивающую фразу, - "Ты мне нужен только в реальности. Кроме того, большинство людей, которых мы знали, уже умерли. На самом деле, очень грустно находиться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нас еще много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улыбаясь, ущипнул свое маленькое яблоко за лицо и сказал: "Ты прав. Так что давай попробуем пожить на другой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смотрел, как он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в прошлом, то было в прошлом, - сказал Сюй Бэйцзин, глубоко вздохнув, - пора нам самим увидеть чудеса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провели тридцать лет взаперти в Сенбае.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Цинь спросил: "Значит, ты просто пристрастился к играм,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ответил ему с серьезным видом: "Нет, мы просто на двести лет отстали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собирался компенсировать разницу двумя сотнями лет жизни хикикомори?" - недоумевал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озадачен, но спокойная и тихая счастливая улыбка Сюй Бэйцзина успокаивала его. Разве это все еще не мило?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