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это сказал, но фраза «Любовь как влюблённость корыстна, а истинная любовь идёт от сердца» — это ведь очень метко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моих чувствах много именно «любви как влюблённости». Шестьдесят процентов — с запасом. Думаю, до семидесяти не дотягивает, но где-то около шестидесяти восьми, наверное. Когда Сиори-сан рядом, моё искреннее желание оберегать её и мои корыстные помыслы, жаждущие прикоснуться к ней, вступают в противоборство, и от этого в душе совсем 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я не могу смириться. Почему Сиори-сан остаётся совершенно невозмутимой, когда я вот так вся извожусь от волнения?!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возьмись за рукава обеими руками и натяни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—Эм,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помогает мне надеть юкату, и, хоть между нами и ткань, от того, что Сиори-сан постоянно ко мне прикасается, моё сердце всё время бешено колотится. То она обнимет сзади, то пальцы коснутся шеи — для меня это несколько возбуждающе. Я серьёзно начинаю беспокоиться, не слышит ли Сиори-сан стук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Сиори-сан, ну хоть немного же смутись! Если ты будешь вести себя так спокойно и невозмутимо, у меня же поубавится уверенности в себе,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хлопок по плечу вернул меня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взяли за руку и подвели к зеркалу, где я увидела себя, впервые в жизни аккуратно облачённую в юкату. Не мне бы говорить, но и правда мило. Белая основа с голубым узором из гвоздик смотрится свежо и элегантно. И в то же время в ней есть старомодная милота, и, когда думаю, что надену её на первое свидание, сердце замирает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 жмёт? Не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совсем. Спасибо, Сиори-сан.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—Хи-хи,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она неловкая, но, как ни странно, с облачением в кимона у неё хорошо получается. Сиори-сан сказала, что много раз тренировалась. Кстати, если она сама укладывала волосы в полупричёску, и с обращением с ножом у неё тоже хорошо получается, то, видимо, и это тоже результат многократных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мы обе делаем укладку друг другу. Мы планируем заколоть волосы и надеть парные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быстро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лицом человека, завершившего работу, Сиори-сан на этот раз достала из бумажного пакета свою юкату.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на белом фоне изображены сине-фиолетовые колокольчики, и расцветка немного похожа на мою. Однако, благодаря градиенту от зеленовато-голубого к сине-фиолетовому и, возможно, тому, что нарисованные колокольчики немного мелковаты, она выглядит не столько милой, сколько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 её фотографию прошлого года, но уверена, что нынешней Сиори-сан она пойдёт куда больше. Хочу поскорее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...Эм, Сара.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ждала, когда она переоденется, как вдруг Сиори-сан, расстёгнувшая пуговицы блузки до середины, смущённо позвала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если так пристально смотреть, то будет немного сложно переодеваться... ...ладно?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—......Ах, и-извини!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отвернулась и тут же рванула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Ой! Я просто идиотка!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меня и не было нечистых помыслов, но уставиться на переодевание — это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стыдно, что хочется кувыркаться по кровати, но юката может помяться, так что и этого нельзя сделать. Остаётся только беспомощно потоптаться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Сиори-сан, мне кажется, была немного, нет, значительно, вне правил. Она прикрыла расстёгнутую наполовину блузку, стыдливо прикрывая обнажающуюся кожу, и это возбудило мои корыстные помыслы. Я же отвернулась! Я же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но, можно считать, что она вроде как прониклась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мы же обе девушки, так что ничего странного, если бы она переодевалась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когда я переодевалась в нижнее бельё для юкаты, Сиори-сан тоже вежливо отвернулась, и только что она так смущалась... — значит, она воспринимает меня как объект такого внимания,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ура-а.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любовь я буду лелеять медленно и бережно. Но если в процессе взращивания она желает того же, что и я, это очень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лёгкого волнения, что было до этого, немного улеглось, и, пока я жду, решаю заняться своими волосами и перехожу к зеркалу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замысловатую причёску самой мне не сделать, так что я заранее поискала простую. Скрутить, скрутить, завернуть, затем заправить прядь и заколоть шпилькой — готово! Интересно, я стала выглядеть немного взрослее? Сиори-сан, я надеюсь, ты влюбишься в меня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подправляла торчащие прядки, из той комнаты донёсся голос: «Я гото~ова».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откликнулась: «Та~ак», и, трепеща от нетерпения показать ей свою аккуратную причёску, выскочила из комнаты —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уложила волосы?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—С-спасибо, э-хе-хе!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красива-то тут ты! — прокричала 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 чего бы это Сиори-сан не должна идти юката!? Точнее, она превзошла все мои ожидания. Эффект от юкаты удвоил её и без того запредельную сексуальность, и теперь её просто распирает.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ещё и поднимет волосы, то, кажется, её сексуальность хлынет водопадом с затылка. Да перестань ты, это же не прорыв плотины. Из-за такой Сиори-сан я перестану беспокоиться о фейерверках.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причёска Сиори-сан будет с заплетёнными распущенными волосами. Затылок скроем! Никому его не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настроена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—Угу, очень. Всё в порядке, я сделаю тебя самой милой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—Эй, самая милая на свете — это Сара. Но, буду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усадила хихикающую Сиори-сан на стул и сняла заколку. Полураспущенные волосы мягко упали, и, пожалуй, такие они тоже... нет, уж сейчас я просто завожусь от корыстных помыслов, глядя на Сиори-сан, и это точно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ездили в торговый центр, и она разрешила мне потрогать её волосы, я вообще ничего не почувствовала. Неужели мне действительно было всё равно? Почему? Сейчас же, стоит лишь увидеть её беззащитную спину, как мне уже хочется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расчёсывала её пушистые волосы, я не удержалась и поцеловала её макушку. Раздался тихий вздох, и её уши и затылок мгновенно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Ах~, ну и что это вообще, Сиори-сан!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моя реплика!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—Бу-бу-у, это моя реплика~. Так,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согласна...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смущается не только от поцелуев в губы, но и в макушку? Мило. Может, не ходить на фестиваль фейерверков, а вместо этого вдоволь насладиться видом Сиори-сан в юкате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подавив порочные мысли о том, что будет, если я в следующий раз поцелую её за ушком или в затылок, я собрала её мягкие чёрные волосы и закрепила парный цветочный аксессуар, вышла причёска в стиле Рапунцель, но, думаю, она вполне подходит к юкате, так что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затылок и был скрыт, исходящая от неё аудитория сексуальности никуда не делась, и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—Угу, очень. Самая милая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милая, что я беспокоюсь, — как же мне передать тебе эти чувства, просто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сильно люблю, что хочу завладеть всем ею одной: её сердцем, телом, временем. «Не хочу никому показывать её в таком милом виде» — это, я сама понимаю, чересчур. Ещё с тех пор, как была влюблена, я думала, что это слишком, но после того, как мы начали встречаться, это лишь усугубилось, и, кажется, однажды я уже не смогу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 тоже самая милая во вселенной. Настолько милая, что у меня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—Правда? Забилось чаще? Влюбилась в меня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я уже влюбилась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—Ура-а!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обняла невинно восхваляющую меня Сиори-сан, и мне стало так радостно, оттого что она в ответ тоже крепко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Сиори-сан здорово умеет прямо говорить, что у неё начинает чаще биться сердце или что она влюбилась снова. Я боялась, что мои корыстные помыслы и тяжёлые чувства вот-вот раскроются, и не могла этого сказать, но теперь я успокоилась, поняв, что можно передавать свои чувства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Сиори-сан. Знаешь, я хочу, чтобы ты меня тоже полюбила сильнее, хочу, чтобы у тебя сильнее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—Хи-хи, она у меня уже и так достаточно бьётся. Каждый раз, когда мы целуемся, моё сердце будто выпрыгивает, и тогда... ...э-эм,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переспросила у бормочущей что-то Сиори-сан, и та, похоже, стала мычать, придумывая оправдание, но, видимо, смирившись, тихо призналась: «Когда я помогала тебе переодеться в юкату, у меня на самом деле дико билось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ещё,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—Вовсе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старшая возлюбленная, что выглядит как богиня, но при этом чиста и мила, словно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Милая, дорогая, и сколько же ты собираешься заставлять меня себя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значит, ты делала вид, что всё в порядке, но на самом деле чувствовала то же самое? Не думай, что только я одна испытываю эти корыстные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знаешь ли, всё заходилось. И когда ты переодевалась, и когда увидела тебя в юкате.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сдвинула ворот кимона и коснулась губами белой кожи в районе ключицы, затем прильнула к ней. Притянув к себе дёрнувшееся тело, я в конце слегка укусила, и над головой послышался страстный возглас: «Ммм...». Ах, ну что это за человек. Не надо так меня возбуждать, я ведь и так сильно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печать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удовлетворением провела пальцем по оставшемуся аленькому пятнышку, и Сиори-сан, покрасневшая, будто вот-вот пойдёт пар, прижала ладони к щекам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с таким лицом мы не сможем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чья это вина? ... Предупреждаю, у Сары лицо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—Чья это вина? Думаю, вина Сиори-сан, что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 вот, опять ты за своё. Так мы никогда никуда не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не надо бы выходить», — подумала я. Когда я попыталась добить её поцелуем в губы, меня наконец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выскочили наружу в большой спешке, сильно позже запланированного, и это тоже стало драгоценным воспоминанием о нашем первом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