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президента есть парень, но она также состоит в отношениях с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приходили слова: NTR, секс-друзья, измена. Но пока я держала язык за зубами и слушала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президента еще с начальной школы. Мы обе были в студенческом совете нашей школы. И я люблю ее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удивительно прямолинейно? Йоко просто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поступила в эту школу, президент меня тут же затащила в студенческий совет. Я была рада, что она меня помнила, и с тех пор я нагло входила и выходила из комнаты совета. В прошлом году, осенью, я узнала, что у нее появился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была поражена, но посчитала, что с этим ничего не поделаешь. Ведь моя любовь - это любовь, которой все равно не суждено было сбыться. И как и раньше, я просто собирался быть рядом с ней, как ее близкий кохай... До того дня, когда я впервые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мрачно посмотрела в потолок. Скорее всего, она вспоминала те дни. Это выглядело болезненно, я хотела сказать ей, что хватит, но прежде она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президент не ладила со своим парнем. Причиной была их "телесная совместимость". Я не знала, что это значит, но они просто не могли быть вместе с друг другом. Я слышала, что были разговоры с другим сэмпаем, что у них не было другого выбора, кроме как расстаться. ... И когда мы остались вдвоем, я небрежно сказала: "Почему бы не попробовать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смелость или просто глупость? Я до сих пор не знаю, почему я это сказала! Но президент, видимо, была загнана в угол. Через два дня она сказала, что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почувствовала, когда захотела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чувства ты вообще хотела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мужество ты имела,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смогу понять, потому что охочусь только за любовной частью истории. Однако я легко могу себе представить, что это потребовало бы большого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думаю, после этого, в итоге мы оказались хорошей парой. Президент получила тело, которое ей подходило, а я смогла удержать человека, которого любила. Выигрыш-выигрыш. . . Жаль, что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сухо рассмеялась в знак самоуничижения, а в уголках ее глаз заблестели слезы. Ее лицо начало искажаться. Это была та сторона ее лица, которую она никогда никому не показывала, ведь мы видели только постоянно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попыталась протянуть руку, но остановилась. Сейчас я не могла ни утешить ее, ни сказать что-то еще. Я просто замолчала и ждала продолжения ее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душераздирающе и больно, но я не могу никому об этом рассказать. . ! Хотя я думала, что должна остановиться, я просто не могла набраться смелости! Мне нравились прикосновения, поэтому я не могла отпустить эти отношения. . . Несмотря на то, что мы занимались этим, ей удалось сохранить хорошие отношения со своим парнем. ... . Она просто уходила, после того как мы обнимались, чтобы увидеться с ним. . . Я даже не могу завести с ней роман! Как будто я просто заменитель секс-игрушки.. . .смазка для их отношений! Я выгляжу просто идиоткой!?!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плакать, слегка вздрагивая, наклонившись над столом, крепко сжимая обеими руками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Я! Сколько бы раз я ни обнимала ее, это не выходило у меня из головы! Я была расстроена тем, что кто-то, чьего лица я даже не знаю и имени, делал с ней все, что хотел! Я теряла рассудок. К тому же, сразу после того, как мы только что обнимались! Я так ревновала!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говорить об этом, не теряя самообладания! Я знаю, что, вероятно, ожидала, что это куда-то приведет. Если бы мы продолжали, может быть, она когда-нибудь обернулась бы и посмотрела на меня. Но это невозможно. На что может рассчитывать секс-игрушка! ... Но это конец. Президент сказала: "Мы должны остановиться", и я должна прекратить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была так расстроена? Вот почему она сказала: - Я больше не буду обниматься с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 Так они собирались это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было ли это просто " закончить" или "наконец-то закончить". Однако я видела, что чувства моей подруги терзали ее, когда она пыталась закончить с этим. Мне было интересно, что чувствует по этому поводу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смогу простить её, если она действительно думает о Йоко только как о хорошей секс-игрушке.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рада, что ты нашла нас. Мы не могли покончить с этим сами. Если бы мы затянули эти отношения, нас бы когда-нибудь раскрыли, и это вызвало бы большой скандал. Так что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 . 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так сказать? Я создала возможность и заставила ее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был партнер, который тебе так нравился, что ты не могла разорвать с ним отношения, даже если они были настолько запущенными. Ты не уверена, что это хороший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тебя хватает решимости, но ведь ты только говоришь об этом? В любом случае, когда-нибудь- – –  Как можно скорее, я надеюсь, что ты сможешь найти выход,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гнаться за любовью, которая так и не будет возвращена. Я должна быть позитивной. . . Так как насчет этого? Как насчет того, чтобы стать моей следующей любовью? Я уже упоминала, что мне нравится внешность Шиори.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 ...я определенно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сделав решительное лицо, я с облегчением увидела, что она, как обычно, улыбается, хотя с каждой секундой это становилось все более разочаровывающим.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что разбила своё сердце, поступив так, не пытайся переубедить в этом другую женщину. Особенно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Ахаха, меня снова отвергли. Ну, у Шиори уже есть Сара-чан.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 это? Но Сара...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друг,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прищурилась, как будто что-то знала, и с горькой улыбкой сказала: - Что ж,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говоришь, что Сара-чан - всего лишь друг, но сама ты так не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Ранее кто-то тоже сказал мне подобное. Они видели нас вместе и подумали, что мы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выглядит так. На самом деле я не знаю, как это выглядит. Но я хочу, чтобы ты хорошенько подумала об одной вещи. Если бы у Сары-чан был парень, смогла бы ты действительно, от чистого сердца, порадоваться за нее? Ты была бы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будет исполнением желания? Я хотела защитить Сару. Я была рядом с ней с весны, чтобы убедиться, что она не влюбится в Аой и не будет зарезана Кохару, как было в плохой концовке.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думала о том, чтобы защитить ее, пока однажды не появится кто-то, кто сможет защитить 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должно быть хорошо. ... .Так почему. Почему я не смогла сразу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вы просто друзья, разве тебе не будет грустно от того, что твоя близкая подруга постоянно проводит время со своим парнем? Поэтому я не считаю, что ты будешь полностью рада. Но и этому есть предел, если ты испытываешь нечто большее, чем просто дружеские чувства, ты должна попытаться встретить эти чувства. . .Я говорю это как профессиональный идиот, который влюбился. Если бы ты понял это слишком поздно, разве тебе не было бы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Сара, и Я? Нет, все иначе. Все должно быть иначе. Это чувство -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- моя близкая подруга, милая младшая сестра, ученица,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(Шиори-сан!)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 ее улыбку, которую она постоянно дарила мне. Моя грудь сжалась от этой ослепительной, всегда исцеляющей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