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замерла горничная — та самая, что уже занесла руку для удара. Всего шаг отделял её от Цзянь Юэ и его спутника. Её тень, словно лезвие, ползла по полу, готовая в следующий миг обнажить их укрытие. Стоило ей сделать ещё один шаг — и обоим несчастным не миновать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мать? Что вы здесь делаете? — раздался голос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Лидa.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Лидa стояла в белоснежном платье и с недоумением оглядывала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проходила мимо, и моя служанка Марта сказала, будто здесь шум. Я подумала, неужели какой-то глупый слуга осмелился нарушить комендантский час… Но что здесь происходит? Почему вы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герцог, ни его жена не ожидали появления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дворецкий тут, — заметила Лидa. — Так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только что заметив труп,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Что с епископом?!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всё ещё колебалась — вытаскивать ли притаившихся. А когда Лидa и Марта приблизились, стало ясно: их лица легко можно будет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Цзянь Юэ вдруг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раньше не задумывался, но теперь — несомненно: Лидa и горничная были до боли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дочь моя… Епископа убил демон. Мы пришли — а он уже лежал так. Проклятый дьявол! Какое чудовищное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Лидa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Епископ умер прямо в нашем поместье! Нам… нам не сообщить ли об этом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старшим здесь был Крис. А епископ — представитель короля. Значит, именно Крис имел право разбираться с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Лидa.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Глупышка! — раздражённо фыркнул Блэк. — Подумай сама: епископ убит на *моём* балу, в *моём* поместье. Это — моя ответственность. Если Крис обвинит меня — пусть. Но ты тогда точно не сможешь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Лидa замолчала.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 правы…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Замять всё, — решительно заявил герцог. — По крайней мере до вашей помолвки. Ни Крису, ни королю ничего знать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отец! — взволновалась Лидa. — Мы не сможем скрывать это долго! В церкви столько людей… Если пропадёт епископ — сразу поймут,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сверкнул на неё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чья вина?! Дура! Не можешь добиться расположения Криса! Если бы ты справилась, мне не пришлось бы так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Лиды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бросил на неё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Иди помоги. А ты, дворецкая —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наблюдавшая за этой семейной сценой, медленно перевела взгляд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*Интересно, Лидa переживает лишь о том, чтобы выйти замуж за Криса? А что, если герцог узнает, что она — не его родная дочь? Взорвётся ли он? И что он сделает с горничной, которая изменила ему?*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мере, троица на площадке точно устроит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встретился глазами с горничной. *Бежать или нет? Если меня поймают — и правда, лучше утянуть кого-нибудь с собой в могилу!*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услышав его мысли (или просто уловив их по выражению лица), тоже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Дворецкая! — крикнул герцог. — Чего застыла?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 — затем медленно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просто думала, чем убрать тело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Закопайте его в поле подсолнухов, — приказал герцог. — Пусть старик этим займётся. Раз раны от демона — труп может ожить. Он знает, как обращаться с телами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*Старик — потомок колдунов?* — мелькнуло у Цзянь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 одна зацепка! Но если он — наследник колдунов, почему помогает герцогу скрывать убийство? Разве он не должен служить королю? И почему предаёт свой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тело епископа унесли. Герцог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домам! Чёрт! Сегодня ничего не нашли… Завтра соберу весь персонал! Перерою поместье вдоль и поперёк — пока не найду этот проклятый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Бритоголовый, наблюдавшие из укрытия, переглянулись — оба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Бритоголовый, зажимая рану,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обыскивать всех! — выдохнул тот. — В этом поместье обыск — это раздеть донага! Ключ ты не спрячешь. Если найдут — нам обоим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не носи его с собой, — пожал плечами Цзянь Юэ. — Закопай где-нибудь. Спрячь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Бритоголовый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*Ха-ха! Никто ведь не думал, что он так ответит!*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*Дворецкий — гений нестандартных решений!*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*Бритоголовый, тебе повезло!*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Герцог готов «перекопать землю»! Где бы ты ни спрятал — найдут! Да и мы не знаем, что это за ключ и опасен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задумался. Да, логично. Главное сейчас — не спрятать ключ, а понять, **куда** он ведёт. Иначе — любое укрытие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прищурился…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самое опасное место — и есть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 понял Бритоголовый.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встал и направился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ты?! — испуганно окликнул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человека, — бросил Цзянь Юэ. — Если боишься — не следуй.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Бритоголовый на мгновение замешкался — и Цзянь Юэ исчез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к заднему двору. Там было тихо и пусто. Вдалеке мелькнул огонёк —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Цзи Синле: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направляясь к телу епископа, он предчувствовал беду. Поэтому отправил Цзи Синле за Мартой. Ведь в оригинальном сюжете именно героиня (Марта) должна была застать убийц. А с её «божественной защитой» все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появление Марты спасло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внутрь, — сказал Цзянь Юэ. — Следи, чтобы никто не вошёл. Если будет опасность — пусть Цияя выведет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Синле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поднялся по лестнице. Из комнаты доносился яростный крик Лиды: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винит меня! А сам не может родить сына — и сваливает вину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Миледи, не злитесь… Герцог, наверное,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имел?! — закричала Лидa. — Он хочет выдать меня за Криса — за этого чудовища! Ты видела, как он смотрит на людей? Я боюсь его! Он вообще способен любить? Может, демоны просто не умеют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тяжело вздохнула и бросила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Лидa, заметив её невнимание, швырнула в бедняжку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Чего ты глазеешь?!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едва увернулась — и тут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миледи, — раздался голос Цзянь Юэ. — Я проходил мимо, услышал шум…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Лидa подняла глаза —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слуга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уже прикрикнуть — но, узнав, чей он человек, сдержалась. С Крисом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сказала она, поправляя волосы.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вы расстроены, — мягко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Лиды исказилось. В глазах мелькнуло убийственное намерение — ведь её истерику увидел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положил на стол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нашёл у епископа. Думаю, оно вам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Лидa увидела ключ —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посмел?! — выдохнула она. — Ты знаешь, насколько это ценно?! Если отец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пришёл к вам, — перебил Цзянь Юэ. — Ваш отец сам ищет этот ключ. Он знает: за ним — огромная сила. Он готов пожертвовать вашей помолвкой, лишь бы заполучить её. А если вы не выйдете за Криса — станете для него бесполезной. Не пора ли подумать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Лиды изменилось. Страх и гнев сменились холодным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глупа. Просто в этом мире у женщин почти не было власти. Но если **она** получит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одно, — тихо сказала она. — Епископ говорил: в городе есть дверь. За ней — заточён древний демон. Церковь веками её охраняла. Зачем отцу понадобилось её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 сами, — предложил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Лидa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Ключ я беру. Обещаю — никому не скажу. И ты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 Внизу его ждали Марта и Цзи Синле.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передал,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герцог завтра обыщет поместье — тебе конец! — взволновалась Марта. — Он способен найти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нет ключа! — воскликнул Цзи Синле.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остался у меня — мы бы погибли. Но у Лиды? Она — дочь герцога, ему доверяет больше всех. Мы не знаем, где искать подсказки. А она — знает. Пусть ищет сама. Шансов у неё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Синле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отдал ключ — ты **используешь** её как приманку!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предаст? — забеспокоилась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она ненавидит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А ненавидела она его — о,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подул ветер — словно чей-то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и Цзи Синле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Цзянь Юэ. —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во дворе раздался низкий, зловещий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выйти! — раздался голос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выбежали — и увидели: та держала на поводке огромного чёрного пса. Из пасти зверя капала слюна, глаза горели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ряд! — приказала она. — Будем обыскивать комнаты. И вы — снимайте одежду! Всё снимайте!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перепугались.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начал обнюхивать — сначала комнаты, потом слуг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 остановился перед Цзянь Юэ и Бритоголовым.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дыхание, зловонный запах —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ночью выходили,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без герцога, она могла убить их на месте, если пёс найдёт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Бритоголовый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Мы… помогали на балу!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подтвердил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— ключа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их комнаты! — приказала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там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ключа нет — пёс вас выдал!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Это была Лидa.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пёс, учуяв её запах, завыл — гораздо яростнее, чем у Цзянь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побледнела. *Ключ… у Лиды?! Если герцог узнает — она погибнет!*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её **дочь**…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Без слов. Мгновение — и горничная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миледи. Просто обычная проверка слуг. Пёс, наверное, обрадовался, увидев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Лидa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продолжайте. А тем, кого уже проверили, разрешите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Юэ смог подняться к Крису.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уже был одет. Он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обещание. Ты сказал, что придёшь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начал обыск, — объяснил Цзянь Юэ. — Пришлось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ищет? — нахмурился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колебался… но не стал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очень важное. Говорит, украли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пристально посмотрел на него — и Цзянь Юэ почувствовал: его уже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мёртв, — спокойно сказал Крис, усаживаясь на диван. — Герцог ищет то, что было у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лишь приподнял бровь. Цзянь Юэ понял: он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видел убийство, — честно признался он. — Решил: раз уж там, обыщу тело. Я подозревал — возможно, нападение на вас устроили они. Хотел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они, — подтвердил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**знали**? — поразился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здесь не только из-за болезни сестры, — сказал Крис. — Я расследую их замыслы. Герцог и епископ используют «демонов» как предлог, чтобы убивать невинных и захватить контроль над столицей. Я ждал, чтобы выяснить **источник** демонов в этом городе — и уничтожить их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ключ Лиде. Пусть ищет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убьёт тебя?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— тихо сказал Цзянь Юэ. — Она могла не поверить… могла предать… могла подставить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 — Крис смотрел на него, в глазах — тревога. *Неужели он мне не доверяет? Не верит, что я справлюсь? Или… между нами всё ещё стена?*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страхов роилось в голове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знал, что делает этот ключ. Не знал, опасен ли он. А если бы он хоть **немного** угрожал тебе — я бы ни за что не стал рисковать, Сяо Юй. Если я скажу, что для меня твоя жизнь дороже моей собственной…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