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Ну, кто же, в самом деле, хочет быть девочкой?!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я заказала в интернете двухголового монстрика, теперь мы с тобой сможем хорошенько друг друга развлечь!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молчу, сейчас к тебе приеду! Если штука неудобная, поставлю продавцу плохой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 — связь оборвалась, телефон небрежно брошен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смотрел в потолок пустым взглядом, его лицо застыло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звонке от подруги, которая явно неравнодушна к девушкам. Нет, Бай Чэн перенесся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более невероятно, он оказался в теле девушки с точно таким же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воспоминания этого тела, Бай Чэн ощущал, как его разум опустел.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абсурд… — даже его голос теперь звучал сладко и мягко, словно у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хотел стать девушкой, скажите на милость?!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откинул одеяло и взглянула вниз. В тот же миг её ослепило сияние белоснежного света, и щёки её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ещё и спишь голышом?!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 готов расплакаться. Он ясно помнил, как радостно возвращался домой после школы, переходя дорогу, когда прямо на него налетел огромный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он оказался в этой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как и сам Бай Чэн, была сиротой, жила на государственные пособия. Судя по всему, она довела себя до внезапной смерти, ночи напролёт предаваясь праздному образу жизни. Жалкая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Съёмная квартира была небольшой, но в ней имелось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стоял аккуратно прибранный письменный стол, в ногах — большое зеркало в полный рост. Неподалёку виднелась мусорная корзина, заваленная коробками от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Кондиционер, настроенный на 16 градусов, гудел, нагнетая холодный воздух. Плотно задёрнутые шторы даже в полдень делали комнату сумрачной.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машинально потянул одеяло на себя и, протянув руку, взял пульт от кондиционера, подняв температуру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новая среда обитания. А что до занятий — она всё ещё оставалась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подруга, что неравнодушна к девушкам, была одноклассницей Бай Чэн и её единственной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почти все воспоминания, Бай Чэн перевернулась на другой бок, взяла телефон и начала его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экрана были две девушки, сияющие улыбками и складывающие пальцы в форме сердечка. Та, что слева, с розовыми кудрявыми волосами, была её подругой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справа красовалась девушка с длинными, струящимися белыми волосами, с персиковыми глазами и маленьким ртом, похожим на вишенку. Её кожа была такой белоснежной, что казалась почти прозрачной, словно готовой лопнуть от лёгкого дуновения. А торчащий на макушке пучок волос добавлял ей очаровательной наивности 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свои волосы, и белые пряди, скользнувшие между пальцами, только подтвердили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я что, настолько красивая? Это же прямо героиня аниме!»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мне выпало жить заново, пусть даже в теле девушки, я должен это ценить, верно? — сказал он, обращаясь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открыл закреплённый чат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Чэн, я привела сад в порядок, теперь мы можем вместе заняться божественными зверями.]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приходи ко мне, поможем друг другу, а? Кто первый сдастся, угощает ужином!]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нашла одну с низким уровнем шума, можно будет взять в школу!]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несколько сообщений, Бай Чэн почувствовал, как её лицо запылало от смущения. Его даже охватила лёгкая стыдливость.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одиноким целых восемнадцать лет, он ощутил, как его чистые жизненные устои буквально рушатся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девушка, и вдруг лесбиянка — где же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всем сердцем осуждал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я ведь теперь тоже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полюбить парня и заниматься такими вещами, вот это было бы по-настоящему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напомнило мне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парнем Бай Чэн частенько вел ожесточённую борьбу со своими руками, не давая себе ни малейшего шанса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наконец-то появилась возможность утолить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под ней была измята до предела, а большая часть одеяла свисала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лежала на спине, раскинувшись в позе большой буквы «Х», её глаза были пустыми, а лицо пылало румянцем. Её белоснежные маленькие стопы, напряжённые до того, теперь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она глубоко выдохнула, ощущая редкое и мимолётное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похоже,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резко села, и одеяло под действием силы тяжести соскользнуло вниз, обнажая её разгорячённое обнаженное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босиком прошла в ванную, и тут же раздался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процессе Бай Чэн не прекращала 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быть девушкой здорово, даже «перезарядки»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то ли из-за недавней физической активности, то ли потому, что пришло время обеда, живот Бай Чэн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одежду с вешалки рядом. Спортивное бельё не требовало застегивания сзади, так что даже в первый раз надеть его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надела белую футболку с короткими рукавами и плиссированную юбку. Рядом висели три пары длинных чулок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чёрные и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колебалась ни секунды. Её вердикт был таков: чёрные — для дерзких девчонок, телесные — для замужних дам, а белые — это истинное предназначение!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чулки она натянула до бёдер, подчёркивая стройные, без единой лишней складки ноги, словно из манги. При её не худом, но и не полном весе они совсем не 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надев чёрные туфельки, она покружилась перед зеркалом, чрезвычайно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мечта девяти миллиардов отаку!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 ещё немного, Бай Чэн измерила рост и вес, чтобы лучше узнать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— 158 см, вес — 44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единственный недостаток — всего 32А.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кондиционер, Бай Чэн собралась выйти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хозяйка этого тела слишком плохо к себе относилась, питалась одними заказами на вынос — вот и довела себя до внезапной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Бай Чэн, будет заботиться о себе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спуститься вниз и перекусить в забегаловке!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Бай Чэн нанесла солнцезащитный крем и взяла зонтик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слишком… — внезапно заиграла мелодия рингтона.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я на месте! В этой деревне в центре города слишком много собак, выходи скорее, встреть меня! — раздался голос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её подруга с пикантными наклонностями уже здесь? Пусть её внешность и уступает чуть-чуть, зато её выдающаяся фигура, четвёртая по счёту в алфавите, способна затмить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ощутила лёгкое предвкушение, тут же отперла засов и рывком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ослепительный белый свет внезапно хлынул на неё, мгновенно окутав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почувствовала головокружение, а затем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забытьё ей почудился голос, не мужской и не женский, эхом отзывающийся в её сознании, словно из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Бесконечного Поезда!]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прекрасный мир, где сосуществуют неизвестность и возможности, красота и тайны. Здесь вы можете обрести всё, чего только пожелаете!]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стремитесь улучшать свой поезд и нанимать сотрудников, чтобы противостоять вторжению демонических тварей. Для этого нужно сделать лишь одно —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[Ниже приведены правила поезда. Пожалуйста, запомните их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Если поезд уничтожен, вы погибаете.]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Все вы — взрослые и не вышедшие на пенсию люди из различных параллельных вселенных. Старики и дети уже размещены в безопасных местах.]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Вы начинаете свой путь на начальной станции, получая стартовый набор и пятидневный период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Не задерживайтесь слишком долго вне станций, иначе это привлечёт атаки окружающих демонических тварей (в период безопасности это правило не действует, но дикие звери всё равно могут напасть).]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По истечении периода безопасности станция №1, расположенная в 500 километрах, подвергнется нападению Бесконечных Разорителей. Обязательно защитите станцию, иначе ваше путешествие закончится!]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всё Уважаемые выжившие, 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