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Травля.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Бяоян, как ни крути, был в школе фигурой заметной, человеком с лицом. Кто не знал, как Юйинь угодила ему в лицо угловым ударом? Если бы он тут же стал мстить, то потерял бы лицо окончательно. Но его девушка – другое дело. Это было девичьими разборками, и он тут был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утром шли уроки культуры, а после обеда планировались клубные занятия, но из-за близости выпускных экзаменов их отменили. Ученики первого и второго года получили выходной после обеда, а старшеклассники третьего года, измотанные недельными тренировками, в основном отправились отдыхать. Поговаривали, что сегодня все школьные учителя физкультуры уехали на какой-то мастер-класс к некоему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Юйинь денег было мало, и она не хотела напрашиваться к другим, поэтому отклонила приглашение Инло и её подруг пойти в караоке. Вместо этого она одна пришла на школьное поле, чтобы потренироваться, начав с игры в сквош.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кампусе было на редкость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была одета в белую теннисную футболку и короткую юбку. Раз никого не было, не стоило беспокоиться о том, что кто-то заметит что-то лишнее. Она делала отжимания прямо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складками белоснежной короткой юбки, в тёплой тени, её прямые ноги, обтянутые чёрными шёлковыми чулками, подчёркивали округлую, упругую форму бёдер. Между их пышной, словно нефрит, полнотой мелькала узкая полоска белого, то появляясь, то исчезая с каждым движением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стекали с её тела на поле, словно роса из-под маленького облака. Это, конечно, был её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душной, но от Юйинь исходил аромат юной, манящей женственности. Этот аромат подстёгивал её, заставляя двигаться вверх-вниз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Ху… ─ она тяжело дышала, продолжая интенсивно работать. Хоть она пока не могла культивировать юаньци, ей всё равно нужно было стараться. Её положение было далеко не обычным, и она никогда этого не забывала.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двери женского туалета теннисного клуба. Хотя это был не первый её визит туда, она всё ещё чувствовала себя немного неловко. Обычно она выбирала моменты, когда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Запершись в кабинке и сев, она ощутила лёгкое облегчение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Клац! ─ дверь женского туалета распахнулась. Послышались беспорядочные шаги и гомон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в такое время? И их так много? Юйинь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Вошедших было много, но никто не мыл руки и не заходил в кабинки. Судя по звуку шагов, это были девушки? В конце концов, средь бела дня, толпе парней ворваться в женский туалет было бы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поднялась, поправила юбку и, сохраняя спокойствие, тихо отворила дверь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женском туалете стояло восемь девушек, все они смотрели на Юйинь странными, настороженными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Юйинь, высокая и изящная, с поразительно красивым лицом, выделялась среди них, словно журавль среди кур, хотя позади, стояли ещё три высокие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этой группы находилась Чэнь Янь, подруга Чжан Бяояна.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Юйинь, ─ Чэнь Янь шагнула вперёд. Её рост был почти метр семьдесят, но всё же ниже, чем у Юйинь. Она окинула Юйинь взглядом с ног до головы, и в её глазах мелькнула завистливая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случилось? ─ спокойно спросила Юйинь, глядя на Чэнь Янь сверху вниз. Она заметила, что сзади три девушки достали телефоны и начали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 в женском туалете? Что они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случилось? Ся Юйинь, госпожа председатель студсовета, такая умная, и тебе ещё нужно, чтобы я напоминала? ─ Чэнь Янь тряхнула волосами, задрав голову и глядя на Юйинь с насмешкой. В прошлом она бы и за десять жизней не посмела тронуть Юйинь – дочь магната инвестиционного мира Моду (Магической Столицы, Шанхая). Но теперь, когда даже её мать сбежала, что такое эта Юйинь? Просто опустевшая ваза, потерявшая свой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Чэнь Янь был полон явной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ответила без тени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знаю, о чём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двинулась к выходу, но девушки преградили ей путь, окружив и прижав к двери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Юйинь, хватит притворяться! Ты прекрасно знаешь, что натворила! ─ Чэнь Янь наступала, её голос дрожал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что же я натворила? ─ спросила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Продолжаешь прикидываться? Думаешь, твоя игра в дурочку поможет тебе выйти отсюда? А? Ты хоть понимаешь, какой урон ты нанесла репутации моего парня в школе? ─ Чэнь Янь дрожала от гнева, и, говоря о своём парне, она становилась ещё более яростной.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Ха, так вот в чём дело… ─ Юйинь скрестила руки на груди, слегка наклонила голову и усмехнулась. ─ Ты пришла сюда, чтобы отомстить за своего парня? Говори,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Беззаботное отношение Юйинь заставило Чэнь Янь стиснуть зубы. Хмыкнув, она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«Делаешь вид, будто тебе всё равно? Посмотрим, как ты сейчас будешь смеяться!»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фигуре, внешности, манерам, успеваемости, семейному положению – в чём Чэнь Янь могла сравниться с Юйинь? Она давно злилась на неё, глядя на неё с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Юйинь, послушай меня, ─ Чэнь Янь вытянула руку, её пальцы замелькали перед глазами Юйинь, едва не касаясь её лба. ─ Сейчас я даю тебе шанс, единственный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Сегодня ты снимешь верхнюю одежду, встанешь на колени прямо здесь, в туалете, и извинишься перед моим парнем на видео! Тогда это дело закончится. Я, Чэнь Янь, прощу тебя, ─ она резко откинула большой палец назад, указывая на телефоны, которыми снимали девушки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Больная, ─ Юйинь не рассчитывала, что конфликт разрешится легко, но требование Чэнь Янь было совершенно безумным. Неужели она думает, что в Моду (Магической Столице, Шанхае) нет законов?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Пропустите, мне нужно идти тренироваться, ─ голос Юйинь стал холодным, в нём прозвучала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Тренироваться? Посмотрите на неё! ─ Чэнь Янь нарочно придвинулась ближе, наклонив голову и разглядывая Юйинь. ─ Натянула обтягивающую футболку, специально, чтобы грудь выделялась? Что ты задумала? Ты сюда тренироваться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Чэнь Янь были явной придиркой, противоречащей очевидному. У Юйинь узкие плечи и тонкая талия – что ей носить, если не одежду по размеру? Это не маленькая футболка, просто грудь от природы большая. Разве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твоя юбка? Такая короткая, да ещё и в чёрных чулках! Я думаю, ты специально соблазняешь парней в нашей школе, да? Неудивительно, что тебя выбрали председателем студсовета – ты знаешь, как завоевать голоса!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Чэнь Янь звучали грубо и оскорбительно, но Юйинь действительно не хотела ввязываться в перебранку с такой девушкой. Она опустила голову, боком двинулась вперёд и попыталась протиснуться между девушками,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занесла руку, чтобы ударить Юйинь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Юйинь боковым зрением мгновенно уловила движение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двигалась так быстро, что остальные девушки не успели ничего разглядеть. Когда они опомнились, Юйинь уже крепко сжимала запястье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Динамическое зрение Юйинь и без того было отличным, а после повышения юаньци в последние дни она стала ещё лучше видеть быстродвижущиеся объекты. Пощёчина Чэнь Янь, девчонки из подворотни, в глазах Юйинь казалась замедленным движением, а её сила была почти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Чэнь Янь замерла, словно осознав, что её запястье схватили, только когда это произошло. Остальные девушки тоже оцепенели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слегка надавила.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Ай-йо… Ай-йо, ай-йо! ─ Чэнь Янь согнулась от боли, вскрикивая.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Янь стонала, в сознании Юйинь раздался древний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«Динь, успешно шокированы несколько девушек-хулиганок, получен 1 хунмэй».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http://bllate.org/book/16042/1431712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