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Метафизика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полученный Драгоценный камень опыта (Первый уровень)*1].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Драгоценный камень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драгоценные камни опыта могут быть использованы для повышения уровня и имеют очень маленький шанс произвести эволюцию при использовании на слуге, который доступен как хозяину, так и подчиненному].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Повышение! Эволюция! Хорошая вещь, неужели я теперь настолько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в экстазе, она была так взволнована этим моментом, потому что с драгоценными камнями опыта она могла быстро стать сильнее, а затем контролировать больше нежити и создать свою собственную армию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волнительно...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полученный Драгоценный камень опыта (Первый уровень)*1].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вторую перевернутую карту с тем же символом опыта на ней, еще один драгоценный камень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мне так 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задумалась над этим вопросом, прежде чем перевернулась и третья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получить драгоценный камень опыта (1-й уровень)*1].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осознала серьезность проблемы и поспешно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Подождите, у меня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получите Драгоценный камень опыта (1-го уровня)*1].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Черт, это большая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временно останавливаю лотерею, есть ли у хозяйки вопросы]?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да, я хотела бы спросить, какого класса приз - драгоценные камни опыта в призовом фонде?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драгоценные камни опыта - это ключевой элемент, позволяющий хозяйке улучшать свою силу, для того чтобы она росла как можно быстрее, девяносто процентов колоды карт - это драгоценные камни опыта].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знала, что сказать, и, продержавшись, целую минуту, выплюнула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пожалуйста, уточните, хотите ли вы продолжить лотерею].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Продолжай! Я до сих пор не верю, хватит ли у тебя смелости всучить мне все карты с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продолжить текущую лотерею, получен Драгоценный камень опыта (Первый уровень)*1].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получен Драгоценный камень опыта (Первый уровень)*1].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гудки продолжали звучать, и повторение содержимого снова и снова безжалостно разбивало последнюю надежду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одиннадцать Драгоценных камней опыта (Первый уровень), Селия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словно вспомнив что-то, она отчаянно закричала и зарычала в сторону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Подожди, есть проблема, где моя гарантия, разве не было сказано, что должны появляться предметы и навыки, где моя гарантия?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эту последнюю соломинку, Селия посмотрела на одиннадцать драгоценных камней опыта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пожалуйста, прошу хозяйку сбросить одну карту в обмен на случайную карту предмета или навыка].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какая разница, в любом случае это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случайного выпадения, зеленая карта с символом “?”  упала в руку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Зеленая?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необычную карту, Селия уняла свое волнение и перевернула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получил зелье здоровья новичка (зеленое, второго уровня)*1].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была не права, просто верни мне Драгоценный камень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гарантированные вознаграждения не подлежат возврату, и выше указано все содержание этого вознаграждения].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одиннадцать карт в своей руке, Селия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Селия положила карты, и когда они исчезли, драгоценные камни опыта превратились в несколько черных камней, а зелье здоровья превратилось в маленькую бутылочку красного зелья, увидев это, Селия небрежно убрала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результат десяти подряд, Селия почувствовала усталость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ее взгляд скользнул в сторону, Селия заметила единственный клубок черного тумана, оставшийся на Алтаре Темного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очков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одиночного розыгрыша у вас есть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101 очков Тьмы, Селия снова ухватилась за свою последнюю, предпоследнюю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Одиночная игра или что бы то ни было, это мог быть проигрыш, но он мог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10 подряд - это ложь, одиночные розыгрыши - это путь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Селия крикнула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Последняя надежда,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идет получение вознаграждения].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был поглощен, а затем на главном Темном Алтаре появилась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осмеливалась смотреть дальше, она в страхе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последняя надежда ах, система ты не должна играть против меня, женщина или ИИ, в любом случае, пожалуйста,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редкой награды Селия отказалась от последней гордости, женское тело хорошо, но молитва может немного помочь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Селия медленно убрала пальцы, закрывающие глаза, и взору предстало слабое фиолетовое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вдохнула в себя воздух, прежде чем ее глаза расширились при виде фиолетовой карты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фиолетовый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переворачивать карту, а сначала уточнила ее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фиолетовая награда - награда высокой редкости].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Классно, так переверни ее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награда получена].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звуковой сигнал, карта перевернулась и расцвела ослепительным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была полностью перевернута, стал виден фиолетовый рисунок в форме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награда от Алтаря Смерти].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карта снова переворачивается, и на ней оригинальный знак “?” изменяется и становится рисунком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выдача снаряжения].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[Прекрасное снаряжение]!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снаряжение, а не одно из тех ненужных зелий, Селия еще больше разволновалась, и тут карта снова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рисунок черепа, Селия ни на секунду не осмелилась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рисунок черепа потускнел, поверх фиолетовой карты появился черный тканевый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получено снаряжение – Набор снаряжения "Чары смерти" (фиолетовое снаряжение)]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награды, карта превратилась в небольшой фиолетовый огонь и сгустилась на руках Селии, затем черная мантия с красным основанием и черное платье спустились к ней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"Чары смерти" (фиолетовый): при ношении, характеристики для нежити усиливаются на десять процентов, способности Алтаря Смерти усиливаются на десять процентов, а получаемый урон уменьшается на двадцать процентов (получаемый урон уменьшает прочность одежды, и все эффекты аннулируются, когда прочность одежды становится равной нулю).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 не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Селия была в восторге, уныние от предыдущих десяти последовательных выпадений всех драгоценных камней опыта полностью рассеялось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 руки одежду из черной ткани, намереваясь немедленно надеть ее, но после внимательного осмотра в глазах Селии появилась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Дизайн юбочной брони... хотя до этого я носила длинную юбку, эта юбка немного неприятно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сравнения выяснилось, что новая юбка Селии при ее нынешнем росте 1,68 достигает лишь пятнадцати сантиметров выше колен, что немного смущало недавно ставшую женщиной,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эффект от наряда, Селия снова почувствовала терзания, все-таки жаль было не надеть такую хорошую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Забудь об этом, юбочная броня есть юбочная броня, пока она увеличивает силу, кроме того, есть еще плащ, разве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Селия, наконец, окончательно приняла реальность юбочных доспехов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сначала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снаряжение, Селия решила выйти из пространства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вернулась в реальное пространство, и одежда “Чары Смерти” оказалась в руках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все еще не пришла в сознание, а Блэк все еще руководил скелетами, обыскивающими караван в поисках сокровищ, и незаметно для всех Селия тайком достала тканевые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Селия освободилась от потрепанного костюма, который она ранее отобрала у наемника в качестве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