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резко, этот запах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 изумлением смотрел на сидящего в комнате Гун Цзю, наконец поняв, откуда у того этот лёгкий, но стойкий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пропитаться им насквозь, живя целыми днями в такой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были друзьями, это странное человеческое поведение всё равно казалось ему необъяснимым.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Гун Цзю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юноша отказался приближаться. Он отчаянно замотал головой, и на его лице было написано полное неприятие.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меня не слушаешься? — голос мужчины был мягким, но взгляд — тёмным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мучительно колебался, но так и не смог сдвинуться с места. Наконец он нерешительно поднял руку и, подражая жесту, которым его обычно подзывали, тихонько поманил собеседника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выйдешь,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было семь частей мольбы и три части жалости. Холод во взгляде Гун Цзю необъяснимо растаял, но тот по-прежнему сидел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подходишь? — равнодушно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не очень хороший… мне плохо… — теребя рукав,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 этот ответ был неожиданным. Молодой господин на мгновение замер, прежде чем понял. — Ты говоришь о драконьей слюне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мыслью было, что с благовонием что-то не так, что кто-то подмешал в него яд. И если этот состав смог обмануть его чувства, то это определённо дело рук великого мастера по 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 драконья слюна? — повторил русал, догадываясь, что это, должно быть, название того самого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уже погасил курильницу на столе и осматривал её. Однако, внимательно всё изучив, он не нашёл никаких явных проблем. Но этого было недостаточно, чтобы развеять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небольшой, не до конца сгоревший кусочек амбры и, выйдя наружу, подошёл к двум служанкам. Протянув одной из них кусочек, он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мгновенно побледнело. Если в благовонии действительно был яд, то она наверняка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дрожащей рукой приняла подношение. Но даже так она не смела ослушаться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съесть? Просто так, 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только мысли об этом юноша почувствовал, что начинает задыхаться. Он бросился вперёд и схватил руку служанки, уже поднесённую ко рту.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это правда нельзя… не ешь…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Гун Цзю ещё больше уверился, что с амброй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 допытывался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у русала снова не хватило слов, он совершенно не знал, как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если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представил себя на её месте и очень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совершенно не совпал с ожиданиями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морской рыбы… очень-очень большой рыбы… то, что из неё вышло… — с трудом объяснил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Гун Цзю медленно сдвинулись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слюна с древних времён считалась драгоценным благовонием, предназначенным исключительно для императорской семьи. Редкая и ценная, она стоила целое состояние. Однако её происхождение было окутано тайной: было известно лишь, что её добывают в море. Ходили слухи, что это слюна спящих драконов, застывшая в воде, отсюда и её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часто бывал в море и видел свежую амбру. Сразу после того, как её вылавливали, она действительно издавала резкий, неприятный запах, но стоило её высушить, как вещество начинало источать удивительный аромат. Это чудесное превращение, казалось, подтверждало его благородное происхождение. Что ещё, как не «слюна дракона», могло быть столь чудесным?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Ань Лань предлагал совершенно иное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господина не изменилось, но в голосе послышалось с трудом сдерживаемое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от меня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драконья слюна пахла приятно, но у этого создания, похоже, было иное обоняние.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пахнешь приятно… — тихо сказал Ань Лань, теребя рукав. — Только немного… рыбой… и немного…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тут же добавил с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мне всё равно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отвергнуть друга из-за такого пустяка? Ведь их связывали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Гун Цзю стало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неловкого молчания он вдруг холодно усмехнулся, резким движением притянул юношу к себе и, обхватив его за шею, прижал к своей груди. Ань Лань мгновенно оказался в плотном облаке запаха амбры.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застыл, а затем начал отчаянно вырываться, жалобно всхлипывая в чужих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 чём-то и виноват, то пусть его накажут боги, а не окунают в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удерживал его с лёгкостью, словно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недоволен, — равнодушно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недоволен, никто не имел права на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сейчас, пребывая в гневе, мужчина не чувствовал ни малейшего желания убивать. И, что удивительно, за всё время их неоднократных телесных контактов он ни разу не испытал чувства отвращения. К этому существу у него, похоже, была неожиданная даже для него самого терпимость и жажда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необычно, но оттого ещё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Лань наконец получил свободу, он был почти бездыханен. Его лицо стало бледным, как бумага, и ему казалось, что теперь он сам источает этот неописуемый аромат. Больше всего на свете ему хотелось вернуться в море и проплыть восемнадцать кругов, чтобы смыть с себя эту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сдвинуться с места, как Гун Цзю приказал служанкам приготовить воду и ароматные листья для омовения. Описание юноши подействовало 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Ань Лань, всё ещё пребывая в полузабытьи, вышел из ванны с влажными волосами. В своей комнате он обнаружил Гун Цзю и огромное зеркало в полный рост, прислонённое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было сделано из лучшего стекла и отражало каждую ресничку с безупречной чёткостью. Перед ним было невозможно скрыть ни единого изъяна. Хозяин острова стоял перед ним и созерцал своё отражение с мягким выражением лица и нескрываемым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любовался собой, как совершенным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смотрел на это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ещё за странное человеческое поведение, и почему он оказался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спросил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наконец отвёл взгляд от зеркала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острове нет места, куда я не мог бы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подумал и признал правоту этих слов. По законам природы всё живое на этой территории должно было подчиняться её хозяину. Включая его самого. В противном случае ему следовало бы либо покинуть остров, либо победить господина Цзю и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пришёл на сушу, чтобы найти друзей, а мужчина уже был одним из них. Как он мог предать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спать, — смиренно попросил он. — Ты придёшь завтра,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он не делал ничего утомительного, русал чувствовал себя невероятно уставшим. В голове была лишь одна мысль — скорее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отрезал Гун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Ань Лань почувствовал, что силы окончательно покидают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сегодня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Гун Цзю останется здесь? А что же делать ему? Идти спать в те покои, пропитанные ароматом амбры? Эта мысль повергла его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я не буду спать у тебя? — жалобно спросил он. — Где угодно, только не там, где драконья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провести ночь в море или вовсе не смыкать глаз, лишь бы не возвращаться в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со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тебе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впал в замешательство. Он не знал, как заведено у людей, но русалы жили вместе только со своими партнёрами. Они ценили личное пространство, и делить его могли лишь в период страсти или со своей родственной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весь этот остров был территорией Гун Цзю, русалу всё равно было трудно нарушить привычный уклад жизни и спать в одной комнате с кем-то, кто не был его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теребил кончики пальцев и наконец пошёл на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кровать — твоя, а я найду себе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вернуться в море, там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мужчины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я тебе нравлюсь. Разве ты не рад провести со мной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до конца понял смысл вопроса, но уловил недовольство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так люди выражают свою близость? Неужели из-за моего отказа он усомнится в искренности нашей дружбы? Ведь это всего лишь сон в одном месте…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между привычками и риском потерять друга, русал выбрал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я уже взрослый, нужно учиться быть терпимее к друзьям из других видов… так я смогу быстрее завести больше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разумная жертва ради понимания человеческой природы. Приняв решение, юноша решительно забрался на кровать, после чего с лучезарной улыбкой поманил мужчину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господин медленно подходит к нему, Ань Лань снова задался вопросом: почему молодой господин Цзю всё ещё выглядит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http://bllate.org/book/16011/1569796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