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решил пустить все на самотек, в последующие два дня Цю Суй все же старался быть внимательнее к своему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на технических специальностях училось много альф, и по пути на занятия ему встречалось немало высокоранговых. К тому же, по лицу не определишь, первокурсник это или студент постарше. Каждый из них казался юноше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Цю Суй с мрачным видом, перекинув сумку через плечо, шел по кампусу и, глядя на снующих туда-сюда студентов, понял, что преследователь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раздражал каждый высокоранговый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Шэнь Чжисяо и Вэнь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он все-таки общался, хоть и удалил потом из контактов. В его сознании они занимали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Цю Шунь и Цяо Кэжань должны были проходить собеседования в клубы в главном учебном корпусе. Цю Сую было нечем заняться, и он пошел с ними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увидев Цю Суя, радостно с ним поздоровался, а другие члены комиссии разрешили ему подождать в аудитории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Цю Шуня было безупречным, и на практике он показал себя отлично. Весь процесс собеседования он держался спокойно и уверенно, говорил размеренно и четко. Его брат, хоть и не слышал, о чем идет речь, не сомневался в успехе и сидел сзади, переписываясь с Цяо Кэжанем.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Цяо Кэжаня в теннисный клуб, хоть и потребовало долгого ожидания в очереди, прошло быстро — всего за десять минут, так как не включало сложных практических заданий. Теперь он ждал их внизу, в зоне отдыха, и увлеченно писал Цю Сую о том, сколько в клубе красивых и статных высокоранговых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Компьютерной ассоциации тоже было несколько альф высокого ранга, а председатель и его заместитель — S-класс альфы, завоевавшие немало золотых медалей на крупных соревнованиях. Если бы не запредельная конкуренция в научных обществах, Цяо Кэжань, возможно, и вступил бы туда, чтобы полюбоваться на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переписывались, собеседование Цю Шуня закончилось. Юноша подошел и постучал пальцем по экрану телефона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увидел, что в аудиторию уже заходит следующий кандидат, схватил рюкзак и поспешил за братом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ремень рюкзака на плече и, улыбаясь, поднял голову, чтобы спросить Цю Шуня о собеседовании, но боковым зрением ощутил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повернулся и замер, столкнувшись лицом к лицу с человеком, стоявшим всего в двух шагах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с лишним дней это была первая их встреча без каких-либо преград. Цю Суй впервые оказался так близко к Шэнь Чжисяо. И хотя тот, скорее всего, смотрел на Цю Шуня, сердце беты все равно пропустило удар. Он быстро опустил ресницы, отвел взгляд и, низко склонив голову,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Шунь, конечно, тоже заметил Шэнь Чжисяо. Его взгляд, устремленный на брата, был слишком настойчивым. Он также увидел, как Цю Суй, почувствовав этот взгляд,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казалась странной, если между ними действительно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 Шунь встретился взглядом с Шэнь Чжисяо. Тот, как и в прошлый раз, вежливо улыбнулся ему, выглядя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Шуня не покидало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тот вечер, столкнувшись с Шэнь Чжисяо, он случайно произнес его имя, и в глазах того на мгновение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он удивился? Тому, что он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Цю Шуню смутно знакомым, словно когда-то он его слышал, но лицо этого человека не вызывало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тогда, под светом фонаря, его второй фразой был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незнакомцев это могло прозвучать как попытка познакомиться, но у юноши и в мыслях такого не было. Однако улыбка на лице Шэнь Чжисяо стала немного натянутой и отстраненной, словно он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Цю Шунь быстро извинился и больше не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просто показалось, что имя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свои размышления. Цю Суй рядом с ним уже не прятал голову и рассеянно смотрел на кнопки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заметно напрягся и, округлив глаза, посмотрел на него, словно готовясь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Цю Шунь решил не спрашивать о Шэнь Чжисяо и сменил тему, поинтересовавшись, поедет ли он домой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октябрь, и университет уже опубликовал расписание дополнительных занятий и каникул. Неделя отдыха включала в себя и Праздник середины осени. Госпожа Чжуан в последнее время часто спрашивала в чате, приедут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не раздумывая, ответил, что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университете и гулять по Хайши ему не хотелось. В конце концов, ему предстояло провести здесь четыре года. Да и к путешествиям он был равнодушен. Конечно, он выберет поездку домой, чтобы встретиться с семьей и друзьями. Прошел уже месяц, как он не играл в баскетбол, и руки чесались. Он планировал собрать друзей и пойти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же собирался поехать с соседями по комнате в соседний город. Услышав их планы, он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мы сможем куда-нибудь вместе съездить. Мои соседи так хотят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чье лицо раскраснелось от острого соуса, шмыгнул носом и запил еду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хоть и не говорит прямо, но очень скучает по нам. В последнее время в семейном чате все время пишет, что ей снится, как мы в старшей школе опаздываем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упоминании Цяо Кэжань фыркнул от смеха. Он прекрасно помнил, как однажды они так запраздновались на дне рождения, что проспали будильник, и только госпожа Чжуан, вернувшись с утренней прогулки, обнаружила, что они опаздывают.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хорошо помнили этот случай и, переглянувшись,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мы уже в университете. Такое чувство, будто я все еще в старшей школе. Знал бы, после получения рекомендации почаще бы заходил в школу. Теперь даже как-то скучаю, — с ностальгией произнес Цяо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только Цю Суй остался в школе до самого конца и сдавал экзамены. В то время он много фотографировал, и теперь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поеду домой, привезу тебе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у юноши был толстым, он вел его с начальной школы. Там были и классные фотографии, и снимки с олимпиад, и просто памятные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спасибо! — растрогался собеседник. — Давно не смотрел. Снова хочется увидеть вас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разрушила ностальгическую атмосферу. Цю Суй, услышав о своем «темном прошлом», взвился и попытался схватить Цяо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Цю Шунь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вырву все эти фотографии,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всегда действовала безотказно, вызывая атаки с обеих сторон. Цяо Кэжань, скорчившись на сиденье, громко и бесцеремонно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всех были задания, они не задержались в центре надолго. После обеда побродили по торговому центру и поехали на метро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Цю Сую предстояло сдать два групповых проекта и один индивидуальный отчет. Срок сдачи был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индивидуальным заданием он справился быстро, а вот с групповыми проектами, несмотря на созданные чаты, дело не двигалось. После вежливых приветствий в чатах воцарилась ледяная тишина, словно все играли в молчанку: кто первый заговорит,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сдачи оставалось всего два дня. Даже если остальным было все равно, Цю Суй, не терпевший цейтнота, не мог больше ждать и решил взяться за работу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в чат выбранные темы и, подперев подбородок рукой, собрался сесть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оба чата, до этого замороженные, ожили. Через несколько секунд после его сообщения участники один за другим начали появляться, признавая его лидером и спрашивая, чем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привык работать в одиночку. Распределение задач могло привести к неравномерному качеству и снижению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им готовую структуру и спросил, хотят ли они выбрать себе часть работы, или же он сделает все сам, а потом они вместе внесут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склонялся ко второму варианту. К счастью, остальные участники согласились, что так будет лучше. Одна омега даже смущенно предложила, чтобы в будущих проектах они по очереди брали на себя основную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 считал, что, делая все в одиночку, он что-то теряет. Они были командой с общей целью. Если один человек мог сделать что-то эффективнее, пусть делает. Если же требовались усилия нескольких, значит, нужно работать вместе. Все зависело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наушники и принялся за программирование. В это время ему пришло личное сообщение от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в обеих группах, но пропустил его сообщение, так как был на собеседовании в Компьютерной ассоциации. Теперь он с энтузиазмом предлагал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Му: Мой уровень, конечно, не очень]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Му: Но с основами я справлюсь]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Му: Вдвоем, может, будет быстрее]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Му: Может, я приду к тебе с ноутбуком, и мы сделаем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Му: [Щенок с надеждой.jpg]]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энтузиазм, Цю Суй не смог отказать. Поколебавшись, он отправил Сяо Му номер своей комнаты и заодно прибрал на пустом столе, чтобы тому было где разместиться.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пришел очень быстро, видимо, сразу после отправки сообщения. Он принес Цю Сую молочный чай и, увидев, что тот живет один в двухместной комнате,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живешь?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закрыл дверь и, не зная, что ответить, лишь улыбнулся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поставил ноутбук, придвинул чай к Цю Сую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нашему лидеру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вежливо поблагодарил за чай и отправил Сяо Му на компьютер план другого проекта. Боясь, что тот не справится со всем,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только первые две части.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 Суй не притронулся к чаю и снова углубился в работу, Сяо Му вставил в стакан трубочку и, украдкой взглянув на его сосредоточенный профиль, осторожно поднес напиток прямо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не ожидавший этого, вздрогнул от холодного прикосновения и едва не оттолкнул стакан. Он вцепился в стол, испуганно глядя на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не ожидал, что так его напугает, и виновато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занят, и решил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 был так увлечен работой, что ему не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смущение Сяо Му, он неловко взял у него холодный стакан, сделал глоток, поставил его в сторону и, вытерев салфеткой капли, попавшие на клавиатуру,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просто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пожалел о своем поступке. Убедившись, что Цю Суй ничего не заподозрил, он с облегчением открыл ноутбук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совместная работа поможет им сблизиться, но Цю Суй был слишком сосредоточен. Несколько раз Сяо Му пытался завязать разговор, но так и не смог. Он лишь украдкой поглядывал на него, очарованный его серьезным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никогда не встречал бету, который бы так ему нравился. До встречи с ним он и не думал об отношениях, но с первого дня учебы его неудержимо тянуло к Цю Сую, и он представлял, как они могли 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омеги в группе были его соперницами, но они быстро теряли терпение и сдавались. Сяо Му считал, что в любви главное — настойчивость, и те, кто отступил, на самом деле не были по-настоящему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военной подготовки он видел, как Цю Суй общается с друзьями — совсем не так отстраненно и холодно, как в группе. И его желание сблизиться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Цю Суй так же общался и с ним, и даже больше — чтобы он стал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мечтал, в дверь дважды постучали. Он очнулся и, прежде чем Цю Суй заметил его взгляд, быстро уставился в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почти час с тех пор, как Сяо Му пришел, но он почти не продвинулся в работе. Почувствовав, что Цю Суй встал, он ощутил укол совести и, как ни в чем не бывало,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Сяо Му, Цю Суй никому не давал номер своей комнаты и с другими одногруппниками почти не общался. В общежитии часто ходили с рекламой, поэтому он,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что-то впаривают.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и увидел перед собой широкую грудь, от которой веяло силой. Не успев поднять взгляд выше,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беспокойство… — Голос на полуслове оборвался, а затем удивленно произнес: — Цю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Суя, скользнувший вверх, замер на красивых губах и тут же вернулся на место. Убедившись, что это действительно Шэнь Чжисяо, он неверяще зажмурился. Рука, лежавшая на дверной ручке,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себе его взгляд. Впервые за столько дней заговорив с Шэнь Чжисяо, он растерялся и не смог скрыть напряжения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смотрел на его макушку. Не почувствовав на нем чужих феромонов, он бросил взгляд в щель двери, но смог разглядеть лишь часть головы сидевшего внутри человека. Его опущенная рука слегка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несмотря на то, что Цю Суй не смотрел на него, альфа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вечер никак на него не повлиял, и его голос звучал так же мягко, как и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Хэн случайно пополнил счет за электричество не на ту комнату. Я хотел бы это обсудить. Твои соседи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заслонял собой весь свет. Стоя перед ним, Цю Суй казался маленьким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сильном напряжении его взгляд невольно сфокусировался на мощной груди Шэнь Чжисяо, которая мерно вздымалась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 опозданием среагировал, моргнул и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соседей, — неловко пробормотал он. — Сколько он перевел? Я сейчас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полез в карман за телефоном, но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Шэнь Чжисяо он в панике вернулся в комнату. Всего несколько минут на пороге — и у него уже кружилась голова от жары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тихим, и Сяо Му расслышал лишь обрывки фраз. Увидев, как Цю Суй вернулся с раскрасневшимся лицом, он обеспоенно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схватил телефон и, пробормотав, что все в порядке, снова подошел к двери. Он уже открыл WeChat, чтобы отсканировать код и перевести деньги, но услышал тихий голос Шэнь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пороге и, придержав телефон Цю Суя, сказал, и его красивое лицо отразилось на темном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сегодня в главном корпусе на собеседовании. Ты тоже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Суй. — Он посмотрел на его опущенные ресницы и с ноткой мольбы в голосе произнес: — Я много думал. Может, мы все-таки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боялся, что Шэнь Чжисяо снова поднимет ту неловкую тему. Он попытался вырвать телефон, чтобы посмотреть, сколько денег тот перевел,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Чжисяо не достал свой телефон. Он лишь смотрел на Цю Суя и тихо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говорить, не нужно. Но я все же хочу прояснить: я хочу дружить с тобой не из-за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странной. Цю Суй не мог понять своих ощущений, чувствовал лишь, как нарастает напряжение, пока тот говорил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так решил, но я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скрип стула в комнате прервал их разговор. Цю Суй с опозданием вспомнил, что Сяо Му все еще там, и неловко замер, не смея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Чжисяо оборвался, его брови едва заметно дрогнули, а в тоне прозвучало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все понял и, отступив на несколько шагов,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помешал.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совершенно не умел справляться с такими ситуациями. Каждое слово Шэнь Чжисяо, как мягкая вата, забивалось ему в душу, вызывая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смотрел, как тот уходит. В лучах заходящего солнца его спина казалась необъяснимо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постоял еще немного, глядя, как Шэнь Чжисяо исчезает в вестибюле, а затем появляется на открытом переходе напротив и заходит в одну из комнат. Только тогда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вернулся в комнату, чувствуя смятение. В основном из-за слов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дружить с тобой не из-за твоего брата — что это значит? Он действительно хотел со мной подружиться?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Цю Шуня, Цю Суй не мог придумать ни одной причины, по которой альфа S-класса захотел бы дружить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обычным-то бетой…»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Му, случайно задевший стул во время подслушивания, виновато уставился в свой ноутбук. Он слышал их разговор, и ему показалось, что все это очень странно, особенно тон, которым говорил тот парень перед уходом. Сяо Му остро почувствовал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 Цю Суя? Голос был низким, как у альфы. Но он не знал, чтобы у Цю Суя были друзья-альфы. Тревога шевельнулась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Цю Суй вернулся, Сяо Му с напряжением наблюдал за ним и, притворившись, что ничего не произошло, указал на свой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вырвали юношу из раздумий. Тот рассеянно посмотрел на экран и, помолчав секунду,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Му долго возится с одной частью и многого не понимает, Цю Суй, объяснив ему, что к чему,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только первую часть, остальное я вечером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плохи дела с основами. Думаю, на собеседовании в Компьютерную ассоциацию у меня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темы застала Цю Суя врасплох. Он неловко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слышал от старшекурсников, что в ассоциации очень большая нагрузка. Если не пройдешь, будет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благодарно улыбнулся и, вместо того чтобы работать, стал наблюдать, как Цю Суй заканчивает свою часть.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занят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неожиданным. Цю Суй, не прекращая печатать,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 грустью опустил голову на стол и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позвал меня играть в карты? Я каждый вечер ждал твоего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напомнил, Цю Суй бы и не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играл все эти дни с Цю Шунем и Цяо Кэжанем. Когда у Цю Шуня было много заданий, он играл с Цяо Кэжанем, совершенно забыв о своем обещании.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забыл. Завтра вечером, если будет время, обязательно позову, — смущенно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Му просияло. Он поднял палец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через силу кивнул и, увидев, что Сяо Му вернулся к работе,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закончил свою часть и ушел, Цю Суй наконец почувствовал себя свободнее. Он все еще не привык находиться в комнате вдвоем с кем-то, это вызывало у него необъяснимую неловкость и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связано ли это с тем, что он никогда не жил в общежитии. Если в будущем к нему подселят кого-то, он, пожалуй, снимет квартиру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вдруг вспомнил о деньгах за электричество. В суматохе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открыл приложение на телефоне, которое уже успело загрузиться, и, проверив баланс, увидел, что счет пополнился на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Хэн и Шэнь Чжисяо что, собираются жить в общежитии круглый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так, столько денег за год не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http://bllate.org/book/15996/1501212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