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_День N+3 без надзора_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неизвестно, какой у тебя характер, но я надеюсь, что на время нашего вынужденного сожительства ты будешь придерживаться моих правил, — Фу Чии сделал паузу и добавил: — В конце концов, мы оба здесь не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растерянное лицо юноши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время истечёт, мы, скорее всего, больше никогда не встретимся. Поэтому я надеюсь, что мы сможем прожить этот период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не дал ему и шанса вставить слово, коротко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понял — кивни.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 своей воле? Только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несколько раз моргнул, глядя на него, 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глубоко вздохнул. Внезапно до его слуха донеслось урчание в животе стоявшего перед ним юноши. Он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поднял на него глаза, на мгновение поджал губы и, проигнорировав вопрос, потащил свой чемодан в спальню, бросив через плечо невесомое: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с глухим стуком. Он больше не обращал внимания на человека, оставшегося в коридоре. Шэнь Наньцзы ожидал, что тот постучит или, может, даже ворвётся в комнату. Но ничего не произошло. Мужчина, который должен был прожить с ним какое-то время, больше его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Шэнь Наньцзы сидел, скрестив ноги, на широком подоконнике и смотрел, как ветер колышет листья за окном. Он погладил пустой желудок 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понимал, что всё это произошло не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окружающих его родители никогда не ограничивали его свободу, из-за чего он не раз попадал в неприятности, которые так или иначе всегда удавалось уладить. Но на самом деле они просто редко бывали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совершеннолетия его отправили за границу, где он выживал в одиночку, полагаясь на скудные познания о быте и кулинарные навыки на уровне школьника. Теперь, когда он вернулся, окончив учёбу, у стариков по-прежнему не было на него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 особо им занимались, но это не значило, что они не знали о его ночных похождениях и разгульном образе жизни. Он прекрасно понимал: они просто делали вид, что ничего не замечают, и молчали. Может, не было времени, может — сил. Для него причина не имела значения, результат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они давно это задумали, — размышлял юноша. — Раз уж не могут выкроить время сами, то проще передать меня кому-то другому. С этой точки зрения, решение было вполне логичным — безопасно и избавляет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понимая всё это, Шэнь Наньцзы не собирался беспрекословно подчиняться какому-то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право этот человек имеет им распоряжаться?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закипал от злости. Он взял телефон, чтобы позвонить Чэнь Жану и попросить забрать его, но тут же одумался. Даже если тот приедет, в дом его не пустят, а это может привести к лишним ссорам. Пришлось отказаться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голод дал о себе знать. Свернувшись калачиком под одеялом, он долго терпел, прижимая руки к животу. Наконец, когда спазмы стали невыносимыми, он тихонько открыл дверь, на цыпочках спустился вниз и подошёл к входной двери. Обнаружив, что она заперта на ключ, он в темноте двинулся по памяти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найти хоть что-нибудь,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когда он осторожно открыл холодильник и внутреннее пространство озарилось светом, за спиной раздался низкий,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от неожиданности Шэнь Наньцзы вскрикнул и отшатнулся, ухватившись за край кухонного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он не удержал равновесие и свалился на пол. Сидя на кафеле и прижимая руки к ушибленному месту, он не мог вымолвить ни слова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одетый в халат, стоял над ним. Он сощурился, с любопытством разглядывая его, одной рукой закрыл дверцу холодильника, а другой включил на кухне свет. Мужчина вопросительно изогнул бровь, словно ожидая бесполезных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Шэнь Наньцзы опёрся о пол и, поднявшись, ухватился за столешницу. Он посмотрел на своего надзирателя, и его лицо залилось краской от смущения. Он открыл рот, но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Фу Чии разомкнул тонкие губы, попадая прямо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виновато отвёл взгляд и решительно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выдавил из себя оправдание, в которое и сам не верил: — Раз уж я здесь живу, то должен хорошо всё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его голос становился всё тише, как пузырьки на поверхности остывающей воды, и он уже не знал, куда девать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всё понял. Он поднял руку, показывая ему часы на запястье,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часа ночи. Ты осматриваешь мою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вопросом, но Шэнь Наньцзы почувствовал, как ему не хватает воздуха. Взгляд, которым тот сверлил его в полумраке, до сих пор стоял перед глазами. Он сглотнул и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скрестил руки на груди. Его длинные пальцы мерно постукивали по предплечью в ожидании дальнейших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полу была щель, Шэнь Наньцзы не раздумывая нырнул бы в неё. Но, к несчастью, единственный выход был за спиной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Юноша сделал несколько шагов вперёд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уголки губ Фу Чии поползли вверх, но взгляд оставался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мнётся и вот-вот готов выпустить когти, мужчина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накормил?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очевидно не так. Шэнь Наньцзы сдержал готовые сорваться с языка ругательства и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останешься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больше не стал с ним разговаривать, схватил его за руку и потащил наверх. Шэнь Наньцзы спотыкался, едва не врезаясь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нерегулярного режима дня его желудок был не в лучшем состоянии. Длительное голодание вызывало резкую боль и изжогу.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велела молчать, но голод был сильнее. Он не выдержал и, решив пойти на уступку,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можно мне лекарство для желудка? Мне плохо, я так не усну, — попросил Шэнь Наньцзы.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днём тот без колебаний захлопнул перед ним дверь, Фу Чии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входит в мои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непреклонен, юноша вырвал свою руку и, не оборачиваясь, пошёл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смотрел ему вслед, затем перевёл взгляд на кухню. Ему вдруг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задержался до поздней ночи, готовя материалы к завтрашней лекции. Собирался лишь налить себе стакан воды, как вдруг поймал «мышонка», решившего поживиться на кухне. Ситуация была до смешного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так и проголодал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голода он проснулся рано. Когда он, умывшись, спустился вниз, Фу Чии ещё не ушёл. Он сидел за столом и неторопливо пил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пик голода уже прошёл, и, глядя на разнообразный завтрак, юноша уже не испытывал вчерашнего желания съесть всё на свете. Но, вспомнив ночное происшествие на кухне, он благоразумно решил заставить себя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стол и несколько мгновений смотрел на пустую поверхность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хотел было спросить, но человек напротив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Палочки на кухне, во втором шкафчике справа. Посуда — в левом. Возьми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встал и принёс себе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стол было достаточно, чтобы понять, что господин Фу — человек педантичный. Завтрак был сбалансированным и питательным, полная противоположность его собственным перекусам на скорую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немецкую сосиску и кусочек тоста из цельнозернового хлеба, поджаренного на сливочном масле, и аппетит пропал. Но, чтобы избежать повторения вчерашней ситуации, он запил пшённой кашей яичницу-глазунью.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посмотрел на остатки каши в миске, потрогал слегка округлившийся живот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бросил на него беглый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буркнул юноша и с недовольным видом проглотил последнюю ложку. Снова подняв глаза, он сказал: — Всё, теперь точно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собрал его посуду вместе со своей и, уходя на кухню мыть тарелки, бросил, не глядя на всё ещё сидевшего за столом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поднял голову, но с места не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повторять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голос мужчины похолодел, он наконец пошевелился, встал и, подойдя к нему, раздражённо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вернусь поздно. Если что-то понадобится, напиши. Мой номер на стикере на столе в гостиной. Не слоняйся где попало. Вернуться до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вымытую посуду и снова посмотрел на Шэнь Наньцзы: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нехотя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раньше ты был разговорчивым. Что,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сдерживая гнев,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по-о-онял.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согласился, но как только Фу Чии ушёл, юноша тут же позвонил Чэнь 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том конце ответили, у него возникло странное чувство, будто он, заблудившись в глуши, наконец поймал сигнал и связался с цивилизацией.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Наньцзы? Какое чудо… — протянул собеседник. — Ты чего так рано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в «Ени»? — без предисловий спросил Шэнь Наньцзы.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оживился Чэнь Жан и тут же подколол: — А я уж думал, тебя вчера так впечатлили, что ты больше не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послал его к чёрту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веселиться. Настроение паршивое, просто пьём.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у тебя вечно настроения нет? — удивился Чэнь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подумал, что если ему придётся и дальше оставаться в этом чёртовом доме с этим человеком, то хорошего настроения у него не будет никогда. Он не смог улыбнуться и лишь выдавил в трубку пару смешков.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«Ени» подавали еду, так что они решили сначала пообедать. Поскольку юноша только недавно поел дома, аппетита у него особо не было. Он съел половину порции тушёной свинины с рисом, выпил стакан апельсинового сока и на этом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 клубе было немноголюдно, и свет был не таким тусклым, как ночью. Чэнь Жан сидел напротив и неотрывно 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Чэнь Жан. — Но выглядишь ты неважно.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не стал ничего скрывать. Он тяжело вздохнул, скрестил руки на груди, откинулся на спинку дивана и в подробностях пересказал всё, что произошло прошлой ночью. В конце он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он больной? Похоже, ему просто нечем заняться. Мог бы сделать вид, что присматривает, и всё. Зачем так серьёзно к этому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 долго смеялся, прежде чем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больной. Так ты что, всю ночь голодал?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огрызнулся юноша. — Но я туда больше не вернусь. Он меня не поймает. А как он будет отчитываться перед моими родителями — не моя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в ладоши, подозвал официанта, заказал целый стол выпивки и заявил Чэнь 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рано не уйду. Буду пить до потери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глядя на боевой настрой друга,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заказали ящик пива и несколько крепких коктейлей. Какой-то проницательный МБ воспользовался моментом, пристроился к Шэнь Наньцзы и начал тереться о него. Возможно, из-за плохого настроения юноша на удивление не стал его отталкивать. Он небрежно обнял сидевшего рядом парня в глубоком V-образном вырезе и одной рукой, приоткрыв ему рот, вливал в него бокал за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клуб постепенно наполнился людьми. Шэнь Наньцзы почувствовал, что хмелеет. Пока он ещё соображал, он взглянул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Разблокировав экран, он увидел сообщение с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ещё?» — подумал он. Номер был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быстро набрал ответ и отправил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тебе дело, папаша]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телефон в сторону, он снова взялся за недопитый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как раз поглаживал мочку уха сидевшего рядом МБ и тянулся за следующим напитком, когда услышал голос Чэнь 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Наньцзы, посмотри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опрокинул в себя остатки выпивки и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того мужика с отличной фигурой, — многозначительно произнёс Чэнь Жан. — И, кажется, он идёт в нашу сторону. Может, тоже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это не интересовало. Ему хватало и одного спутника, он не мог уделять внимание сразу нескольким. К тому же этот мальчик был чистеньким, с нежной кожей, которую было приятно пощипывать, и он не собирался так просто его отпускать. Но по какой-то причине его спутник вдруг задрожал и с застывшим лицом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молодой господин Шэнь,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ущипнул его за щеку и с недоумением поднял глаза. Но прежде чем он успел разглядеть выражение лица МБ, он встретился взглядом с очень знакомым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его, он замер и невольно отпрянул назад, вжимаясь в диван. Не успел он и слова сказать, как над головой раздался холодный,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мои слова мимо ушей пропускаешь?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http://bllate.org/book/15995/1441499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