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Гу Мочжэн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Тягучая, напряжённая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ещё десять минут назад извергавший пламя, внезапно замолчал. Он стоял, нахмурившись и опустив глаза,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Фэн Цзин пугал гораздо больше, чем кричащий.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Ло Сы дрожали. Он стоял, не смея пошевелиться, ожидая приговора. Но собеседник по-прежнему молчал. Наконец, не выдержав, парень решился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бы ни за что не стал вас обманывать. Если не верите, пойдёмте со мной в общежитие, сами увидите. Если Гу Мочжэн сможет встать с постели, я, не дожидаясь вашего слова, обещаю, что побью его так, что он снова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 был мастером говорить то, что от него хотели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Фэн Цзин никогда не пойдёт с ним, и поэтому говорил так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станет золотой феникс, привыкший к роскоши, спускаться в мужское общежитие, где и ногу поставить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прервал молчание. Скрипнув зубами,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Промок под дождём и тут же свалился с температурой. В жизни не видел такого слабака. Хорошо, я пойду с тобой. Посмотрю, что это за чудо. И если окажется, что он меня обманул, то ему… вам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быстро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 понуро брёл впереди, указывая дорогу, а Фэн Цзин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футляр, который молодой господин держал под мышкой, был не тяжёлым, но длинным и неудобным. Он раскачивался в такт его шагам. Проводник предложил помочь с вещами, но получил резкий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клуба бриджа до общежития был неблизким. Обычно Ло Сы ездил на велосипеде, но сейчас он не осмелился даже заикнуться об этом. Спустя двадцать минут под палящим солнцем они наконец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впервые оказался в студенческом городке и впервые вошёл в мужское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с широкой аллеи на тенистую тропинку, прошли через турникет по студенческому билету и стали подниматься по истёртым ступеням. На каждом этаже в коридоре были устроены импровизированные «блошиные рынки» из вещей, оставленных выпускниками. Никто за ними не следил — бери что хочешь, только не забудь отсканировать QR-код и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Вглубь по коридору, до самой двери с табличкой «Д-521».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за этой дверью скрывается Гу Мочжэн, Фэн Цзин невольно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немного… гм… не прибрано, — пробормотал Ло Сы, открывая дверь и поспешно убирая с дороги таз, табуретку и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кровати в общежитии были двухъярусными, с рабочим столом внизу. Место Гу Мочжэна находилось в самом дальнем углу — единственное, занавешенное шторкой.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Мочжэн, Гу Мочжэн, ты не спишь?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 несколько раз позвал его, но ответа не последовало.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 выздоровел и ушёл куда-то развлекаться, Ло Сы сегодня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обернулся к Фэн Цзину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спит. Я сейчас ещё раз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только взгляну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подошёл к кровати и одним движением отдёрнул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спальными местами была приставлена лестница, но молодой господин был настолько высок, что ему не нужно было ею пользоваться. Он просто привстал на цыпочки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 отступил на несколько шагов, чтобы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Гу Мочжэн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на боку, уткнувшись лицом в одеяло, и, казалось, совершенно не замечал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некоторое время молча смотрел на него, а затем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я, что так будет, я бы тогда… что 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просил Гу Мочжэна проводить его, тот отказался. Что ещё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Мочжэн знал, что может заболеть от простого дождя, ему не следовало отдавать свой зонт. Он, Фэн Цзин, мог бы хоть три дня простоять под ливнем и не заболеть. Он никогда не носил с собой зонт, и за все эти годы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свирепо разглядывал Гу Мочжэна. Вдруг он заметил, что несколько прядей волос прилипли к его потному лбу. Раздражённый, он протянул руку, чтобы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в комнате так жарко? Кондиционер что… — начал было он, но тут же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лба Гу Мочжэна, и он в мгновение ока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жар ошеломил его. Он не мог поверить, что у человека может быть такая температура — казалось, он дотронулся до раскалённой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Цзина бешено заколотилось. Он снова протянул руку и приложил ладонь ко лбу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спит, он в сознание не приходит! Вы что, совсем с ума сошли, оставили его одного в таком состоянии?! И у тебя ещё хватило совести прийти в клуб?! Он тут горит заживо, а ты в картишки играешь,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Ему… ему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 рявкнул Фэн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 подбежал и потрогал лоб Гу Мочжэна. Температура была такой высокой, что он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жили двадцатилетние парни, крепкие и здоровые. Они почти никогда не болели, а если и случалась простуда, то горячий душ решал все проблемы. Можно было списать это на беспечность или на неопытность, но факт оставался фактом — никто из них не умел распознавать серьёзные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Мочжэн температурил со вчерашнего вечера, то есть почти сутки. Кто знает, когда он потерял сознание. Если бы не Фэн Цзин, последствия могли бы быть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слышишь?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начал хлопать его по щекам, но тот не реагировал. Тут молодой господин испугался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ногу на лестницу, другой упёрся в край кровати и, подхватив Гу Мочжэна вместе с одеялом, одним ловким движением, словно пантера, спустился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Футляр, который он всё это время держал, как ненужный мусор упал в сторону. Коробка раскрылась, и длинный зонт-трость выкатился на пол, но на него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 окончательно потеряв голову, смотрел на Фэн Цзина как на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нам делать? Скорую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не обращая на него внимания, придерживал Гу Мочжэна и одновременно набирал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машину к главным воротам!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выбежал из комнаты с ношей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 не смея задавать вопросов, схватил лежащий на тумбочке телефон Гу Мочжэна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Фэн Цзин собирается везти его в больницу. Ло Сы рассчитывал, что налегке сможет обогнать его и расчистить дорогу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всё оказалось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с Гу Мочжэном на руках мчался так быстро, что Ло Сы, задыхаясь, едва поспевал за ним, всё больше и больше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Сы думал, что Фэн Цзин «не человек» только в плане своего происхождения и статуса. Теперь же он осознал, что тот и физически был не совсем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Нести на руках взрослого парня весом за восемьдесят килограммов и бежать с такой скоростью —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тот самый изнеженный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http://bllate.org/book/15989/1499233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