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голосе матушки Лу шутливые нотки, Линь Янь улыбнулся в ответ. Он и не подозревал, что Лу Хэмин способен на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помогла на кухне, и вскоре на столе появились два блюда и суп. Порции были щедрыми, а тушёная свинина с побегами бамбука, поданная в большой миске, получилась такой аппетитной, что все ели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жареные ростки Линь Янь сегодня добавил немного ароматного уксуса, отчего блюдо приобрело приятную кислинку и остроту. Его съели подчистую, и даже матушка Лу осилила две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тебе не ростки продавать, а сразу в городе харчевню открывать, — сыто вздохнула женщина, расслабленно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Лу Хэмин и молчал, по его лицу было видно, что он более чем доволен. Увидев, что все насытились до такой степени, что и двигаться не хотелось, он поднялся, чтобы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убирай, оставь, я сама попозже всё сделаю. Лучше пойдите с А-Янем в дом, посмотрите, что я приготовила. Если чего-то не хватает, я докуплю. К тому же, тебе ведь завтра после обеда возвращаться в академию?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бы хотел завтра вместе со старшим братом Лу поехать в город, нужно кое-что купить, — вставил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почему не купили?.. — Матушка Лу перевела взгляд с Линь Яня на Лу Хэмина и обратно. — Хорошо, поезжайте. Покупайте всё, что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они уже почти считались женатой парой. Юноша прекрасно понял её намёк,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идите, посмотрите, что в доме! — Тётушка Лу прогнала их, а сама проворно принялась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матушки Лу примыкала к главному дому, и между ними оставалось небольшое пространство в несколько шагов. Со стороны спальни стояли сундуки и шкафы, скрывая это место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там громоздились ящики разных размеров. Лу Хэмин принялся открывать их один за другим. В первых оказались три хлопковых одеяла, ещё три были не готовы. Кроме того, там лежало шесть отрезов грубой ткани и два — хлопковой.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ящике рядом хранились два комплекта новой одежды для второго дня свадьбы. Матушка Лу знала их размеры и выбрала самые модные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пространство занимали сухофрукты, сладости и мясо, которое она заранее заказала у мясника из деревни Сяхэ — его должны были доставить позже. Куры были свои, а двух уток женщина купила у третьего дяди-супруга и оставила пока у него — заберут,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со свадьбой торопились, и диких гусей сейчас было не найти. Но матушка Лу договорилась с лавкой в городе: если появятся, их обязательно оставят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Лу Хэмина, ни у Линь Яня опыта в таких делах не было, так что они и сами не знали, чего может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Хэмин, однако, припомнил свадьбу Ли Дэ, сына третьей тётушки Ли, и в уме составил примерный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Чего-нибудь не хватает? — спросила матушка Лу. Линь Янь видел, как она всё это готовила, но понятия не имел, что именно нужно, и полностью доверял её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есть. Спасибо тебе и маме за все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Яню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тётушка всё делает, а я… ничем не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много трудишься, — твёрдо произнёс Лу Хэмин,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выдержал его взгляда и, опустив голову, потёр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ничего не упущено, может, пойдём в кабинет? У меня есть что тебе показать!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взял в руки исписанные листы и принялся читать хуабэнь, а Линь Янь с горящими глазами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написал не так много — всего одну главу, страниц на четыре-пять. Всего он планировал написать десять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Хэмин дочитал последнюю страницу, Линь Янь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 думаешь, в книжной лавке «Цзиньшу» такое возьмут?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молчал, и Гэ'эр Янь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плохо написал?»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использовал лучшие мотивы из «Странных историй из кабинета Ляо», неужели здесь требования к хуабэням настолько высоки?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А-Янь написал очень хорошо. Просто я задумался о таком человеке, как Вэй Энь. Он слишком падок на удовольствия и не заслуживает той поддержки, что оказывает ему старая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Энь был главным героем его повести. Он происходил из бедной семьи, и мать, отказывая себе во всём, оплачивала его учёбу. Но он, вместо того чтобы учиться, соревновался в роскоши с богатыми отпрысками, проводя время в пирушках и развлечениях. Однажды они отправились в храм, где на стенах были изображены живые, как настоящие, фрески. Все были очарованы ими. А проснувшись, Вэй Энь обнаружил, что сам стал частью картины…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первая глава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как, по-твоему, моя история может сравниться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Хэмин, видя его полный надежды взгляд,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определённо может. К тому же, почерк у А-Яня становится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забрал рукопись.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стал таким сладкоречивым?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к занятиям. Завтра после обеда поедем в город, хорошо? Кстати, что бы ты хотел съесть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есть дома, очень вкусно. Приготовь что-нибудь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кивнул, уже обдумывая меню. За окном садилось солнце. Багровые облака, словно вышивка, украшали небо, но их уже почти поглотила спокойная синева.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в спальню, а сначала заглянул на кухню и замочил последнюю партию бобов — можно будет вырастить ещё немного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умылся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Янь проснулся рано. Услышав во дворе голос Лу Хэмина, читающего вслух, он снова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проснулся, со двора уже доносился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приготовила завтрак: напекла блинов из жидкого теста и пожарила тарелку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перекусив, женщина, пока было нежарко, принялась шить во дворе, а А-Мянь снова убежал играть с Лу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и Линь Янь собрали вещи и пешком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околицы стояла повозка, запряжённая ослом, но если они не торопились, то предпочитали ходить пешком. Деньги доставались нелегко, и каждую монету стоило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придорожных деревьях уже проклюнулись нежные почки, весенний ветер был ласковым. Дождей не было несколько дней, и дорога была сухой и чистой. К своему удивлению, Линь Янь совсем не устал — видимо,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пойдём на улицу Тунлинь, а потом в книжную лавку,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никогда раньше не был в городе и не знал, что находится на улице Тунлинь, но, судя по уверенному виду спутника,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Тунлинь оказалась местом, где торговали изделиями из серебра и железа. В эту эпоху серебро, бумажные деньги, соль и железо находились под строгим контролем государства, и торговать ими могли только купцы, имевшие специальное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улицу, Линь Янь понял, что к чему, и задумался: вроде бы дома у них всё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Серебряный браслет для тебя, — ответил Лу Хэмин и повёл его в ту самую лавку, где покупал украшение Ли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была небольшой, с одним-единственным прилавком. На столе перед ним лежал кусок красной ткани, на котором были разложены изделия из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привёл своего супруга за украшениями? Прошу, взгляните, все изделия сделаны старым мастером с многолетним опытом, очень изящная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увидев, что перед ним супружеская пара, расплылся в такой улыбке, что морщины на его лице собрались в гармошку.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сразу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явно попытка обчистить карманы».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мне не нужно, давай лучше оставим деньги тебе на учёбу!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Хэмин и слова вставить, как в разговор вклинился 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уважаемый супруг, не стоит экономить на себе для мужа! У мужчины появляются деньги — он начинает гулять. А украшение — оно ваше! Посмотрите, какая шпилька, какой браслет…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всё ещё не отошёл от неожиданного «муж», и юноше пришлось ущипнуть его, чтобы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переписал книги, и мама дала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Янь промолчал. Лу Хэмин подошёл к прилавку, выбрал один браслет и принялся его рассматривать. Узор и вправду был тонкой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хороший вкус! Этот браслет только сегодня привезли, его сделал старый мастер из деревни Хэдун. И недорого — всего два ляна и пять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воскликнул Линь Янь. — Два ляна и пять цяней!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супруг, в этом браслете чистого серебра почти два ляна, я на вас почти не зарабатываю.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браслет в руку, чтобы взвесить. Хозяин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чувствуете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Линь Янь держал серебро в руках лишь в первый день своего появления здесь, и тогда ему было не до взвешивания. Сейчас он мог лишь делать вид, что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там! В нём от силы лян и восемь цяней. За два ляна продадите?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очевидно, был ошарашен таким способом торга. Лу Хэмин тоже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молчат, Линь Янь запоздало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ещё два цяня… Больше не 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супруг… так красивы, и браслет вам к лицу. Два ляна и четыре цяня, и я вам его заворачиваю.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ни вам, ни мне. Два ляна и три цяня. Если дороже — не возьму. За такие деньги моему мужу можно столько бумаги и туши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Два ляна и три цяня. Завернуть или сразу наденете?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легко тот согласился, юноша пожалел: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«Переплатил!»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Заверните, пожалуйста, — сказал Лу Хэмин, который всё это время молчал. Когда торг был окончен, он достал из потайного кошелька деньги. Всего у него было три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Отсчитав нужную сумму, он убрал оставшееся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спрятал завёрнутый браслет за пазуху и всю дорогу то и дело его ощупывал.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лучше сразу домой? С такой вещью ходить так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Сейчас дойдём до книжной лавки, а потом я провожу тебя к повозке, — с улыбкой сказал Лу Хэмин, находя его поведение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Книжная лавка была недалеко. Город Янхэ был большим, его пересекала широкая река с несколькими небольшими пристанями. По реке можно было добраться до самой префектуры Сянъян, поэтому в городе часто останавливались путешественники. И хотя грузовые суда были в основном небольшими, город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Книжная лавка «Цзиньшу» располагалась в большом здании. Впереди продавали книги, а сзади находилась мастерская, где их изготавливали. Получалось что-то вроде производства и магазина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побродил по лавке, осмотрелся и только потом подошёл 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давно заприметил их. Хоть они и не были одеты богато, но держались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желаете купить, господа? Наша «Цзиньшу» — самая большая книжная лавка в городе, у нас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расспросил о ценах на хуабэни. Они были немного дороже, чем в той маленькой лавке, где Лу Хэмин покупал бумагу и тушь, но в целом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исписанные листы и протянул их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я слышал, вы принимаете хуабэни. У меня есть рукопись, не взглянете ли? Может, возьмёте?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увидев их, не ожидал, что они и вправду окажутся людьми учёными. Город был невелик, и он знал почти всех здешних книжников, а эти двое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подал виду и с улыбкой принял рукопись, начав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третьей странице выражение его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автор ещё не набил руку, но история была увлекательной, персонажи — хорошо прописаны, а главное — хотелось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написали, господин? История неплоха, но ещё сыровата и не дотягивает до наших требований. Впрочем, мы можем её принять, а наши авторы немного её доработают…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тут же выхватил рукопись. Он не ожидал, что и в эту эпоху найдутся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они просто хотят за бесценок забрать мою историю!»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уважаемый супруг, не торопитесь. Давайте пройдём в задние комнаты и всё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http://bllate.org/book/15978/1500770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