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Перепутанные нити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Возвращайся, а я хочу поговорить с твоим отцом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двоих, Ши Лю почувствовал, как его накрывает усталость. Возможно, он и впрямь ещё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Ли Чуйхань, видя его дурное настроение, старался держаться поодаль, чтобы не досаждать. Но сегодня вечером тоска взяла своё. Он надеялся, что Ши Лю уже крепко спит, и хотел лишь украдкой взглянуть на него, но, как назло, застал его в момент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появление мужчины лишь подлило масла в огонь, бушевавший в душе юноши, и пламя мгновенно обожгло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Юньхуань, заметив напряжённые лица, решил, что они ссорятся. Однако Ши Лю, казалось, ничуть не пострадал, и это его успокоило. В глубине души наследник злорадствовал, видя жалкий вид Ли Чуйханя.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строил планы на завтра: нужно будет пригласить в поместье нескольких сановников, известных своей нелюбовью к маркизу, чтобы они вместе полюбовались на отпечаток ладони на его щеке. Упускать такую возможность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можно досадить сопернику, наполняла Ли Юньхуаня решимостью и заставляла чувствовать, что любые его собственные трудности и страдания того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матушка, когда закончите, отдыхайте поскорее. Не утомляйте себя. А я вас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снова закрылась, он украдкой поднял голову. Взгляд его встретился с ничего не выражающим лицом Ши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Искусственное сердце в его груди от напряжения забилось в лихорадочном, тревожном ритме. Ли Чуйхань сделал вид, что вытирает несуществующий холодный пот со лба. Нужно было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Тебе лучше? Может, хочешь ударить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Лю не ответил. Ли Чуйхань попробовал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рассердился? Тебя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Лю покачал головой. Он уже пришёл в себя после ночного кошмара и успокоился. Глядя на заискивающее поведение Ли Чуйханя, он холодно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«Сейчас-то как хорошо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 Ши Лю закрыл глаза, давая им отдых,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чжуанъюанем стал Лу У.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следил за экзаменами, этим всегда занимался Фу Юэцин. Что-то случилось? Почему ты вдруг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нём раньше, — сказал Ши Лю. — Если будет возможность, я хотел бы с ним встретиться.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понял его намёк. Раз Ши Лю так прямо выразил своё желание, он, разумеется,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я приведу его к тебе. Спрашивай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 ответил Ши Лю. — Только помни, говори с ним уважительно. Не смей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Ши Лю снова заснул, Ли Чуйхань покинул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они считались супругами, но так и не стали ими по-настоящему. Ши Лю всегда держался с ним холодно, даже к Ли Юньхуаню он со временем стал относиться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Чуйхань задавался вопросом: а не догадался ли Ши Лю, что он — уже не тот, прежний маркиз? Но система уверяла его,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мировоззрении юноша просто не мог прийти к такому выводу. А значит, он просто устал от личности по имени «Ли Чуйхань».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бы я попытался завоевать его снова, но уже от своего собственного имени? — пронеслось у него в голове. — Это было бы проще, и мне не пришлось бы быть чьей-то тенью.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тут же пресекла эту мысль строгим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и того, что ты рядом со мной. Если бы не это задание, наши миры никогда бы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панель задач, где индикатор прогресса застыл на отметке в 80%. Насильно сведённый с ним судьбой, он дошёл до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разлюбил? Эту жизнь ты проведёшь только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он тут же подозвал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всё о происхождении Лу У. Не упусти ни малейшей детали. Завтра к полудню полный отчёт должен лежать на моём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был тайным стражем, которого Ли Чуйхань специально оставил в поместье. В отличие от своего брата Шии, он отвечал за наблюдение за всеми мелочами, происходящими внутри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взял кисть и, что-то записывая,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Юньхуань на днях несколько раз выезжал с Юй'эр из поместья. Куда они ездили?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доложил всё, что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в деревню Хэли. А вчера утром госпожа отвезла наследника в Далисы, а по дороге они заезжали посмотреть на списки сдавших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вспомнил, что давным-давно Ши Лю часто бывал там один. Это было ещё до того, как их отношения определились. Юноша много раз приглашал его с собой, но тот согласился лишь однажды, а все остальные приглашения отклонил, сославшись на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впервые взял с собой кого-то,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сжал кулак так сильно, что бамбуковое древко кисти затрещало, готовое сломаться. Хотя он и сам не понимал, что в том месте такого особенного. Ни роскоши, ни выдающейся красоты. Даже задний двор их собственного поместья был живописнее…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упоминание его имени вызывало у Ли Чуйханя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 до сих пор лишь потому, что Юй'эр слишком мягок. И ты возомнил себя его родным сыном? Слишком много на себя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с презрением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узнал правду о своём происхождении, хватило бы у тебя совести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ещё не время. Пусть пока наслаждается своим положением ещё несколько лет. Когда Ли Чуйхань найдёт способ справиться с последствиями, которые повлечёт за собой раскрытие этой тайны, Ли Юньхуаню придётся убраться и оставить их с Юй'эр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строил планы, постукивая пальцами по столу. Шисань, стоя на коленях в стороне, видел его мрачное лицо и не смел проронить ни слова. Прошло немало времени, прежде чем Ли Чуйхань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стой на страже. Без моего приказа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с облегчением выскользнул за дверь и тут же наткнулся на Шии, который уже некоторое время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обычно сопровождал маркиза в качестве личного телохранителя и действовал за пределами поместья. Но иногда по вечерам, когда дел было немного, братья находили время для короткой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торопливо вышел брат, Шии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ответил Шисань. — Но у господина вид не из лучших. Вероятно, ему не нравится, что наследник так близок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Ревнует к собственному сыну? Если сам не умеет нравиться людям, стоит ли винить в этом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тот вёл себя с окружающими, Шии вполне понимал госпожу. Было за что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него на уме, — вздохнул Шисань. — Но… если он ему так не нравится, зачем было его усыновлять?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выслушав его, нашёл это весьма резонным: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счёте,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кабинете, Ли Чуйхань открыл терминал и связался с мастером, которого ему помог найти друг. Говорили, что этот человек пользуется большим авторитетом и разбирается во всех аспектах миров-заданий, будь то карьера, учёба, любовь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Чуйхань не верил в подобные вещи, сейчас он был готов хвататься за любую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консультации, он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Фан, здравствуйте. Я хотел бы попросить у вас совета. У меня был очень близкий друг, мы были неразлучны. Но из-за моей ошибки произошёл несчастный случай, и теперь он избегает меня и не хочет иметь со мной ничего общего. Можете ли вы помочь мне разобраться, как это исправить? Говорят, ваши предсказания очень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возлюбленный? Я примерно прикинул, возможно, ваша удача в карьере перебила вашу любовную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каким бы способным ни был исполнитель, его общая удача имеет предел. Когда ваша карьерная удача растёт, ваша нить судьбы в любви истончается.]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вправду мастер, раз смог такое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тут же проникся уважением и без промедления перевёл мастеру деньги,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1 000 000]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поразительны. Прошу, подскажите, как мне вернуть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задание почти выполнено, и система предупредила, что как только шкала заполнится, я должен буду вернуться. Но я не хочу его оставлять и планирую остаться здесь. Ещё не поздно перевести всю мою удачу с карьеры на любовную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«Сынки богачей такие доверчивые», — подумал Фан Хуэй. Какая ещё удача? Он всего лишь видел главную панель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определить, что Ли Чуйхань слишком быстро выполнил задание. Основываясь на прошлом опыте, Фан предположил, что такие представители элиты, выполняя миссии, совершенно не умеют любить. Он на ходу сочинил несколько догадок, и, к его удивлению, попал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отпрысков из высшего общества попадались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такая щедрая оплата, придётся поработать по-настоящему. А то вернётся, поймёт, что его обманули, и придёт мстить. Мести семьи Цзян мне не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тайно воспользовавшись внутренними правами доступа, взглянул на послужной список этого человека, его брови невольно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примерно прикинул, ваш случай страннее обычного. У других исполнителей удача связана с ними самими. С вашей карьерной удачей всё в порядке, но проблема именно в том, что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Чуйхань напрягся. Его раздражало, что собеседник говорит загадками, но, поскольку тот действительно обладал определёнными способностями, он подавил нетерпение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нить судьбы в любви привязана не к вам, а к телу, в котором находится ваша душа. На вашем же собственном аватаре исполнителя нет никаких любовных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раздался резкий звук бьющегося стекла. Братья, стоявшие на страже у двери, вздрогнули. Они бросились к двери и постучали, не решаясь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из тёмно-красного дерева распахнулась. Из кабинета вышел Ли Чуйхань. Его лицо было чернее тучи. Братья замерли, боясь дышать. К счастью, у вечно непредсказуемого господина сейчас не было времени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прошагал мимо,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там всё. Считайте, что сегодня вечером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и с опаской вошли в комнату. На полу царил полный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http://bllate.org/book/15976/1500766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